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412B1A" w:rsidRPr="00412B1A" w:rsidRDefault="00412B1A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5C4C97" w:rsidRPr="00412B1A" w:rsidRDefault="00297056" w:rsidP="00297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="005C4C97"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30019" w:rsidRDefault="00C7267C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365765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.2022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019" w:rsidRPr="0043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D4A32" w:rsidRPr="003657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</w:t>
      </w:r>
    </w:p>
    <w:p w:rsidR="005C4C97" w:rsidRPr="005F69EB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Pr="00412B1A" w:rsidRDefault="005C4C97" w:rsidP="005C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C97" w:rsidRDefault="005C4C97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C4C97" w:rsidSect="005C4C97"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459"/>
      </w:tblGrid>
      <w:tr w:rsidR="00412B1A" w:rsidRPr="00412B1A" w:rsidTr="00412B1A">
        <w:tc>
          <w:tcPr>
            <w:tcW w:w="4361" w:type="dxa"/>
            <w:hideMark/>
          </w:tcPr>
          <w:p w:rsidR="00412B1A" w:rsidRDefault="009203F8" w:rsidP="009203F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 отмене постановления администрации муниципального образования </w:t>
            </w:r>
            <w:proofErr w:type="spellStart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="00C72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от 26.08.2018</w:t>
            </w: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№ </w:t>
            </w:r>
            <w:r w:rsidR="00C7267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E788C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bookmarkStart w:id="0" w:name="_GoBack"/>
            <w:bookmarkEnd w:id="0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 </w:t>
            </w:r>
            <w:r w:rsidR="00C72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утверждении Порядка осуществления внутреннего финансового контроля за соблюдением Федерального закона «О контрактной системе в сфере закупок товаров, работ и услуг для обеспечения государственных и муниципальных нужд» в МО </w:t>
            </w:r>
            <w:proofErr w:type="spellStart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нбургского района Оренбургской </w:t>
            </w:r>
            <w:r w:rsidRPr="009203F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области»</w:t>
            </w:r>
          </w:p>
          <w:p w:rsidR="00DF3F28" w:rsidRPr="00412B1A" w:rsidRDefault="00DF3F28" w:rsidP="00C33FB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</w:tcPr>
          <w:p w:rsidR="00412B1A" w:rsidRPr="00412B1A" w:rsidRDefault="00412B1A" w:rsidP="00412B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03F8" w:rsidRPr="009203F8" w:rsidRDefault="00DF3F2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правовых актов, принимаемых а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муницип</w:t>
      </w:r>
      <w:r w:rsidR="006A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proofErr w:type="spellStart"/>
      <w:r w:rsidR="006A5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6A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сельсовет, в соответствие с действующим законодательством, руковод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ствуясь протестом Прокуратуры № </w:t>
      </w:r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>07-01-2022-218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>30.03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Устава муниципального образования </w:t>
      </w:r>
      <w:proofErr w:type="spellStart"/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района Оренбургской области</w:t>
      </w:r>
      <w:r w:rsidR="009203F8"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03F8" w:rsidRPr="009203F8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Отменить как противоречащее действующему законодательству Российской Федерации постановление администрации муниципального образо</w:t>
      </w:r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26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>08.2018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№ </w:t>
      </w:r>
      <w:r w:rsidR="00C7267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7267C" w:rsidRPr="009203F8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C7267C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осуществления внутреннего финансового контроля за соблюдением Федерального закона «О контрактной системе в сфере закупок товаров, работ и услуг для обеспечения государственных и муниципальных нужд» в МО </w:t>
      </w:r>
      <w:proofErr w:type="spellStart"/>
      <w:r w:rsidR="00C7267C" w:rsidRPr="009203F8">
        <w:rPr>
          <w:rFonts w:ascii="Times New Roman" w:eastAsia="Times New Roman" w:hAnsi="Times New Roman" w:cs="Times New Roman"/>
          <w:sz w:val="28"/>
          <w:szCs w:val="28"/>
        </w:rPr>
        <w:t>Струковский</w:t>
      </w:r>
      <w:proofErr w:type="spellEnd"/>
      <w:r w:rsidR="00C7267C" w:rsidRPr="009203F8"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</w:t>
      </w:r>
      <w:r w:rsidR="00C7267C">
        <w:rPr>
          <w:rFonts w:ascii="Times New Roman" w:eastAsia="Times New Roman" w:hAnsi="Times New Roman" w:cs="Times New Roman"/>
          <w:sz w:val="28"/>
          <w:szCs w:val="28"/>
        </w:rPr>
        <w:t>нбургского района Оренбургской области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203F8" w:rsidRPr="009203F8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в сети интернет.</w:t>
      </w:r>
    </w:p>
    <w:p w:rsidR="009203F8" w:rsidRPr="009203F8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с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подписания.</w:t>
      </w:r>
    </w:p>
    <w:p w:rsidR="00412B1A" w:rsidRPr="00412B1A" w:rsidRDefault="009203F8" w:rsidP="009203F8">
      <w:pPr>
        <w:widowControl w:val="0"/>
        <w:tabs>
          <w:tab w:val="center" w:pos="4677"/>
          <w:tab w:val="left" w:pos="5740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выполнением постановления </w:t>
      </w:r>
      <w:r w:rsidRPr="0092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</w:t>
      </w:r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И.П. </w:t>
      </w:r>
      <w:proofErr w:type="spellStart"/>
      <w:r w:rsidR="00365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</w:t>
      </w:r>
      <w:proofErr w:type="spellEnd"/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B1A" w:rsidRPr="00412B1A" w:rsidRDefault="00412B1A" w:rsidP="00365765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37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Оренбургский район, в дело</w:t>
      </w:r>
      <w:r w:rsidR="00375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1A" w:rsidRPr="00412B1A" w:rsidRDefault="00412B1A" w:rsidP="00412B1A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2B1A" w:rsidRPr="00412B1A" w:rsidSect="005C4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74"/>
    <w:rsid w:val="00056B24"/>
    <w:rsid w:val="000D4A32"/>
    <w:rsid w:val="001806AC"/>
    <w:rsid w:val="00245245"/>
    <w:rsid w:val="00297056"/>
    <w:rsid w:val="00365765"/>
    <w:rsid w:val="00375973"/>
    <w:rsid w:val="003761B4"/>
    <w:rsid w:val="00412B1A"/>
    <w:rsid w:val="00430019"/>
    <w:rsid w:val="005C4C97"/>
    <w:rsid w:val="005F69EB"/>
    <w:rsid w:val="006A55D9"/>
    <w:rsid w:val="006E4474"/>
    <w:rsid w:val="007440DB"/>
    <w:rsid w:val="009203F8"/>
    <w:rsid w:val="00B9184D"/>
    <w:rsid w:val="00C33FB8"/>
    <w:rsid w:val="00C7267C"/>
    <w:rsid w:val="00DF3F28"/>
    <w:rsid w:val="00E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B311"/>
  <w15:docId w15:val="{FA491B5C-6076-4B47-AA07-A47218B2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</cp:revision>
  <cp:lastPrinted>2022-04-27T11:31:00Z</cp:lastPrinted>
  <dcterms:created xsi:type="dcterms:W3CDTF">2022-05-04T11:07:00Z</dcterms:created>
  <dcterms:modified xsi:type="dcterms:W3CDTF">2022-05-23T11:09:00Z</dcterms:modified>
</cp:coreProperties>
</file>