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8EF" w:rsidRPr="00DF28EF" w:rsidRDefault="00DF28EF" w:rsidP="00DF28EF">
      <w:pPr>
        <w:tabs>
          <w:tab w:val="left" w:pos="4111"/>
          <w:tab w:val="left" w:pos="4253"/>
        </w:tabs>
        <w:spacing w:after="0" w:line="240" w:lineRule="auto"/>
        <w:ind w:right="5102"/>
        <w:jc w:val="center"/>
        <w:rPr>
          <w:rFonts w:ascii="Times New Roman" w:eastAsia="Batang" w:hAnsi="Times New Roman" w:cs="Times New Roman"/>
          <w:b/>
          <w:sz w:val="28"/>
          <w:szCs w:val="28"/>
          <w:lang w:eastAsia="ru-RU"/>
        </w:rPr>
      </w:pPr>
      <w:r w:rsidRPr="00DF28EF">
        <w:rPr>
          <w:rFonts w:ascii="Times New Roman" w:eastAsia="Batang" w:hAnsi="Times New Roman" w:cs="Times New Roman"/>
          <w:b/>
          <w:sz w:val="28"/>
          <w:szCs w:val="28"/>
          <w:lang w:eastAsia="ru-RU"/>
        </w:rPr>
        <w:t>АДМИНИСТРАЦИЯ</w:t>
      </w:r>
    </w:p>
    <w:p w:rsidR="00DF28EF" w:rsidRPr="00DF28EF" w:rsidRDefault="00DF28EF" w:rsidP="00DF28EF">
      <w:pPr>
        <w:tabs>
          <w:tab w:val="left" w:pos="4111"/>
          <w:tab w:val="left" w:pos="4253"/>
        </w:tabs>
        <w:spacing w:after="0" w:line="240" w:lineRule="auto"/>
        <w:ind w:right="5102"/>
        <w:jc w:val="center"/>
        <w:rPr>
          <w:rFonts w:ascii="Times New Roman" w:eastAsia="Batang" w:hAnsi="Times New Roman" w:cs="Times New Roman"/>
          <w:b/>
          <w:sz w:val="28"/>
          <w:szCs w:val="28"/>
          <w:lang w:eastAsia="ru-RU"/>
        </w:rPr>
      </w:pPr>
      <w:r w:rsidRPr="00DF28EF">
        <w:rPr>
          <w:rFonts w:ascii="Times New Roman" w:eastAsia="Batang" w:hAnsi="Times New Roman" w:cs="Times New Roman"/>
          <w:b/>
          <w:sz w:val="28"/>
          <w:szCs w:val="28"/>
          <w:lang w:eastAsia="ru-RU"/>
        </w:rPr>
        <w:t>МУНИЦИПАЛЬНОГО</w:t>
      </w:r>
    </w:p>
    <w:p w:rsidR="00DF28EF" w:rsidRPr="00DF28EF" w:rsidRDefault="00DF28EF" w:rsidP="00DF28EF">
      <w:pPr>
        <w:tabs>
          <w:tab w:val="left" w:pos="4111"/>
          <w:tab w:val="left" w:pos="4253"/>
        </w:tabs>
        <w:spacing w:after="0" w:line="240" w:lineRule="auto"/>
        <w:ind w:right="5102"/>
        <w:jc w:val="center"/>
        <w:rPr>
          <w:rFonts w:ascii="Times New Roman" w:eastAsia="Batang" w:hAnsi="Times New Roman" w:cs="Times New Roman"/>
          <w:b/>
          <w:sz w:val="28"/>
          <w:szCs w:val="28"/>
          <w:lang w:eastAsia="ru-RU"/>
        </w:rPr>
      </w:pPr>
      <w:r w:rsidRPr="00DF28EF">
        <w:rPr>
          <w:rFonts w:ascii="Times New Roman" w:eastAsia="Batang" w:hAnsi="Times New Roman" w:cs="Times New Roman"/>
          <w:b/>
          <w:sz w:val="28"/>
          <w:szCs w:val="28"/>
          <w:lang w:eastAsia="ru-RU"/>
        </w:rPr>
        <w:t>ОБРАЗОВАНИЯ</w:t>
      </w:r>
    </w:p>
    <w:p w:rsidR="00DF28EF" w:rsidRPr="00DF28EF" w:rsidRDefault="00DF28EF" w:rsidP="00DF28EF">
      <w:pPr>
        <w:tabs>
          <w:tab w:val="left" w:pos="4111"/>
          <w:tab w:val="left" w:pos="4253"/>
        </w:tabs>
        <w:spacing w:after="0" w:line="240" w:lineRule="auto"/>
        <w:ind w:right="5102"/>
        <w:jc w:val="center"/>
        <w:rPr>
          <w:rFonts w:ascii="Times New Roman" w:eastAsia="Batang" w:hAnsi="Times New Roman" w:cs="Times New Roman"/>
          <w:b/>
          <w:sz w:val="28"/>
          <w:szCs w:val="28"/>
          <w:lang w:eastAsia="ru-RU"/>
        </w:rPr>
      </w:pPr>
      <w:r w:rsidRPr="00DF28EF">
        <w:rPr>
          <w:rFonts w:ascii="Times New Roman" w:eastAsia="Batang" w:hAnsi="Times New Roman" w:cs="Times New Roman"/>
          <w:b/>
          <w:sz w:val="28"/>
          <w:szCs w:val="28"/>
          <w:lang w:eastAsia="ru-RU"/>
        </w:rPr>
        <w:t xml:space="preserve">СТРУКОВСКИЙ </w:t>
      </w:r>
      <w:r w:rsidRPr="00DF28EF">
        <w:rPr>
          <w:rFonts w:ascii="Times New Roman" w:eastAsia="Batang" w:hAnsi="Times New Roman" w:cs="Times New Roman"/>
          <w:b/>
          <w:bCs/>
          <w:sz w:val="28"/>
          <w:szCs w:val="28"/>
          <w:lang w:eastAsia="ru-RU"/>
        </w:rPr>
        <w:t>СЕЛЬСОВЕТ</w:t>
      </w:r>
    </w:p>
    <w:p w:rsidR="00DF28EF" w:rsidRPr="00DF28EF" w:rsidRDefault="00DF28EF" w:rsidP="00DF28EF">
      <w:pPr>
        <w:tabs>
          <w:tab w:val="left" w:pos="4111"/>
          <w:tab w:val="left" w:pos="4253"/>
        </w:tabs>
        <w:overflowPunct w:val="0"/>
        <w:autoSpaceDE w:val="0"/>
        <w:autoSpaceDN w:val="0"/>
        <w:adjustRightInd w:val="0"/>
        <w:spacing w:after="0" w:line="240" w:lineRule="auto"/>
        <w:ind w:right="5102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28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ОРЕНБУРГСКОГО РАЙОНА</w:t>
      </w:r>
    </w:p>
    <w:p w:rsidR="00DF28EF" w:rsidRPr="00DF28EF" w:rsidRDefault="00DF28EF" w:rsidP="00DF28EF">
      <w:pPr>
        <w:tabs>
          <w:tab w:val="left" w:pos="4111"/>
          <w:tab w:val="left" w:pos="4253"/>
        </w:tabs>
        <w:overflowPunct w:val="0"/>
        <w:autoSpaceDE w:val="0"/>
        <w:autoSpaceDN w:val="0"/>
        <w:adjustRightInd w:val="0"/>
        <w:spacing w:after="0" w:line="240" w:lineRule="auto"/>
        <w:ind w:right="5102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28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ОРЕНБУРГСКОЙ ОБЛАСТИ</w:t>
      </w:r>
    </w:p>
    <w:p w:rsidR="00DF28EF" w:rsidRPr="00DF28EF" w:rsidRDefault="00DF28EF" w:rsidP="00DF28EF">
      <w:pPr>
        <w:tabs>
          <w:tab w:val="left" w:pos="4111"/>
          <w:tab w:val="left" w:pos="4253"/>
        </w:tabs>
        <w:spacing w:after="0" w:line="240" w:lineRule="auto"/>
        <w:ind w:right="5102"/>
        <w:jc w:val="center"/>
        <w:rPr>
          <w:rFonts w:ascii="Times New Roman" w:eastAsia="Batang" w:hAnsi="Times New Roman" w:cs="Times New Roman"/>
          <w:b/>
          <w:sz w:val="28"/>
          <w:szCs w:val="20"/>
          <w:lang w:eastAsia="ru-RU"/>
        </w:rPr>
      </w:pPr>
    </w:p>
    <w:p w:rsidR="00DF28EF" w:rsidRPr="00DF28EF" w:rsidRDefault="00DF28EF" w:rsidP="00DF28EF">
      <w:pPr>
        <w:keepNext/>
        <w:tabs>
          <w:tab w:val="left" w:pos="4111"/>
          <w:tab w:val="left" w:pos="4253"/>
        </w:tabs>
        <w:spacing w:after="0" w:line="240" w:lineRule="auto"/>
        <w:ind w:right="5102"/>
        <w:jc w:val="center"/>
        <w:outlineLvl w:val="1"/>
        <w:rPr>
          <w:rFonts w:ascii="Times New Roman" w:eastAsia="Batang" w:hAnsi="Times New Roman" w:cs="Times New Roman"/>
          <w:b/>
          <w:bCs/>
          <w:iCs/>
          <w:color w:val="000000"/>
          <w:sz w:val="28"/>
          <w:szCs w:val="20"/>
          <w:lang w:eastAsia="ru-RU"/>
        </w:rPr>
      </w:pPr>
      <w:proofErr w:type="gramStart"/>
      <w:r w:rsidRPr="00DF28EF">
        <w:rPr>
          <w:rFonts w:ascii="Times New Roman" w:eastAsia="Batang" w:hAnsi="Times New Roman" w:cs="Times New Roman"/>
          <w:b/>
          <w:bCs/>
          <w:iCs/>
          <w:color w:val="000000"/>
          <w:sz w:val="28"/>
          <w:szCs w:val="20"/>
          <w:lang w:eastAsia="ru-RU"/>
        </w:rPr>
        <w:t>П</w:t>
      </w:r>
      <w:proofErr w:type="gramEnd"/>
      <w:r w:rsidRPr="00DF28EF">
        <w:rPr>
          <w:rFonts w:ascii="Times New Roman" w:eastAsia="Batang" w:hAnsi="Times New Roman" w:cs="Times New Roman"/>
          <w:b/>
          <w:bCs/>
          <w:iCs/>
          <w:color w:val="000000"/>
          <w:sz w:val="28"/>
          <w:szCs w:val="20"/>
          <w:lang w:eastAsia="ru-RU"/>
        </w:rPr>
        <w:t xml:space="preserve"> О С Т А Н О В Л Е Н И Е</w:t>
      </w:r>
    </w:p>
    <w:p w:rsidR="00DF28EF" w:rsidRPr="00DF28EF" w:rsidRDefault="00DF28EF" w:rsidP="00DF28EF">
      <w:pPr>
        <w:keepNext/>
        <w:tabs>
          <w:tab w:val="left" w:pos="4111"/>
          <w:tab w:val="left" w:pos="4253"/>
        </w:tabs>
        <w:spacing w:after="0" w:line="240" w:lineRule="auto"/>
        <w:ind w:right="5102"/>
        <w:jc w:val="center"/>
        <w:outlineLvl w:val="1"/>
        <w:rPr>
          <w:rFonts w:ascii="Times New Roman" w:eastAsia="Batang" w:hAnsi="Times New Roman" w:cs="Times New Roman"/>
          <w:b/>
          <w:bCs/>
          <w:iCs/>
          <w:color w:val="000000"/>
          <w:sz w:val="28"/>
          <w:szCs w:val="20"/>
          <w:lang w:eastAsia="ru-RU"/>
        </w:rPr>
      </w:pPr>
    </w:p>
    <w:p w:rsidR="00DF28EF" w:rsidRPr="00DF28EF" w:rsidRDefault="00A31E3E" w:rsidP="00130EED">
      <w:pPr>
        <w:keepNext/>
        <w:tabs>
          <w:tab w:val="left" w:pos="4111"/>
          <w:tab w:val="left" w:pos="4253"/>
        </w:tabs>
        <w:spacing w:after="0" w:line="240" w:lineRule="auto"/>
        <w:ind w:right="5102"/>
        <w:jc w:val="center"/>
        <w:outlineLvl w:val="1"/>
        <w:rPr>
          <w:rFonts w:ascii="Times New Roman" w:eastAsia="Batang" w:hAnsi="Times New Roman" w:cs="Times New Roman"/>
          <w:sz w:val="28"/>
          <w:szCs w:val="28"/>
          <w:lang w:eastAsia="ru-RU"/>
        </w:rPr>
      </w:pPr>
      <w:r>
        <w:rPr>
          <w:rFonts w:ascii="Times New Roman" w:eastAsia="Batang" w:hAnsi="Times New Roman" w:cs="Times New Roman"/>
          <w:bCs/>
          <w:iCs/>
          <w:color w:val="000000"/>
          <w:sz w:val="28"/>
          <w:szCs w:val="20"/>
          <w:lang w:eastAsia="ru-RU"/>
        </w:rPr>
        <w:t>09</w:t>
      </w:r>
      <w:r w:rsidR="00307815">
        <w:rPr>
          <w:rFonts w:ascii="Times New Roman" w:eastAsia="Batang" w:hAnsi="Times New Roman" w:cs="Times New Roman"/>
          <w:bCs/>
          <w:iCs/>
          <w:color w:val="000000"/>
          <w:sz w:val="28"/>
          <w:szCs w:val="20"/>
          <w:lang w:eastAsia="ru-RU"/>
        </w:rPr>
        <w:t>.</w:t>
      </w:r>
      <w:r w:rsidR="007305E5">
        <w:rPr>
          <w:rFonts w:ascii="Times New Roman" w:eastAsia="Batang" w:hAnsi="Times New Roman" w:cs="Times New Roman"/>
          <w:bCs/>
          <w:iCs/>
          <w:color w:val="000000"/>
          <w:sz w:val="28"/>
          <w:szCs w:val="20"/>
          <w:lang w:eastAsia="ru-RU"/>
        </w:rPr>
        <w:t>07</w:t>
      </w:r>
      <w:r w:rsidR="00130EED" w:rsidRPr="00130EED">
        <w:rPr>
          <w:rFonts w:ascii="Times New Roman" w:eastAsia="Batang" w:hAnsi="Times New Roman" w:cs="Times New Roman"/>
          <w:bCs/>
          <w:iCs/>
          <w:color w:val="000000"/>
          <w:sz w:val="28"/>
          <w:szCs w:val="20"/>
          <w:lang w:eastAsia="ru-RU"/>
        </w:rPr>
        <w:t>.202</w:t>
      </w:r>
      <w:r w:rsidR="007305E5">
        <w:rPr>
          <w:rFonts w:ascii="Times New Roman" w:eastAsia="Batang" w:hAnsi="Times New Roman" w:cs="Times New Roman"/>
          <w:bCs/>
          <w:iCs/>
          <w:color w:val="000000"/>
          <w:sz w:val="28"/>
          <w:szCs w:val="20"/>
          <w:lang w:eastAsia="ru-RU"/>
        </w:rPr>
        <w:t>4</w:t>
      </w:r>
      <w:r w:rsidR="00130EED">
        <w:rPr>
          <w:rFonts w:ascii="Times New Roman" w:eastAsia="Batang" w:hAnsi="Times New Roman" w:cs="Times New Roman"/>
          <w:b/>
          <w:bCs/>
          <w:iCs/>
          <w:color w:val="000000"/>
          <w:sz w:val="28"/>
          <w:szCs w:val="20"/>
          <w:lang w:eastAsia="ru-RU"/>
        </w:rPr>
        <w:t xml:space="preserve">  </w:t>
      </w:r>
      <w:r w:rsidR="00DF28EF" w:rsidRPr="00DF28EF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№ </w:t>
      </w:r>
      <w:r w:rsidR="007305E5">
        <w:rPr>
          <w:rFonts w:ascii="Times New Roman" w:eastAsia="Batang" w:hAnsi="Times New Roman" w:cs="Times New Roman"/>
          <w:sz w:val="28"/>
          <w:szCs w:val="28"/>
          <w:lang w:eastAsia="ru-RU"/>
        </w:rPr>
        <w:t>3</w:t>
      </w:r>
      <w:r w:rsidR="003F22A1">
        <w:rPr>
          <w:rFonts w:ascii="Times New Roman" w:eastAsia="Batang" w:hAnsi="Times New Roman" w:cs="Times New Roman"/>
          <w:sz w:val="28"/>
          <w:szCs w:val="28"/>
          <w:lang w:eastAsia="ru-RU"/>
        </w:rPr>
        <w:t>7</w:t>
      </w:r>
      <w:bookmarkStart w:id="0" w:name="_GoBack"/>
      <w:bookmarkEnd w:id="0"/>
      <w:r w:rsidR="003F22A1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–п </w:t>
      </w:r>
    </w:p>
    <w:p w:rsidR="00DF28EF" w:rsidRPr="00DF28EF" w:rsidRDefault="00DF28EF" w:rsidP="00DF28EF">
      <w:pPr>
        <w:keepNext/>
        <w:tabs>
          <w:tab w:val="left" w:pos="4111"/>
          <w:tab w:val="left" w:pos="4253"/>
        </w:tabs>
        <w:spacing w:after="0" w:line="240" w:lineRule="auto"/>
        <w:ind w:right="5102"/>
        <w:jc w:val="center"/>
        <w:outlineLvl w:val="1"/>
        <w:rPr>
          <w:rFonts w:ascii="Times New Roman" w:eastAsia="Batang" w:hAnsi="Times New Roman" w:cs="Times New Roman"/>
          <w:b/>
          <w:bCs/>
          <w:iCs/>
          <w:color w:val="000000"/>
          <w:sz w:val="28"/>
          <w:szCs w:val="20"/>
          <w:lang w:eastAsia="ru-RU"/>
        </w:rPr>
      </w:pPr>
      <w:r w:rsidRPr="00DF28EF">
        <w:rPr>
          <w:rFonts w:ascii="Times New Roman" w:eastAsia="Batang" w:hAnsi="Times New Roman" w:cs="Times New Roman"/>
          <w:sz w:val="28"/>
          <w:szCs w:val="28"/>
          <w:u w:val="single"/>
          <w:lang w:eastAsia="ru-RU"/>
        </w:rPr>
        <w:t xml:space="preserve"> </w:t>
      </w:r>
    </w:p>
    <w:p w:rsidR="00DF28EF" w:rsidRPr="00DF28EF" w:rsidRDefault="006B5A0B" w:rsidP="00DF28EF">
      <w:pPr>
        <w:tabs>
          <w:tab w:val="left" w:pos="4111"/>
          <w:tab w:val="left" w:pos="4253"/>
        </w:tabs>
        <w:spacing w:after="0" w:line="240" w:lineRule="auto"/>
        <w:ind w:right="5102"/>
        <w:rPr>
          <w:rFonts w:ascii="Times New Roman" w:eastAsia="Batang" w:hAnsi="Times New Roman" w:cs="Times New Roman"/>
          <w:sz w:val="28"/>
          <w:szCs w:val="20"/>
          <w:lang w:eastAsia="ru-RU"/>
        </w:rPr>
      </w:pPr>
      <w:r>
        <w:rPr>
          <w:rFonts w:ascii="Times New Roman" w:eastAsia="Batang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BBEAD7" wp14:editId="592CE770">
                <wp:simplePos x="0" y="0"/>
                <wp:positionH relativeFrom="column">
                  <wp:posOffset>2785745</wp:posOffset>
                </wp:positionH>
                <wp:positionV relativeFrom="paragraph">
                  <wp:posOffset>191770</wp:posOffset>
                </wp:positionV>
                <wp:extent cx="361950" cy="0"/>
                <wp:effectExtent l="0" t="0" r="19050" b="1905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1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8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9.35pt,15.1pt" to="247.8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" strokecolor="#4579b8 [3044]"/>
            </w:pict>
          </mc:Fallback>
        </mc:AlternateContent>
      </w:r>
      <w:r>
        <w:rPr>
          <w:rFonts w:ascii="Times New Roman" w:eastAsia="Batang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CE6352C" wp14:editId="6692AF3A">
                <wp:simplePos x="0" y="0"/>
                <wp:positionH relativeFrom="column">
                  <wp:posOffset>3147695</wp:posOffset>
                </wp:positionH>
                <wp:positionV relativeFrom="paragraph">
                  <wp:posOffset>191770</wp:posOffset>
                </wp:positionV>
                <wp:extent cx="0" cy="276225"/>
                <wp:effectExtent l="0" t="0" r="19050" b="9525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62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7.85pt,15.1pt" to="247.85pt,3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" strokecolor="#4579b8 [3044]"/>
            </w:pict>
          </mc:Fallback>
        </mc:AlternateContent>
      </w:r>
      <w:r>
        <w:rPr>
          <w:rFonts w:ascii="Times New Roman" w:eastAsia="Batang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592089" wp14:editId="0A41E0CB">
                <wp:simplePos x="0" y="0"/>
                <wp:positionH relativeFrom="column">
                  <wp:posOffset>261620</wp:posOffset>
                </wp:positionH>
                <wp:positionV relativeFrom="paragraph">
                  <wp:posOffset>191770</wp:posOffset>
                </wp:positionV>
                <wp:extent cx="295275" cy="0"/>
                <wp:effectExtent l="0" t="0" r="9525" b="1905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52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6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.6pt,15.1pt" to="43.8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" strokecolor="#4579b8 [3044]"/>
            </w:pict>
          </mc:Fallback>
        </mc:AlternateContent>
      </w:r>
      <w:r>
        <w:rPr>
          <w:rFonts w:ascii="Times New Roman" w:eastAsia="Batang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5987FE" wp14:editId="31C2D040">
                <wp:simplePos x="0" y="0"/>
                <wp:positionH relativeFrom="column">
                  <wp:posOffset>261620</wp:posOffset>
                </wp:positionH>
                <wp:positionV relativeFrom="paragraph">
                  <wp:posOffset>191770</wp:posOffset>
                </wp:positionV>
                <wp:extent cx="0" cy="276225"/>
                <wp:effectExtent l="0" t="0" r="19050" b="9525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62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5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.6pt,15.1pt" to="20.6pt,3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" strokecolor="#4579b8 [3044]"/>
            </w:pict>
          </mc:Fallback>
        </mc:AlternateContent>
      </w:r>
      <w:r w:rsidR="00DF28EF" w:rsidRPr="00DF28EF">
        <w:rPr>
          <w:rFonts w:ascii="Times New Roman" w:eastAsia="Batang" w:hAnsi="Times New Roman" w:cs="Times New Roman"/>
          <w:sz w:val="20"/>
          <w:szCs w:val="20"/>
          <w:lang w:eastAsia="ru-RU"/>
        </w:rPr>
        <w:t xml:space="preserve">                     </w:t>
      </w:r>
    </w:p>
    <w:p w:rsidR="00DF28EF" w:rsidRPr="00DF28EF" w:rsidRDefault="00DF28EF" w:rsidP="006B5A0B">
      <w:pPr>
        <w:spacing w:after="0" w:line="240" w:lineRule="auto"/>
        <w:ind w:left="567" w:right="56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исполнении бюджета </w:t>
      </w:r>
      <w:r w:rsidRPr="00DF28E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муниципального образования </w:t>
      </w:r>
      <w:proofErr w:type="spellStart"/>
      <w:r w:rsidRPr="00DF28EF">
        <w:rPr>
          <w:rFonts w:ascii="Times New Roman" w:eastAsia="Times New Roman" w:hAnsi="Times New Roman" w:cs="Times New Roman"/>
          <w:sz w:val="28"/>
          <w:szCs w:val="24"/>
          <w:lang w:eastAsia="ru-RU"/>
        </w:rPr>
        <w:t>Струковский</w:t>
      </w:r>
      <w:proofErr w:type="spellEnd"/>
      <w:r w:rsidRPr="00DF28E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сельсовет Оренбургского района Оренбургской области </w:t>
      </w:r>
      <w:r w:rsidRPr="00DF2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F28E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за </w:t>
      </w:r>
      <w:r w:rsidR="007305E5">
        <w:rPr>
          <w:rFonts w:ascii="Times New Roman" w:eastAsia="Times New Roman" w:hAnsi="Times New Roman" w:cs="Times New Roman"/>
          <w:sz w:val="28"/>
          <w:szCs w:val="24"/>
          <w:lang w:eastAsia="ru-RU"/>
        </w:rPr>
        <w:t>первое полугодие  2024</w:t>
      </w:r>
      <w:r w:rsidRPr="00DF28E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года</w:t>
      </w:r>
      <w:r w:rsidRPr="00DF2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F28EF" w:rsidRPr="00DF28EF" w:rsidRDefault="00DF28EF" w:rsidP="00DF28EF">
      <w:pPr>
        <w:spacing w:after="0" w:line="240" w:lineRule="auto"/>
        <w:ind w:right="4962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DF28EF" w:rsidRPr="00DF28EF" w:rsidRDefault="00DF28EF" w:rsidP="00DF28EF">
      <w:pPr>
        <w:spacing w:after="0" w:line="240" w:lineRule="auto"/>
        <w:jc w:val="both"/>
        <w:rPr>
          <w:rFonts w:ascii="Tahoma" w:eastAsia="Times New Roman" w:hAnsi="Tahoma" w:cs="Tahoma"/>
          <w:color w:val="1E495C"/>
          <w:sz w:val="20"/>
          <w:szCs w:val="20"/>
        </w:rPr>
      </w:pPr>
      <w:r w:rsidRPr="00DF28EF">
        <w:rPr>
          <w:rFonts w:ascii="Tahoma" w:eastAsia="Times New Roman" w:hAnsi="Tahoma" w:cs="Tahoma"/>
          <w:b/>
          <w:bCs/>
          <w:color w:val="1E495C"/>
          <w:sz w:val="20"/>
        </w:rPr>
        <w:t> </w:t>
      </w:r>
    </w:p>
    <w:p w:rsidR="003955E1" w:rsidRDefault="00DF28EF" w:rsidP="00C02B6E">
      <w:pPr>
        <w:spacing w:after="0"/>
        <w:ind w:left="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п. 5 ст. 264.2 Бюджетного Кодекса Российской Федерации, статьей 52 Федерального Закона  от 6 октября 2003 года  № 131- ФЗ «Об общих принципах организации местного самоуправления в Российской Федерации», Уставом муниципального образования </w:t>
      </w:r>
      <w:proofErr w:type="spellStart"/>
      <w:r w:rsidRPr="00DF28EF">
        <w:rPr>
          <w:rFonts w:ascii="Times New Roman" w:eastAsia="Times New Roman" w:hAnsi="Times New Roman" w:cs="Times New Roman"/>
          <w:sz w:val="28"/>
          <w:szCs w:val="24"/>
          <w:lang w:eastAsia="ru-RU"/>
        </w:rPr>
        <w:t>Струковский</w:t>
      </w:r>
      <w:proofErr w:type="spellEnd"/>
      <w:r w:rsidRPr="00DF2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Оренбургского района Оренбургской области, Положением о бюджетном процессе в муниципальном образовании </w:t>
      </w:r>
      <w:proofErr w:type="spellStart"/>
      <w:r w:rsidRPr="00DF28EF">
        <w:rPr>
          <w:rFonts w:ascii="Times New Roman" w:eastAsia="Times New Roman" w:hAnsi="Times New Roman" w:cs="Times New Roman"/>
          <w:sz w:val="28"/>
          <w:szCs w:val="24"/>
          <w:lang w:eastAsia="ru-RU"/>
        </w:rPr>
        <w:t>Струковский</w:t>
      </w:r>
      <w:proofErr w:type="spellEnd"/>
      <w:r w:rsidRPr="00DF2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сельсовет: </w:t>
      </w:r>
    </w:p>
    <w:p w:rsidR="00DF28EF" w:rsidRPr="003955E1" w:rsidRDefault="00DF28EF" w:rsidP="00C02B6E">
      <w:pPr>
        <w:spacing w:after="0"/>
        <w:ind w:left="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1.Утвердить отчёт об исполнении бюджета муниципального образования </w:t>
      </w:r>
      <w:proofErr w:type="spellStart"/>
      <w:r w:rsidRPr="00DF28EF">
        <w:rPr>
          <w:rFonts w:ascii="Times New Roman" w:eastAsia="Times New Roman" w:hAnsi="Times New Roman" w:cs="Times New Roman"/>
          <w:sz w:val="28"/>
          <w:szCs w:val="24"/>
          <w:lang w:eastAsia="ru-RU"/>
        </w:rPr>
        <w:t>Струковский</w:t>
      </w:r>
      <w:proofErr w:type="spellEnd"/>
      <w:r w:rsidRPr="00DF2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 Оренбургского района Оренбургской области за </w:t>
      </w:r>
      <w:r w:rsidR="007305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первое полугодие </w:t>
      </w:r>
      <w:r w:rsidRPr="00DF28EF">
        <w:rPr>
          <w:rFonts w:ascii="Times New Roman" w:eastAsia="Times New Roman" w:hAnsi="Times New Roman" w:cs="Times New Roman"/>
          <w:sz w:val="28"/>
          <w:szCs w:val="24"/>
          <w:lang w:eastAsia="ru-RU"/>
        </w:rPr>
        <w:t>202</w:t>
      </w:r>
      <w:r w:rsidR="007305E5">
        <w:rPr>
          <w:rFonts w:ascii="Times New Roman" w:eastAsia="Times New Roman" w:hAnsi="Times New Roman" w:cs="Times New Roman"/>
          <w:sz w:val="28"/>
          <w:szCs w:val="24"/>
          <w:lang w:eastAsia="ru-RU"/>
        </w:rPr>
        <w:t>4</w:t>
      </w:r>
      <w:r w:rsidRPr="00DF28E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DF2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согласно приложению. </w:t>
      </w:r>
    </w:p>
    <w:p w:rsidR="00DF28EF" w:rsidRDefault="00DF28EF" w:rsidP="00C02B6E">
      <w:pPr>
        <w:spacing w:after="0"/>
        <w:ind w:left="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gramStart"/>
      <w:r w:rsidRPr="00DF28E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DF2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</w:t>
      </w:r>
      <w:r w:rsidR="008C10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новления  возложить на </w:t>
      </w:r>
      <w:r w:rsidRPr="00DF2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специалиста </w:t>
      </w:r>
      <w:r w:rsidR="008C10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категории </w:t>
      </w:r>
      <w:r w:rsidRPr="00DF2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proofErr w:type="spellStart"/>
      <w:r w:rsidRPr="00DF28EF">
        <w:rPr>
          <w:rFonts w:ascii="Times New Roman" w:eastAsia="Times New Roman" w:hAnsi="Times New Roman" w:cs="Times New Roman"/>
          <w:sz w:val="28"/>
          <w:szCs w:val="28"/>
          <w:lang w:eastAsia="ru-RU"/>
        </w:rPr>
        <w:t>Мучкаеву</w:t>
      </w:r>
      <w:proofErr w:type="spellEnd"/>
      <w:r w:rsidRPr="00DF2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С.А. </w:t>
      </w:r>
    </w:p>
    <w:p w:rsidR="003955E1" w:rsidRPr="00DF28EF" w:rsidRDefault="003955E1" w:rsidP="00C02B6E">
      <w:pPr>
        <w:spacing w:after="0"/>
        <w:ind w:left="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3955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 подлежит опубликованию на официальном сайте му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ниципального образования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Струко</w:t>
      </w:r>
      <w:r w:rsidRPr="003955E1">
        <w:rPr>
          <w:rFonts w:ascii="Times New Roman" w:eastAsia="Times New Roman" w:hAnsi="Times New Roman" w:cs="Times New Roman"/>
          <w:sz w:val="28"/>
          <w:szCs w:val="28"/>
          <w:lang w:eastAsia="ru-RU"/>
        </w:rPr>
        <w:t>вский</w:t>
      </w:r>
      <w:proofErr w:type="spellEnd"/>
      <w:r w:rsidRPr="003955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сельсовет: </w:t>
      </w:r>
      <w:r w:rsidRPr="003955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http://</w:t>
      </w:r>
      <w:r w:rsidRPr="003955E1">
        <w:t xml:space="preserve"> </w:t>
      </w:r>
      <w:r w:rsidRPr="003955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admstrukovo.ru.</w:t>
      </w:r>
    </w:p>
    <w:p w:rsidR="00DF28EF" w:rsidRPr="00DF28EF" w:rsidRDefault="003955E1" w:rsidP="00C02B6E">
      <w:pPr>
        <w:spacing w:after="0"/>
        <w:ind w:left="28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DF28EF" w:rsidRPr="00DF2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DF28EF" w:rsidRPr="00DF28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 вступает в силу со дня его официального         обнародования.</w:t>
      </w:r>
    </w:p>
    <w:p w:rsidR="00350561" w:rsidRPr="00DF28EF" w:rsidRDefault="00350561" w:rsidP="00C02B6E">
      <w:pPr>
        <w:ind w:left="28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F28EF" w:rsidRDefault="00DF28EF" w:rsidP="00C02B6E">
      <w:pPr>
        <w:ind w:left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28EF">
        <w:rPr>
          <w:rFonts w:ascii="Times New Roman" w:eastAsia="Calibri" w:hAnsi="Times New Roman" w:cs="Times New Roman"/>
          <w:sz w:val="28"/>
          <w:szCs w:val="28"/>
        </w:rPr>
        <w:t xml:space="preserve">Глава муниципального образования                </w:t>
      </w:r>
      <w:r w:rsidR="00350561"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Pr="00DF28EF">
        <w:rPr>
          <w:rFonts w:ascii="Times New Roman" w:eastAsia="Calibri" w:hAnsi="Times New Roman" w:cs="Times New Roman"/>
          <w:sz w:val="28"/>
          <w:szCs w:val="28"/>
        </w:rPr>
        <w:t xml:space="preserve">                           И.П. </w:t>
      </w:r>
      <w:proofErr w:type="spellStart"/>
      <w:r w:rsidRPr="00DF28EF">
        <w:rPr>
          <w:rFonts w:ascii="Times New Roman" w:eastAsia="Calibri" w:hAnsi="Times New Roman" w:cs="Times New Roman"/>
          <w:sz w:val="28"/>
          <w:szCs w:val="28"/>
        </w:rPr>
        <w:t>Кооп</w:t>
      </w:r>
      <w:proofErr w:type="spellEnd"/>
    </w:p>
    <w:p w:rsidR="00350561" w:rsidRDefault="00350561" w:rsidP="00C02B6E">
      <w:pPr>
        <w:ind w:left="28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50561" w:rsidRDefault="00350561" w:rsidP="00C02B6E">
      <w:pPr>
        <w:ind w:left="284" w:hanging="142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50561" w:rsidRPr="00DF28EF" w:rsidRDefault="00C02B6E" w:rsidP="006600DC">
      <w:pPr>
        <w:spacing w:after="0" w:line="240" w:lineRule="auto"/>
        <w:ind w:left="1560" w:hanging="1276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6600DC" w:rsidRPr="00350561">
        <w:rPr>
          <w:rFonts w:ascii="Times New Roman" w:eastAsia="Calibri" w:hAnsi="Times New Roman" w:cs="Times New Roman"/>
          <w:sz w:val="24"/>
          <w:szCs w:val="24"/>
        </w:rPr>
        <w:t xml:space="preserve">Разослано: </w:t>
      </w:r>
      <w:r w:rsidR="006600DC">
        <w:rPr>
          <w:rFonts w:ascii="Times New Roman" w:eastAsia="Calibri" w:hAnsi="Times New Roman" w:cs="Times New Roman"/>
          <w:sz w:val="24"/>
          <w:szCs w:val="24"/>
        </w:rPr>
        <w:t>финансовому управлению муниципального образования Оренбургский район, отделению по Оренбургскому району УФК по Оренбургской области, с</w:t>
      </w:r>
      <w:r w:rsidR="006600DC" w:rsidRPr="00350561">
        <w:rPr>
          <w:rFonts w:ascii="Times New Roman" w:eastAsia="Calibri" w:hAnsi="Times New Roman" w:cs="Times New Roman"/>
          <w:sz w:val="24"/>
          <w:szCs w:val="24"/>
        </w:rPr>
        <w:t>четной палате муниципального образования</w:t>
      </w:r>
      <w:r w:rsidR="006600DC" w:rsidRPr="003505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Оренбургский район,</w:t>
      </w:r>
      <w:r w:rsidR="006600DC" w:rsidRPr="00350561">
        <w:rPr>
          <w:rFonts w:ascii="Times New Roman" w:eastAsia="Calibri" w:hAnsi="Times New Roman" w:cs="Times New Roman"/>
          <w:sz w:val="24"/>
          <w:szCs w:val="24"/>
        </w:rPr>
        <w:t xml:space="preserve"> прокуратуре </w:t>
      </w:r>
      <w:r w:rsidR="006600DC">
        <w:rPr>
          <w:rFonts w:ascii="Times New Roman" w:eastAsia="Calibri" w:hAnsi="Times New Roman" w:cs="Times New Roman"/>
          <w:sz w:val="24"/>
          <w:szCs w:val="24"/>
        </w:rPr>
        <w:t xml:space="preserve">              </w:t>
      </w:r>
      <w:r w:rsidR="006600DC" w:rsidRPr="00350561">
        <w:rPr>
          <w:rFonts w:ascii="Times New Roman" w:eastAsia="Calibri" w:hAnsi="Times New Roman" w:cs="Times New Roman"/>
          <w:sz w:val="24"/>
          <w:szCs w:val="24"/>
        </w:rPr>
        <w:t>района, в дело</w:t>
      </w:r>
    </w:p>
    <w:p w:rsidR="00DF28EF" w:rsidRPr="00DF28EF" w:rsidRDefault="00DF28EF" w:rsidP="00DF28EF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pPr w:leftFromText="180" w:rightFromText="180" w:horzAnchor="margin" w:tblpXSpec="center" w:tblpY="-648"/>
        <w:tblW w:w="246" w:type="dxa"/>
        <w:tblLayout w:type="fixed"/>
        <w:tblLook w:val="04A0" w:firstRow="1" w:lastRow="0" w:firstColumn="1" w:lastColumn="0" w:noHBand="0" w:noVBand="1"/>
      </w:tblPr>
      <w:tblGrid>
        <w:gridCol w:w="246"/>
      </w:tblGrid>
      <w:tr w:rsidR="00DF28EF" w:rsidRPr="00DF28EF" w:rsidTr="00B3689F">
        <w:trPr>
          <w:trHeight w:val="123"/>
        </w:trPr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F28EF" w:rsidRPr="00DF28EF" w:rsidRDefault="00DF28EF" w:rsidP="00DF28EF">
            <w:pPr>
              <w:spacing w:after="0" w:line="240" w:lineRule="auto"/>
              <w:ind w:left="-230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</w:tbl>
    <w:p w:rsidR="00350561" w:rsidRPr="006B5A0B" w:rsidRDefault="00350561" w:rsidP="00350561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0561" w:rsidRPr="00350561" w:rsidRDefault="00350561" w:rsidP="00350561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5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Приложение </w:t>
      </w:r>
    </w:p>
    <w:p w:rsidR="00350561" w:rsidRPr="00350561" w:rsidRDefault="00350561" w:rsidP="00350561">
      <w:pPr>
        <w:spacing w:after="0" w:line="240" w:lineRule="auto"/>
        <w:ind w:left="524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5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к постановлению администрации</w:t>
      </w:r>
    </w:p>
    <w:p w:rsidR="00350561" w:rsidRPr="00350561" w:rsidRDefault="00350561" w:rsidP="00350561">
      <w:pPr>
        <w:spacing w:after="0" w:line="240" w:lineRule="auto"/>
        <w:ind w:left="524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5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муниципального образования</w:t>
      </w:r>
    </w:p>
    <w:p w:rsidR="00350561" w:rsidRPr="00350561" w:rsidRDefault="00350561" w:rsidP="00350561">
      <w:pPr>
        <w:spacing w:after="0" w:line="240" w:lineRule="auto"/>
        <w:ind w:left="524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5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305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Pr="003505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Струко</w:t>
      </w:r>
      <w:r w:rsidRPr="00350561">
        <w:rPr>
          <w:rFonts w:ascii="Times New Roman" w:eastAsia="Times New Roman" w:hAnsi="Times New Roman" w:cs="Times New Roman"/>
          <w:sz w:val="28"/>
          <w:szCs w:val="28"/>
          <w:lang w:eastAsia="ru-RU"/>
        </w:rPr>
        <w:t>вский</w:t>
      </w:r>
      <w:proofErr w:type="spellEnd"/>
      <w:r w:rsidRPr="003505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</w:t>
      </w:r>
    </w:p>
    <w:p w:rsidR="00350561" w:rsidRPr="00350561" w:rsidRDefault="00350561" w:rsidP="00350561">
      <w:pPr>
        <w:spacing w:after="0" w:line="240" w:lineRule="auto"/>
        <w:ind w:left="524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5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305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Pr="003505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A31E3E">
        <w:rPr>
          <w:rFonts w:ascii="Times New Roman" w:eastAsia="Times New Roman" w:hAnsi="Times New Roman" w:cs="Times New Roman"/>
          <w:sz w:val="28"/>
          <w:szCs w:val="28"/>
          <w:lang w:eastAsia="ru-RU"/>
        </w:rPr>
        <w:t>09</w:t>
      </w:r>
      <w:r w:rsidRPr="0035056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7305E5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350561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7305E5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3505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7305E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FF13B8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3505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 </w:t>
      </w:r>
    </w:p>
    <w:p w:rsidR="007305E5" w:rsidRDefault="007305E5" w:rsidP="00350561">
      <w:pPr>
        <w:spacing w:after="0" w:line="240" w:lineRule="auto"/>
        <w:ind w:left="524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0561" w:rsidRDefault="007305E5" w:rsidP="007305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305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ОТЧЕТ ОБ ИСПОЛНЕНИИ БЮДЖЕТА</w:t>
      </w:r>
    </w:p>
    <w:p w:rsidR="007305E5" w:rsidRPr="007305E5" w:rsidRDefault="007305E5" w:rsidP="007305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305E5" w:rsidRPr="007305E5" w:rsidRDefault="007305E5" w:rsidP="007305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</w:t>
      </w:r>
      <w:r w:rsidRPr="007305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 01 июля 2024 года</w:t>
      </w:r>
    </w:p>
    <w:p w:rsidR="007305E5" w:rsidRPr="007305E5" w:rsidRDefault="007305E5" w:rsidP="007305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305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Администрация муниципального образования </w:t>
      </w:r>
      <w:proofErr w:type="spellStart"/>
      <w:r w:rsidRPr="007305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Струковский</w:t>
      </w:r>
      <w:proofErr w:type="spellEnd"/>
      <w:r w:rsidRPr="007305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сельсовет Оренбургского района Оренбургской области</w:t>
      </w:r>
    </w:p>
    <w:tbl>
      <w:tblPr>
        <w:tblW w:w="1075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559"/>
        <w:gridCol w:w="851"/>
        <w:gridCol w:w="1984"/>
        <w:gridCol w:w="1559"/>
        <w:gridCol w:w="1276"/>
        <w:gridCol w:w="1530"/>
      </w:tblGrid>
      <w:tr w:rsidR="007305E5" w:rsidRPr="007305E5" w:rsidTr="007305E5">
        <w:trPr>
          <w:trHeight w:val="314"/>
        </w:trPr>
        <w:tc>
          <w:tcPr>
            <w:tcW w:w="107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05E5" w:rsidRDefault="007305E5" w:rsidP="00730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  <w:p w:rsidR="007305E5" w:rsidRPr="007305E5" w:rsidRDefault="007305E5" w:rsidP="00730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7305E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1. Доходы бюджета</w:t>
            </w:r>
          </w:p>
        </w:tc>
      </w:tr>
      <w:tr w:rsidR="00AA33C9" w:rsidRPr="007305E5" w:rsidTr="00AA33C9">
        <w:trPr>
          <w:trHeight w:val="260"/>
        </w:trPr>
        <w:tc>
          <w:tcPr>
            <w:tcW w:w="3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305E5" w:rsidRPr="007305E5" w:rsidRDefault="007305E5" w:rsidP="00730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305E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305E5" w:rsidRPr="007305E5" w:rsidRDefault="007305E5" w:rsidP="00730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305E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305E5" w:rsidRPr="007305E5" w:rsidRDefault="007305E5" w:rsidP="00730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305E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305E5" w:rsidRPr="007305E5" w:rsidRDefault="007305E5" w:rsidP="00730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305E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305E5" w:rsidRPr="007305E5" w:rsidRDefault="007305E5" w:rsidP="00730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305E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305E5" w:rsidRPr="007305E5" w:rsidRDefault="007305E5" w:rsidP="00730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305E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7305E5" w:rsidRPr="007305E5" w:rsidTr="00AA33C9">
        <w:trPr>
          <w:trHeight w:val="807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05E5" w:rsidRPr="007305E5" w:rsidRDefault="007305E5" w:rsidP="00730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05E5" w:rsidRPr="007305E5" w:rsidRDefault="007305E5" w:rsidP="00730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Код строки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05E5" w:rsidRPr="007305E5" w:rsidRDefault="007305E5" w:rsidP="00730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Код дохода по бюджетной классификации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05E5" w:rsidRPr="007305E5" w:rsidRDefault="007305E5" w:rsidP="00730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Утвержденные бюджетные назначения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05E5" w:rsidRPr="007305E5" w:rsidRDefault="007305E5" w:rsidP="00730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Исполнено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05E5" w:rsidRPr="007305E5" w:rsidRDefault="007305E5" w:rsidP="00730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Неисполненные назначения</w:t>
            </w:r>
          </w:p>
        </w:tc>
      </w:tr>
      <w:tr w:rsidR="007305E5" w:rsidRPr="007305E5" w:rsidTr="00AA33C9">
        <w:trPr>
          <w:trHeight w:val="26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05E5" w:rsidRPr="007305E5" w:rsidRDefault="007305E5" w:rsidP="00730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05E5" w:rsidRPr="007305E5" w:rsidRDefault="007305E5" w:rsidP="00730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05E5" w:rsidRPr="007305E5" w:rsidRDefault="007305E5" w:rsidP="00730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05E5" w:rsidRPr="007305E5" w:rsidRDefault="007305E5" w:rsidP="00730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05E5" w:rsidRPr="007305E5" w:rsidRDefault="007305E5" w:rsidP="00730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05E5" w:rsidRPr="007305E5" w:rsidRDefault="007305E5" w:rsidP="00730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7305E5" w:rsidRPr="007305E5" w:rsidTr="00AA33C9">
        <w:trPr>
          <w:trHeight w:val="26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05E5" w:rsidRPr="007305E5" w:rsidRDefault="007305E5" w:rsidP="00730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бюджета - всего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05E5" w:rsidRPr="007305E5" w:rsidRDefault="007305E5" w:rsidP="00730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05E5" w:rsidRPr="007305E5" w:rsidRDefault="007305E5" w:rsidP="00730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05E5" w:rsidRPr="007305E5" w:rsidRDefault="007305E5" w:rsidP="00730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5 080 952,00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05E5" w:rsidRPr="007305E5" w:rsidRDefault="007305E5" w:rsidP="00730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2 358 570,23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305E5" w:rsidRPr="007305E5" w:rsidRDefault="007305E5" w:rsidP="00730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2 722 381,77</w:t>
            </w:r>
          </w:p>
        </w:tc>
      </w:tr>
      <w:tr w:rsidR="007305E5" w:rsidRPr="007305E5" w:rsidTr="00AA33C9">
        <w:trPr>
          <w:trHeight w:val="260"/>
        </w:trPr>
        <w:tc>
          <w:tcPr>
            <w:tcW w:w="35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7305E5" w:rsidRPr="007305E5" w:rsidRDefault="007305E5" w:rsidP="00730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05E5" w:rsidRPr="007305E5" w:rsidRDefault="007305E5" w:rsidP="00730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05E5" w:rsidRPr="007305E5" w:rsidRDefault="007305E5" w:rsidP="00730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305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05E5" w:rsidRPr="007305E5" w:rsidRDefault="007305E5" w:rsidP="00730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05E5" w:rsidRPr="007305E5" w:rsidRDefault="007305E5" w:rsidP="00730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305E5" w:rsidRPr="007305E5" w:rsidRDefault="007305E5" w:rsidP="00730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305E5" w:rsidRPr="007305E5" w:rsidTr="00AA33C9">
        <w:trPr>
          <w:trHeight w:val="26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05E5" w:rsidRPr="007305E5" w:rsidRDefault="007305E5" w:rsidP="00730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НАЛОГОВЫЕ И НЕНАЛОГОВЫЕ ДОХОДЫ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05E5" w:rsidRPr="007305E5" w:rsidRDefault="007305E5" w:rsidP="00730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05E5" w:rsidRPr="007305E5" w:rsidRDefault="007305E5" w:rsidP="00730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05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000 10000000000000000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05E5" w:rsidRPr="007305E5" w:rsidRDefault="007305E5" w:rsidP="00730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2 274 752,00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05E5" w:rsidRPr="007305E5" w:rsidRDefault="007305E5" w:rsidP="00730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983 359,20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305E5" w:rsidRPr="007305E5" w:rsidRDefault="007305E5" w:rsidP="00730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1 291 392,80</w:t>
            </w:r>
          </w:p>
        </w:tc>
      </w:tr>
      <w:tr w:rsidR="007305E5" w:rsidRPr="007305E5" w:rsidTr="00AA33C9">
        <w:trPr>
          <w:trHeight w:val="26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05E5" w:rsidRPr="007305E5" w:rsidRDefault="007305E5" w:rsidP="00730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НАЛОГИ НА ПРИБЫЛЬ, ДОХОДЫ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05E5" w:rsidRPr="007305E5" w:rsidRDefault="007305E5" w:rsidP="00730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05E5" w:rsidRPr="007305E5" w:rsidRDefault="007305E5" w:rsidP="00730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05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000 10100000000000000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05E5" w:rsidRPr="007305E5" w:rsidRDefault="007305E5" w:rsidP="00730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884 000,00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05E5" w:rsidRPr="007305E5" w:rsidRDefault="007305E5" w:rsidP="00730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404 070,28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305E5" w:rsidRPr="007305E5" w:rsidRDefault="007305E5" w:rsidP="00730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479 929,72</w:t>
            </w:r>
          </w:p>
        </w:tc>
      </w:tr>
      <w:tr w:rsidR="007305E5" w:rsidRPr="007305E5" w:rsidTr="00AA33C9">
        <w:trPr>
          <w:trHeight w:val="26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05E5" w:rsidRPr="007305E5" w:rsidRDefault="007305E5" w:rsidP="00730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на доходы физических лиц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05E5" w:rsidRPr="007305E5" w:rsidRDefault="007305E5" w:rsidP="00730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05E5" w:rsidRPr="007305E5" w:rsidRDefault="007305E5" w:rsidP="00730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05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000 10102000010000110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05E5" w:rsidRPr="007305E5" w:rsidRDefault="007305E5" w:rsidP="00730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884 000,00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05E5" w:rsidRPr="007305E5" w:rsidRDefault="007305E5" w:rsidP="00730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404 070,28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305E5" w:rsidRPr="007305E5" w:rsidRDefault="007305E5" w:rsidP="00730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479 929,72</w:t>
            </w:r>
          </w:p>
        </w:tc>
      </w:tr>
      <w:tr w:rsidR="007305E5" w:rsidRPr="007305E5" w:rsidTr="00AA33C9">
        <w:trPr>
          <w:trHeight w:val="1146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05E5" w:rsidRPr="007305E5" w:rsidRDefault="007305E5" w:rsidP="00730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73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</w:t>
            </w:r>
            <w:proofErr w:type="gramEnd"/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05E5" w:rsidRPr="007305E5" w:rsidRDefault="007305E5" w:rsidP="00730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05E5" w:rsidRPr="007305E5" w:rsidRDefault="007305E5" w:rsidP="00730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05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000 10102010010000110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05E5" w:rsidRPr="007305E5" w:rsidRDefault="007305E5" w:rsidP="00730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838 000,00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05E5" w:rsidRPr="007305E5" w:rsidRDefault="007305E5" w:rsidP="00730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398 945,22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305E5" w:rsidRPr="007305E5" w:rsidRDefault="007305E5" w:rsidP="00730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439 054,78</w:t>
            </w:r>
          </w:p>
        </w:tc>
      </w:tr>
      <w:tr w:rsidR="007305E5" w:rsidRPr="007305E5" w:rsidTr="00AA33C9">
        <w:trPr>
          <w:trHeight w:val="160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05E5" w:rsidRPr="007305E5" w:rsidRDefault="007305E5" w:rsidP="00730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73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(сумма платежа (перерасчеты, недоимка и задолженность по</w:t>
            </w:r>
            <w:proofErr w:type="gramEnd"/>
            <w:r w:rsidRPr="0073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соответствующему платежу, в том числе </w:t>
            </w:r>
            <w:proofErr w:type="gramStart"/>
            <w:r w:rsidRPr="0073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proofErr w:type="gramEnd"/>
            <w:r w:rsidRPr="0073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отмененному)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05E5" w:rsidRPr="007305E5" w:rsidRDefault="007305E5" w:rsidP="00730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05E5" w:rsidRPr="007305E5" w:rsidRDefault="007305E5" w:rsidP="00730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05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182 10102010011000110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05E5" w:rsidRPr="007305E5" w:rsidRDefault="007305E5" w:rsidP="00730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838 000,00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05E5" w:rsidRPr="007305E5" w:rsidRDefault="007305E5" w:rsidP="00730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398 945,22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305E5" w:rsidRPr="007305E5" w:rsidRDefault="007305E5" w:rsidP="00730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439 054,78</w:t>
            </w:r>
          </w:p>
        </w:tc>
      </w:tr>
      <w:tr w:rsidR="007305E5" w:rsidRPr="007305E5" w:rsidTr="00AA33C9">
        <w:trPr>
          <w:trHeight w:val="1146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05E5" w:rsidRPr="007305E5" w:rsidRDefault="007305E5" w:rsidP="00730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</w:t>
            </w:r>
            <w:r w:rsidRPr="0073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05E5" w:rsidRPr="007305E5" w:rsidRDefault="007305E5" w:rsidP="00730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010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05E5" w:rsidRPr="007305E5" w:rsidRDefault="007305E5" w:rsidP="00730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05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182 10102020010000110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05E5" w:rsidRPr="007305E5" w:rsidRDefault="007305E5" w:rsidP="00730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05E5" w:rsidRPr="007305E5" w:rsidRDefault="007305E5" w:rsidP="00730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305E5" w:rsidRPr="007305E5" w:rsidRDefault="007305E5" w:rsidP="00730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2 000,00</w:t>
            </w:r>
          </w:p>
        </w:tc>
      </w:tr>
      <w:tr w:rsidR="007305E5" w:rsidRPr="007305E5" w:rsidTr="00AA33C9">
        <w:trPr>
          <w:trHeight w:val="917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05E5" w:rsidRPr="007305E5" w:rsidRDefault="007305E5" w:rsidP="00730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05E5" w:rsidRPr="007305E5" w:rsidRDefault="007305E5" w:rsidP="00730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05E5" w:rsidRPr="007305E5" w:rsidRDefault="007305E5" w:rsidP="00730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05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000 10102030010000110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05E5" w:rsidRPr="007305E5" w:rsidRDefault="007305E5" w:rsidP="00730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05E5" w:rsidRPr="007305E5" w:rsidRDefault="007305E5" w:rsidP="00730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5 125,06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305E5" w:rsidRPr="007305E5" w:rsidRDefault="007305E5" w:rsidP="00730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38 874,94</w:t>
            </w:r>
          </w:p>
        </w:tc>
      </w:tr>
      <w:tr w:rsidR="007305E5" w:rsidRPr="007305E5" w:rsidTr="00AA33C9">
        <w:trPr>
          <w:trHeight w:val="983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05E5" w:rsidRPr="007305E5" w:rsidRDefault="007305E5" w:rsidP="00730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73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05E5" w:rsidRPr="007305E5" w:rsidRDefault="007305E5" w:rsidP="00730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05E5" w:rsidRPr="007305E5" w:rsidRDefault="007305E5" w:rsidP="00730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05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182 10102030011000110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05E5" w:rsidRPr="007305E5" w:rsidRDefault="007305E5" w:rsidP="00730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05E5" w:rsidRPr="007305E5" w:rsidRDefault="007305E5" w:rsidP="00730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5 016,19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305E5" w:rsidRPr="007305E5" w:rsidRDefault="007305E5" w:rsidP="00730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38 983,81</w:t>
            </w:r>
          </w:p>
        </w:tc>
      </w:tr>
      <w:tr w:rsidR="007305E5" w:rsidRPr="007305E5" w:rsidTr="00AA33C9">
        <w:trPr>
          <w:trHeight w:val="137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05E5" w:rsidRPr="007305E5" w:rsidRDefault="007305E5" w:rsidP="00730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05E5" w:rsidRPr="007305E5" w:rsidRDefault="007305E5" w:rsidP="00730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05E5" w:rsidRPr="007305E5" w:rsidRDefault="007305E5" w:rsidP="00730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05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182 10102030013000110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05E5" w:rsidRPr="007305E5" w:rsidRDefault="007305E5" w:rsidP="00730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05E5" w:rsidRPr="007305E5" w:rsidRDefault="007305E5" w:rsidP="00730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108,87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305E5" w:rsidRPr="007305E5" w:rsidRDefault="007305E5" w:rsidP="00730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7305E5" w:rsidRPr="007305E5" w:rsidTr="00AA33C9">
        <w:trPr>
          <w:trHeight w:val="506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05E5" w:rsidRPr="007305E5" w:rsidRDefault="007305E5" w:rsidP="00730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05E5" w:rsidRPr="007305E5" w:rsidRDefault="007305E5" w:rsidP="00730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05E5" w:rsidRPr="007305E5" w:rsidRDefault="007305E5" w:rsidP="00730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05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000 10300000000000000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05E5" w:rsidRPr="007305E5" w:rsidRDefault="007305E5" w:rsidP="00730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703 752,00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05E5" w:rsidRPr="007305E5" w:rsidRDefault="007305E5" w:rsidP="00730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338 595,83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305E5" w:rsidRPr="007305E5" w:rsidRDefault="007305E5" w:rsidP="00730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365 156,17</w:t>
            </w:r>
          </w:p>
        </w:tc>
      </w:tr>
      <w:tr w:rsidR="007305E5" w:rsidRPr="007305E5" w:rsidTr="00AA33C9">
        <w:trPr>
          <w:trHeight w:val="528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05E5" w:rsidRPr="007305E5" w:rsidRDefault="007305E5" w:rsidP="00730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05E5" w:rsidRPr="007305E5" w:rsidRDefault="007305E5" w:rsidP="00730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05E5" w:rsidRPr="007305E5" w:rsidRDefault="007305E5" w:rsidP="00730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05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000 10302000010000110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05E5" w:rsidRPr="007305E5" w:rsidRDefault="007305E5" w:rsidP="00730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703 752,00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05E5" w:rsidRPr="007305E5" w:rsidRDefault="007305E5" w:rsidP="00730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338 595,83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305E5" w:rsidRPr="007305E5" w:rsidRDefault="007305E5" w:rsidP="00730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365 156,17</w:t>
            </w:r>
          </w:p>
        </w:tc>
      </w:tr>
      <w:tr w:rsidR="007305E5" w:rsidRPr="007305E5" w:rsidTr="00AA33C9">
        <w:trPr>
          <w:trHeight w:val="1738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05E5" w:rsidRPr="007305E5" w:rsidRDefault="007305E5" w:rsidP="00730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05E5" w:rsidRPr="007305E5" w:rsidRDefault="007305E5" w:rsidP="00730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05E5" w:rsidRPr="007305E5" w:rsidRDefault="007305E5" w:rsidP="00730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05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000 10302230010000110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05E5" w:rsidRPr="007305E5" w:rsidRDefault="007305E5" w:rsidP="00730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367 036,00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05E5" w:rsidRPr="007305E5" w:rsidRDefault="007305E5" w:rsidP="00730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172 962,73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305E5" w:rsidRPr="007305E5" w:rsidRDefault="007305E5" w:rsidP="00730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194 073,27</w:t>
            </w:r>
          </w:p>
        </w:tc>
      </w:tr>
      <w:tr w:rsidR="007305E5" w:rsidRPr="007305E5" w:rsidTr="00AA33C9">
        <w:trPr>
          <w:trHeight w:val="2817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05E5" w:rsidRPr="007305E5" w:rsidRDefault="007305E5" w:rsidP="00730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05E5" w:rsidRPr="007305E5" w:rsidRDefault="007305E5" w:rsidP="00730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05E5" w:rsidRPr="007305E5" w:rsidRDefault="007305E5" w:rsidP="00730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05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182 10302231010000110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05E5" w:rsidRPr="007305E5" w:rsidRDefault="007305E5" w:rsidP="00730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367 036,00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05E5" w:rsidRPr="007305E5" w:rsidRDefault="007305E5" w:rsidP="00730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172 962,73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305E5" w:rsidRPr="007305E5" w:rsidRDefault="007305E5" w:rsidP="00730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194 073,27</w:t>
            </w:r>
          </w:p>
        </w:tc>
      </w:tr>
      <w:tr w:rsidR="007305E5" w:rsidRPr="007305E5" w:rsidTr="00AA33C9">
        <w:trPr>
          <w:trHeight w:val="2249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05E5" w:rsidRPr="007305E5" w:rsidRDefault="007305E5" w:rsidP="00730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Доходы от уплаты акцизов на моторные масла для дизельных и (или) карбюраторных (</w:t>
            </w:r>
            <w:proofErr w:type="spellStart"/>
            <w:r w:rsidRPr="0073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инжекторных</w:t>
            </w:r>
            <w:proofErr w:type="spellEnd"/>
            <w:r w:rsidRPr="0073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05E5" w:rsidRPr="007305E5" w:rsidRDefault="007305E5" w:rsidP="00730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05E5" w:rsidRPr="007305E5" w:rsidRDefault="007305E5" w:rsidP="00730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05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000 10302240010000110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05E5" w:rsidRPr="007305E5" w:rsidRDefault="007305E5" w:rsidP="00730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1 749,00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05E5" w:rsidRPr="007305E5" w:rsidRDefault="007305E5" w:rsidP="00730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1 000,94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305E5" w:rsidRPr="007305E5" w:rsidRDefault="007305E5" w:rsidP="00730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748,06</w:t>
            </w:r>
          </w:p>
        </w:tc>
      </w:tr>
      <w:tr w:rsidR="007305E5" w:rsidRPr="007305E5" w:rsidTr="00AA33C9">
        <w:trPr>
          <w:trHeight w:val="3217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05E5" w:rsidRPr="007305E5" w:rsidRDefault="007305E5" w:rsidP="00730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73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инжекторных</w:t>
            </w:r>
            <w:proofErr w:type="spellEnd"/>
            <w:r w:rsidRPr="0073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05E5" w:rsidRPr="007305E5" w:rsidRDefault="007305E5" w:rsidP="00730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05E5" w:rsidRPr="007305E5" w:rsidRDefault="007305E5" w:rsidP="00730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05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182 10302241010000110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05E5" w:rsidRPr="007305E5" w:rsidRDefault="007305E5" w:rsidP="00730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1 749,00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05E5" w:rsidRPr="007305E5" w:rsidRDefault="007305E5" w:rsidP="00730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1 000,94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305E5" w:rsidRPr="007305E5" w:rsidRDefault="007305E5" w:rsidP="00730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748,06</w:t>
            </w:r>
          </w:p>
        </w:tc>
      </w:tr>
      <w:tr w:rsidR="007305E5" w:rsidRPr="007305E5" w:rsidTr="00AA33C9">
        <w:trPr>
          <w:trHeight w:val="1831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05E5" w:rsidRPr="007305E5" w:rsidRDefault="007305E5" w:rsidP="00730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05E5" w:rsidRPr="007305E5" w:rsidRDefault="007305E5" w:rsidP="00730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05E5" w:rsidRPr="007305E5" w:rsidRDefault="007305E5" w:rsidP="00730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05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000 10302250010000110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05E5" w:rsidRPr="007305E5" w:rsidRDefault="007305E5" w:rsidP="00730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380 575,00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05E5" w:rsidRPr="007305E5" w:rsidRDefault="007305E5" w:rsidP="00730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187 089,76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305E5" w:rsidRPr="007305E5" w:rsidRDefault="007305E5" w:rsidP="00730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193 485,24</w:t>
            </w:r>
          </w:p>
        </w:tc>
      </w:tr>
      <w:tr w:rsidR="007305E5" w:rsidRPr="007305E5" w:rsidTr="00AA33C9">
        <w:trPr>
          <w:trHeight w:val="2807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05E5" w:rsidRPr="007305E5" w:rsidRDefault="007305E5" w:rsidP="00730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05E5" w:rsidRPr="007305E5" w:rsidRDefault="007305E5" w:rsidP="00730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05E5" w:rsidRPr="007305E5" w:rsidRDefault="007305E5" w:rsidP="00730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05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182 10302251010000110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05E5" w:rsidRPr="007305E5" w:rsidRDefault="007305E5" w:rsidP="00730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380 575,00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05E5" w:rsidRPr="007305E5" w:rsidRDefault="007305E5" w:rsidP="00730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187 089,76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305E5" w:rsidRPr="007305E5" w:rsidRDefault="007305E5" w:rsidP="00730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193 485,24</w:t>
            </w:r>
          </w:p>
        </w:tc>
      </w:tr>
      <w:tr w:rsidR="007305E5" w:rsidRPr="007305E5" w:rsidTr="00AA33C9">
        <w:trPr>
          <w:trHeight w:val="1841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05E5" w:rsidRPr="007305E5" w:rsidRDefault="007305E5" w:rsidP="00730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05E5" w:rsidRPr="007305E5" w:rsidRDefault="007305E5" w:rsidP="00730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05E5" w:rsidRPr="007305E5" w:rsidRDefault="007305E5" w:rsidP="00730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05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000 10302260010000110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05E5" w:rsidRPr="007305E5" w:rsidRDefault="007305E5" w:rsidP="00730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-45 608,00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05E5" w:rsidRPr="007305E5" w:rsidRDefault="007305E5" w:rsidP="00730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-22 457,60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305E5" w:rsidRPr="007305E5" w:rsidRDefault="007305E5" w:rsidP="00730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-23 150,40</w:t>
            </w:r>
          </w:p>
        </w:tc>
      </w:tr>
      <w:tr w:rsidR="007305E5" w:rsidRPr="007305E5" w:rsidTr="00AA33C9">
        <w:trPr>
          <w:trHeight w:val="267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05E5" w:rsidRPr="007305E5" w:rsidRDefault="007305E5" w:rsidP="00730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05E5" w:rsidRPr="007305E5" w:rsidRDefault="007305E5" w:rsidP="00730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05E5" w:rsidRPr="007305E5" w:rsidRDefault="007305E5" w:rsidP="00730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05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182 10302261010000110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05E5" w:rsidRPr="007305E5" w:rsidRDefault="007305E5" w:rsidP="00730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-45 608,00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05E5" w:rsidRPr="007305E5" w:rsidRDefault="007305E5" w:rsidP="00730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-22 457,60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305E5" w:rsidRPr="007305E5" w:rsidRDefault="007305E5" w:rsidP="00730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-23 150,40</w:t>
            </w:r>
          </w:p>
        </w:tc>
      </w:tr>
      <w:tr w:rsidR="007305E5" w:rsidRPr="007305E5" w:rsidTr="00AA33C9">
        <w:trPr>
          <w:trHeight w:val="458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05E5" w:rsidRPr="007305E5" w:rsidRDefault="007305E5" w:rsidP="00730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НАЛОГИ НА СОВОКУПНЫЙ ДОХОД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05E5" w:rsidRPr="007305E5" w:rsidRDefault="007305E5" w:rsidP="00730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05E5" w:rsidRPr="007305E5" w:rsidRDefault="007305E5" w:rsidP="00730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05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000 10500000000000000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05E5" w:rsidRPr="007305E5" w:rsidRDefault="007305E5" w:rsidP="00730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05E5" w:rsidRPr="007305E5" w:rsidRDefault="007305E5" w:rsidP="00730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8 190,50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305E5" w:rsidRPr="007305E5" w:rsidRDefault="007305E5" w:rsidP="00730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39 809,50</w:t>
            </w:r>
          </w:p>
        </w:tc>
      </w:tr>
      <w:tr w:rsidR="007305E5" w:rsidRPr="007305E5" w:rsidTr="00AA33C9">
        <w:trPr>
          <w:trHeight w:val="26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05E5" w:rsidRPr="007305E5" w:rsidRDefault="007305E5" w:rsidP="00730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Единый сельскохозяйственный налог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05E5" w:rsidRPr="007305E5" w:rsidRDefault="007305E5" w:rsidP="00730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05E5" w:rsidRPr="007305E5" w:rsidRDefault="007305E5" w:rsidP="00730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05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000 10503000010000110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05E5" w:rsidRPr="007305E5" w:rsidRDefault="007305E5" w:rsidP="00730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05E5" w:rsidRPr="007305E5" w:rsidRDefault="007305E5" w:rsidP="00730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8 190,50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305E5" w:rsidRPr="007305E5" w:rsidRDefault="007305E5" w:rsidP="00730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39 809,50</w:t>
            </w:r>
          </w:p>
        </w:tc>
      </w:tr>
      <w:tr w:rsidR="007305E5" w:rsidRPr="007305E5" w:rsidTr="00AA33C9">
        <w:trPr>
          <w:trHeight w:val="26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05E5" w:rsidRPr="007305E5" w:rsidRDefault="007305E5" w:rsidP="00730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Единый сельскохозяйственный налог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05E5" w:rsidRPr="007305E5" w:rsidRDefault="007305E5" w:rsidP="00730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05E5" w:rsidRPr="007305E5" w:rsidRDefault="007305E5" w:rsidP="00730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05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000 10503010010000110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05E5" w:rsidRPr="007305E5" w:rsidRDefault="007305E5" w:rsidP="00730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05E5" w:rsidRPr="007305E5" w:rsidRDefault="007305E5" w:rsidP="00730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8 190,50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305E5" w:rsidRPr="007305E5" w:rsidRDefault="007305E5" w:rsidP="00730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39 809,50</w:t>
            </w:r>
          </w:p>
        </w:tc>
      </w:tr>
      <w:tr w:rsidR="007305E5" w:rsidRPr="007305E5" w:rsidTr="00AA33C9">
        <w:trPr>
          <w:trHeight w:val="1148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05E5" w:rsidRPr="007305E5" w:rsidRDefault="007305E5" w:rsidP="00730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73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05E5" w:rsidRPr="007305E5" w:rsidRDefault="007305E5" w:rsidP="00730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05E5" w:rsidRPr="007305E5" w:rsidRDefault="007305E5" w:rsidP="00730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05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182 10503010011000110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05E5" w:rsidRPr="007305E5" w:rsidRDefault="007305E5" w:rsidP="00730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05E5" w:rsidRPr="007305E5" w:rsidRDefault="007305E5" w:rsidP="00730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8 190,50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305E5" w:rsidRPr="007305E5" w:rsidRDefault="007305E5" w:rsidP="00730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39 809,50</w:t>
            </w:r>
          </w:p>
        </w:tc>
      </w:tr>
      <w:tr w:rsidR="007305E5" w:rsidRPr="007305E5" w:rsidTr="00AA33C9">
        <w:trPr>
          <w:trHeight w:val="26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05E5" w:rsidRPr="007305E5" w:rsidRDefault="007305E5" w:rsidP="00730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НАЛОГИ НА ИМУЩЕСТВО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05E5" w:rsidRPr="007305E5" w:rsidRDefault="007305E5" w:rsidP="00730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05E5" w:rsidRPr="007305E5" w:rsidRDefault="007305E5" w:rsidP="00730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05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000 10600000000000000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05E5" w:rsidRPr="007305E5" w:rsidRDefault="007305E5" w:rsidP="00730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637 000,00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05E5" w:rsidRPr="007305E5" w:rsidRDefault="007305E5" w:rsidP="00730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230 005,18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305E5" w:rsidRPr="007305E5" w:rsidRDefault="007305E5" w:rsidP="00730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406 994,82</w:t>
            </w:r>
          </w:p>
        </w:tc>
      </w:tr>
      <w:tr w:rsidR="007305E5" w:rsidRPr="007305E5" w:rsidTr="00AA33C9">
        <w:trPr>
          <w:trHeight w:val="274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05E5" w:rsidRPr="007305E5" w:rsidRDefault="007305E5" w:rsidP="00730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на имущество физических лиц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05E5" w:rsidRPr="007305E5" w:rsidRDefault="007305E5" w:rsidP="00730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05E5" w:rsidRPr="007305E5" w:rsidRDefault="007305E5" w:rsidP="00730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05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000 10601000000000110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05E5" w:rsidRPr="007305E5" w:rsidRDefault="007305E5" w:rsidP="00730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05E5" w:rsidRPr="007305E5" w:rsidRDefault="007305E5" w:rsidP="00730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2 502,44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305E5" w:rsidRPr="007305E5" w:rsidRDefault="007305E5" w:rsidP="00730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18 497,56</w:t>
            </w:r>
          </w:p>
        </w:tc>
      </w:tr>
      <w:tr w:rsidR="007305E5" w:rsidRPr="007305E5" w:rsidTr="00AA33C9">
        <w:trPr>
          <w:trHeight w:val="1129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05E5" w:rsidRPr="007305E5" w:rsidRDefault="007305E5" w:rsidP="00730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05E5" w:rsidRPr="007305E5" w:rsidRDefault="007305E5" w:rsidP="00730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05E5" w:rsidRPr="007305E5" w:rsidRDefault="007305E5" w:rsidP="00730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05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000 10601030100000110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05E5" w:rsidRPr="007305E5" w:rsidRDefault="007305E5" w:rsidP="00730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05E5" w:rsidRPr="007305E5" w:rsidRDefault="007305E5" w:rsidP="00730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2 502,44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305E5" w:rsidRPr="007305E5" w:rsidRDefault="007305E5" w:rsidP="00730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18 497,56</w:t>
            </w:r>
          </w:p>
        </w:tc>
      </w:tr>
      <w:tr w:rsidR="007305E5" w:rsidRPr="007305E5" w:rsidTr="00AA33C9">
        <w:trPr>
          <w:trHeight w:val="1812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05E5" w:rsidRPr="007305E5" w:rsidRDefault="007305E5" w:rsidP="00730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73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05E5" w:rsidRPr="007305E5" w:rsidRDefault="007305E5" w:rsidP="00730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05E5" w:rsidRPr="007305E5" w:rsidRDefault="007305E5" w:rsidP="00730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05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182 10601030101000110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05E5" w:rsidRPr="007305E5" w:rsidRDefault="007305E5" w:rsidP="00730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05E5" w:rsidRPr="007305E5" w:rsidRDefault="007305E5" w:rsidP="00730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2 502,44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305E5" w:rsidRPr="007305E5" w:rsidRDefault="007305E5" w:rsidP="00730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18 497,56</w:t>
            </w:r>
          </w:p>
        </w:tc>
      </w:tr>
      <w:tr w:rsidR="007305E5" w:rsidRPr="007305E5" w:rsidTr="00AA33C9">
        <w:trPr>
          <w:trHeight w:val="26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05E5" w:rsidRPr="007305E5" w:rsidRDefault="007305E5" w:rsidP="00730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налог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05E5" w:rsidRPr="007305E5" w:rsidRDefault="007305E5" w:rsidP="00730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05E5" w:rsidRPr="007305E5" w:rsidRDefault="007305E5" w:rsidP="00730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05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000 10606000000000110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05E5" w:rsidRPr="007305E5" w:rsidRDefault="007305E5" w:rsidP="00730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616 000,00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05E5" w:rsidRPr="007305E5" w:rsidRDefault="007305E5" w:rsidP="00730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227 502,74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305E5" w:rsidRPr="007305E5" w:rsidRDefault="007305E5" w:rsidP="00730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388 497,26</w:t>
            </w:r>
          </w:p>
        </w:tc>
      </w:tr>
      <w:tr w:rsidR="007305E5" w:rsidRPr="007305E5" w:rsidTr="00AA33C9">
        <w:trPr>
          <w:trHeight w:val="269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05E5" w:rsidRPr="007305E5" w:rsidRDefault="007305E5" w:rsidP="00730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налог с организаций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05E5" w:rsidRPr="007305E5" w:rsidRDefault="007305E5" w:rsidP="00730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05E5" w:rsidRPr="007305E5" w:rsidRDefault="007305E5" w:rsidP="00730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05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000 10606030000000110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05E5" w:rsidRPr="007305E5" w:rsidRDefault="007305E5" w:rsidP="00730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274 000,00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05E5" w:rsidRPr="007305E5" w:rsidRDefault="007305E5" w:rsidP="00730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208 296,00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305E5" w:rsidRPr="007305E5" w:rsidRDefault="007305E5" w:rsidP="00730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65 704,00</w:t>
            </w:r>
          </w:p>
        </w:tc>
      </w:tr>
      <w:tr w:rsidR="007305E5" w:rsidRPr="007305E5" w:rsidTr="00AA33C9">
        <w:trPr>
          <w:trHeight w:val="82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05E5" w:rsidRPr="007305E5" w:rsidRDefault="007305E5" w:rsidP="00730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05E5" w:rsidRPr="007305E5" w:rsidRDefault="007305E5" w:rsidP="00730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05E5" w:rsidRPr="007305E5" w:rsidRDefault="007305E5" w:rsidP="00730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05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000 10606033100000110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05E5" w:rsidRPr="007305E5" w:rsidRDefault="007305E5" w:rsidP="00730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274 000,00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05E5" w:rsidRPr="007305E5" w:rsidRDefault="007305E5" w:rsidP="00730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208 296,00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305E5" w:rsidRPr="007305E5" w:rsidRDefault="007305E5" w:rsidP="00730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65 704,00</w:t>
            </w:r>
          </w:p>
        </w:tc>
      </w:tr>
      <w:tr w:rsidR="007305E5" w:rsidRPr="007305E5" w:rsidTr="00AA33C9">
        <w:trPr>
          <w:trHeight w:val="1604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05E5" w:rsidRPr="007305E5" w:rsidRDefault="007305E5" w:rsidP="00730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73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05E5" w:rsidRPr="007305E5" w:rsidRDefault="007305E5" w:rsidP="00730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05E5" w:rsidRPr="007305E5" w:rsidRDefault="007305E5" w:rsidP="00730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05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182 10606033101000110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05E5" w:rsidRPr="007305E5" w:rsidRDefault="007305E5" w:rsidP="00730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274 000,00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05E5" w:rsidRPr="007305E5" w:rsidRDefault="007305E5" w:rsidP="00730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208 296,00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305E5" w:rsidRPr="007305E5" w:rsidRDefault="007305E5" w:rsidP="00730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65 704,00</w:t>
            </w:r>
          </w:p>
        </w:tc>
      </w:tr>
      <w:tr w:rsidR="007305E5" w:rsidRPr="007305E5" w:rsidTr="00AA33C9">
        <w:trPr>
          <w:trHeight w:val="267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05E5" w:rsidRPr="007305E5" w:rsidRDefault="007305E5" w:rsidP="00730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налог с физических лиц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05E5" w:rsidRPr="007305E5" w:rsidRDefault="007305E5" w:rsidP="00730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05E5" w:rsidRPr="007305E5" w:rsidRDefault="007305E5" w:rsidP="00730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05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000 10606040000000110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05E5" w:rsidRPr="007305E5" w:rsidRDefault="007305E5" w:rsidP="00730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342 000,00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05E5" w:rsidRPr="007305E5" w:rsidRDefault="007305E5" w:rsidP="00730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19 206,74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305E5" w:rsidRPr="007305E5" w:rsidRDefault="007305E5" w:rsidP="00730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322 793,26</w:t>
            </w:r>
          </w:p>
        </w:tc>
      </w:tr>
      <w:tr w:rsidR="007305E5" w:rsidRPr="007305E5" w:rsidTr="00AA33C9">
        <w:trPr>
          <w:trHeight w:val="837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05E5" w:rsidRPr="007305E5" w:rsidRDefault="007305E5" w:rsidP="00730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05E5" w:rsidRPr="007305E5" w:rsidRDefault="007305E5" w:rsidP="00730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05E5" w:rsidRPr="007305E5" w:rsidRDefault="007305E5" w:rsidP="00730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05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000 10606043100000110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05E5" w:rsidRPr="007305E5" w:rsidRDefault="007305E5" w:rsidP="00730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342 000,00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05E5" w:rsidRPr="007305E5" w:rsidRDefault="007305E5" w:rsidP="00730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19 206,74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305E5" w:rsidRPr="007305E5" w:rsidRDefault="007305E5" w:rsidP="00730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322 793,26</w:t>
            </w:r>
          </w:p>
        </w:tc>
      </w:tr>
      <w:tr w:rsidR="007305E5" w:rsidRPr="007305E5" w:rsidTr="00AA33C9">
        <w:trPr>
          <w:trHeight w:val="1616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05E5" w:rsidRPr="007305E5" w:rsidRDefault="007305E5" w:rsidP="00730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73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05E5" w:rsidRPr="007305E5" w:rsidRDefault="007305E5" w:rsidP="00730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05E5" w:rsidRPr="007305E5" w:rsidRDefault="007305E5" w:rsidP="00730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05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182 10606043101000110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05E5" w:rsidRPr="007305E5" w:rsidRDefault="007305E5" w:rsidP="00730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342 000,00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05E5" w:rsidRPr="007305E5" w:rsidRDefault="007305E5" w:rsidP="00730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19 206,74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305E5" w:rsidRPr="007305E5" w:rsidRDefault="007305E5" w:rsidP="00730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322 793,26</w:t>
            </w:r>
          </w:p>
        </w:tc>
      </w:tr>
      <w:tr w:rsidR="007305E5" w:rsidRPr="007305E5" w:rsidTr="00AA33C9">
        <w:trPr>
          <w:trHeight w:val="26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05E5" w:rsidRPr="007305E5" w:rsidRDefault="007305E5" w:rsidP="00730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ГОСУДАРСТВЕННАЯ ПОШЛИНА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05E5" w:rsidRPr="007305E5" w:rsidRDefault="007305E5" w:rsidP="00730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05E5" w:rsidRPr="007305E5" w:rsidRDefault="007305E5" w:rsidP="00730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05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000 10800000000000000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05E5" w:rsidRPr="007305E5" w:rsidRDefault="007305E5" w:rsidP="00730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05E5" w:rsidRPr="007305E5" w:rsidRDefault="007305E5" w:rsidP="00730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305E5" w:rsidRPr="007305E5" w:rsidRDefault="007305E5" w:rsidP="00730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1 200,00</w:t>
            </w:r>
          </w:p>
        </w:tc>
      </w:tr>
      <w:tr w:rsidR="007305E5" w:rsidRPr="007305E5" w:rsidTr="00AA33C9">
        <w:trPr>
          <w:trHeight w:val="1274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05E5" w:rsidRPr="007305E5" w:rsidRDefault="007305E5" w:rsidP="00730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05E5" w:rsidRPr="007305E5" w:rsidRDefault="007305E5" w:rsidP="00730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05E5" w:rsidRPr="007305E5" w:rsidRDefault="007305E5" w:rsidP="00730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05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000 10804000010000110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05E5" w:rsidRPr="007305E5" w:rsidRDefault="007305E5" w:rsidP="00730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05E5" w:rsidRPr="007305E5" w:rsidRDefault="007305E5" w:rsidP="00730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305E5" w:rsidRPr="007305E5" w:rsidRDefault="007305E5" w:rsidP="00730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1 200,00</w:t>
            </w:r>
          </w:p>
        </w:tc>
      </w:tr>
      <w:tr w:rsidR="007305E5" w:rsidRPr="007305E5" w:rsidTr="00AA33C9">
        <w:trPr>
          <w:trHeight w:val="1862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05E5" w:rsidRPr="007305E5" w:rsidRDefault="007305E5" w:rsidP="00730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05E5" w:rsidRPr="007305E5" w:rsidRDefault="007305E5" w:rsidP="00730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05E5" w:rsidRPr="007305E5" w:rsidRDefault="007305E5" w:rsidP="00730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05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000 10804020010000110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05E5" w:rsidRPr="007305E5" w:rsidRDefault="007305E5" w:rsidP="00730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05E5" w:rsidRPr="007305E5" w:rsidRDefault="007305E5" w:rsidP="00730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305E5" w:rsidRPr="007305E5" w:rsidRDefault="007305E5" w:rsidP="00730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1 200,00</w:t>
            </w:r>
          </w:p>
        </w:tc>
      </w:tr>
      <w:tr w:rsidR="007305E5" w:rsidRPr="007305E5" w:rsidTr="00AA33C9">
        <w:trPr>
          <w:trHeight w:val="1824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05E5" w:rsidRPr="007305E5" w:rsidRDefault="007305E5" w:rsidP="00730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05E5" w:rsidRPr="007305E5" w:rsidRDefault="007305E5" w:rsidP="00730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05E5" w:rsidRPr="007305E5" w:rsidRDefault="007305E5" w:rsidP="00730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05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040 10804020011000110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05E5" w:rsidRPr="007305E5" w:rsidRDefault="007305E5" w:rsidP="00730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05E5" w:rsidRPr="007305E5" w:rsidRDefault="007305E5" w:rsidP="00730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305E5" w:rsidRPr="007305E5" w:rsidRDefault="007305E5" w:rsidP="00730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1 200,00</w:t>
            </w:r>
          </w:p>
        </w:tc>
      </w:tr>
      <w:tr w:rsidR="007305E5" w:rsidRPr="007305E5" w:rsidTr="00AA33C9">
        <w:trPr>
          <w:trHeight w:val="1127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05E5" w:rsidRPr="007305E5" w:rsidRDefault="007305E5" w:rsidP="00730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05E5" w:rsidRPr="007305E5" w:rsidRDefault="007305E5" w:rsidP="00730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05E5" w:rsidRPr="007305E5" w:rsidRDefault="007305E5" w:rsidP="00730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05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000 11100000000000000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05E5" w:rsidRPr="007305E5" w:rsidRDefault="007305E5" w:rsidP="00730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05E5" w:rsidRPr="007305E5" w:rsidRDefault="007305E5" w:rsidP="00730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1 697,41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305E5" w:rsidRPr="007305E5" w:rsidRDefault="007305E5" w:rsidP="00730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7305E5" w:rsidRPr="007305E5" w:rsidTr="00AA33C9">
        <w:trPr>
          <w:trHeight w:val="223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05E5" w:rsidRPr="007305E5" w:rsidRDefault="007305E5" w:rsidP="00730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05E5" w:rsidRPr="007305E5" w:rsidRDefault="007305E5" w:rsidP="00730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05E5" w:rsidRPr="007305E5" w:rsidRDefault="007305E5" w:rsidP="00730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05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000 11105000000000120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05E5" w:rsidRPr="007305E5" w:rsidRDefault="007305E5" w:rsidP="00730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05E5" w:rsidRPr="007305E5" w:rsidRDefault="007305E5" w:rsidP="00730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1 697,41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305E5" w:rsidRPr="007305E5" w:rsidRDefault="007305E5" w:rsidP="00730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7305E5" w:rsidRPr="007305E5" w:rsidTr="00AA33C9">
        <w:trPr>
          <w:trHeight w:val="232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05E5" w:rsidRPr="007305E5" w:rsidRDefault="007305E5" w:rsidP="00730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05E5" w:rsidRPr="007305E5" w:rsidRDefault="007305E5" w:rsidP="00730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05E5" w:rsidRPr="007305E5" w:rsidRDefault="007305E5" w:rsidP="00730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05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000 11105030000000120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05E5" w:rsidRPr="007305E5" w:rsidRDefault="007305E5" w:rsidP="00730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05E5" w:rsidRPr="007305E5" w:rsidRDefault="007305E5" w:rsidP="00730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1 697,41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305E5" w:rsidRPr="007305E5" w:rsidRDefault="007305E5" w:rsidP="00730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7305E5" w:rsidRPr="007305E5" w:rsidTr="00AA33C9">
        <w:trPr>
          <w:trHeight w:val="1848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05E5" w:rsidRPr="007305E5" w:rsidRDefault="007305E5" w:rsidP="00730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05E5" w:rsidRPr="007305E5" w:rsidRDefault="007305E5" w:rsidP="00730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05E5" w:rsidRPr="007305E5" w:rsidRDefault="007305E5" w:rsidP="00730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05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040 11105035100000120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05E5" w:rsidRPr="007305E5" w:rsidRDefault="007305E5" w:rsidP="00730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05E5" w:rsidRPr="007305E5" w:rsidRDefault="007305E5" w:rsidP="00730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1 697,41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305E5" w:rsidRPr="007305E5" w:rsidRDefault="007305E5" w:rsidP="00730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7305E5" w:rsidRPr="007305E5" w:rsidTr="00AA33C9">
        <w:trPr>
          <w:trHeight w:val="272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05E5" w:rsidRPr="007305E5" w:rsidRDefault="007305E5" w:rsidP="00730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ПОСТУПЛЕНИЯ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05E5" w:rsidRPr="007305E5" w:rsidRDefault="007305E5" w:rsidP="00730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05E5" w:rsidRPr="007305E5" w:rsidRDefault="007305E5" w:rsidP="00730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05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000 20000000000000000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05E5" w:rsidRPr="007305E5" w:rsidRDefault="007305E5" w:rsidP="00730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2 806 200,00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05E5" w:rsidRPr="007305E5" w:rsidRDefault="007305E5" w:rsidP="00730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1 375 211,03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305E5" w:rsidRPr="007305E5" w:rsidRDefault="007305E5" w:rsidP="00730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1 430 988,97</w:t>
            </w:r>
          </w:p>
        </w:tc>
      </w:tr>
      <w:tr w:rsidR="007305E5" w:rsidRPr="007305E5" w:rsidTr="00AA33C9">
        <w:trPr>
          <w:trHeight w:val="972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05E5" w:rsidRPr="007305E5" w:rsidRDefault="007305E5" w:rsidP="00730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05E5" w:rsidRPr="007305E5" w:rsidRDefault="007305E5" w:rsidP="00730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05E5" w:rsidRPr="007305E5" w:rsidRDefault="007305E5" w:rsidP="00730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05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000 20200000000000000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05E5" w:rsidRPr="007305E5" w:rsidRDefault="007305E5" w:rsidP="00730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2 806 200,00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05E5" w:rsidRPr="007305E5" w:rsidRDefault="007305E5" w:rsidP="00730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1 375 211,03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305E5" w:rsidRPr="007305E5" w:rsidRDefault="007305E5" w:rsidP="00730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1 430 988,97</w:t>
            </w:r>
          </w:p>
        </w:tc>
      </w:tr>
      <w:tr w:rsidR="007305E5" w:rsidRPr="007305E5" w:rsidTr="00AA33C9">
        <w:trPr>
          <w:trHeight w:val="432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05E5" w:rsidRPr="007305E5" w:rsidRDefault="007305E5" w:rsidP="00730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05E5" w:rsidRPr="007305E5" w:rsidRDefault="007305E5" w:rsidP="00730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05E5" w:rsidRPr="007305E5" w:rsidRDefault="007305E5" w:rsidP="00730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05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000 20210000000000150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05E5" w:rsidRPr="007305E5" w:rsidRDefault="007305E5" w:rsidP="00730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2 321 000,00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05E5" w:rsidRPr="007305E5" w:rsidRDefault="007305E5" w:rsidP="00730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1 132 150,00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305E5" w:rsidRPr="007305E5" w:rsidRDefault="007305E5" w:rsidP="00730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1 188 850,00</w:t>
            </w:r>
          </w:p>
        </w:tc>
      </w:tr>
      <w:tr w:rsidR="007305E5" w:rsidRPr="007305E5" w:rsidTr="00AA33C9">
        <w:trPr>
          <w:trHeight w:val="93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05E5" w:rsidRPr="007305E5" w:rsidRDefault="007305E5" w:rsidP="00730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05E5" w:rsidRPr="007305E5" w:rsidRDefault="007305E5" w:rsidP="00730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05E5" w:rsidRPr="007305E5" w:rsidRDefault="007305E5" w:rsidP="00730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05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000 20216001000000150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05E5" w:rsidRPr="007305E5" w:rsidRDefault="007305E5" w:rsidP="00730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2 293 000,00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05E5" w:rsidRPr="007305E5" w:rsidRDefault="007305E5" w:rsidP="00730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1 119 000,00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305E5" w:rsidRPr="007305E5" w:rsidRDefault="007305E5" w:rsidP="00730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1 174 000,00</w:t>
            </w:r>
          </w:p>
        </w:tc>
      </w:tr>
      <w:tr w:rsidR="007305E5" w:rsidRPr="007305E5" w:rsidTr="00AA33C9">
        <w:trPr>
          <w:trHeight w:val="842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05E5" w:rsidRPr="007305E5" w:rsidRDefault="007305E5" w:rsidP="00730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05E5" w:rsidRPr="007305E5" w:rsidRDefault="007305E5" w:rsidP="00730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05E5" w:rsidRPr="007305E5" w:rsidRDefault="007305E5" w:rsidP="00730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05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000 20216001100000150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05E5" w:rsidRPr="007305E5" w:rsidRDefault="007305E5" w:rsidP="00730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2 293 000,00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05E5" w:rsidRPr="007305E5" w:rsidRDefault="007305E5" w:rsidP="00730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1 119 000,00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305E5" w:rsidRPr="007305E5" w:rsidRDefault="007305E5" w:rsidP="00730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1 174 000,00</w:t>
            </w:r>
          </w:p>
        </w:tc>
      </w:tr>
      <w:tr w:rsidR="007305E5" w:rsidRPr="007305E5" w:rsidTr="00AA33C9">
        <w:trPr>
          <w:trHeight w:val="1189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05E5" w:rsidRPr="007305E5" w:rsidRDefault="007305E5" w:rsidP="00730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Дотации бюджетам сельских поселений на выравнивание бюджетной обеспеченности из бюджетов муниципальных районов, за счет средств областного бюджета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05E5" w:rsidRPr="007305E5" w:rsidRDefault="007305E5" w:rsidP="00730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05E5" w:rsidRPr="007305E5" w:rsidRDefault="007305E5" w:rsidP="00730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05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040 20216001100001150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05E5" w:rsidRPr="007305E5" w:rsidRDefault="007305E5" w:rsidP="00730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2 242 000,00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05E5" w:rsidRPr="007305E5" w:rsidRDefault="007305E5" w:rsidP="00730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1 119 000,00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305E5" w:rsidRPr="007305E5" w:rsidRDefault="007305E5" w:rsidP="00730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1 123 000,00</w:t>
            </w:r>
          </w:p>
        </w:tc>
      </w:tr>
      <w:tr w:rsidR="007305E5" w:rsidRPr="007305E5" w:rsidTr="00AA33C9">
        <w:trPr>
          <w:trHeight w:val="1116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05E5" w:rsidRPr="007305E5" w:rsidRDefault="007305E5" w:rsidP="00730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Дотации бюджетам сельских поселений на выравнивание бюджетной обеспеченности из бюджетов муниципальных районов, за счет средств районного бюджета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05E5" w:rsidRPr="007305E5" w:rsidRDefault="007305E5" w:rsidP="00730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05E5" w:rsidRPr="007305E5" w:rsidRDefault="007305E5" w:rsidP="00730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05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040 20216001100002150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05E5" w:rsidRPr="007305E5" w:rsidRDefault="007305E5" w:rsidP="00730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05E5" w:rsidRPr="007305E5" w:rsidRDefault="007305E5" w:rsidP="00730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305E5" w:rsidRPr="007305E5" w:rsidRDefault="007305E5" w:rsidP="00730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51 000,00</w:t>
            </w:r>
          </w:p>
        </w:tc>
      </w:tr>
      <w:tr w:rsidR="007305E5" w:rsidRPr="007305E5" w:rsidTr="00AA33C9">
        <w:trPr>
          <w:trHeight w:val="26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05E5" w:rsidRPr="007305E5" w:rsidRDefault="007305E5" w:rsidP="00730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Прочие дотации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05E5" w:rsidRPr="007305E5" w:rsidRDefault="007305E5" w:rsidP="00730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05E5" w:rsidRPr="007305E5" w:rsidRDefault="007305E5" w:rsidP="00730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05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000 20219999000000150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05E5" w:rsidRPr="007305E5" w:rsidRDefault="007305E5" w:rsidP="00730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05E5" w:rsidRPr="007305E5" w:rsidRDefault="007305E5" w:rsidP="00730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13 150,00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305E5" w:rsidRPr="007305E5" w:rsidRDefault="007305E5" w:rsidP="00730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14 850,00</w:t>
            </w:r>
          </w:p>
        </w:tc>
      </w:tr>
      <w:tr w:rsidR="007305E5" w:rsidRPr="007305E5" w:rsidTr="00AA33C9">
        <w:trPr>
          <w:trHeight w:val="458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05E5" w:rsidRPr="007305E5" w:rsidRDefault="007305E5" w:rsidP="00730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дотации бюджетам сельских поселений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05E5" w:rsidRPr="007305E5" w:rsidRDefault="007305E5" w:rsidP="00730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05E5" w:rsidRPr="007305E5" w:rsidRDefault="007305E5" w:rsidP="00730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05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000 20219999100000150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05E5" w:rsidRPr="007305E5" w:rsidRDefault="007305E5" w:rsidP="00730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05E5" w:rsidRPr="007305E5" w:rsidRDefault="007305E5" w:rsidP="00730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13 150,00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305E5" w:rsidRPr="007305E5" w:rsidRDefault="007305E5" w:rsidP="00730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14 850,00</w:t>
            </w:r>
          </w:p>
        </w:tc>
      </w:tr>
      <w:tr w:rsidR="007305E5" w:rsidRPr="007305E5" w:rsidTr="00AA33C9">
        <w:trPr>
          <w:trHeight w:val="686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05E5" w:rsidRPr="007305E5" w:rsidRDefault="007305E5" w:rsidP="00730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дотации бюджетам сельских поселений для уплаты налога на имущество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05E5" w:rsidRPr="007305E5" w:rsidRDefault="007305E5" w:rsidP="00730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05E5" w:rsidRPr="007305E5" w:rsidRDefault="007305E5" w:rsidP="00730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05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040 20219999100001150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05E5" w:rsidRPr="007305E5" w:rsidRDefault="007305E5" w:rsidP="00730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05E5" w:rsidRPr="007305E5" w:rsidRDefault="007305E5" w:rsidP="00730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1 150,00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305E5" w:rsidRPr="007305E5" w:rsidRDefault="007305E5" w:rsidP="00730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850,00</w:t>
            </w:r>
          </w:p>
        </w:tc>
      </w:tr>
      <w:tr w:rsidR="007305E5" w:rsidRPr="007305E5" w:rsidTr="00AA33C9">
        <w:trPr>
          <w:trHeight w:val="1674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05E5" w:rsidRPr="007305E5" w:rsidRDefault="007305E5" w:rsidP="00730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дотации бюджетам сельских поселений для обеспечения повышения оплаты труда отдельных категорий работников</w:t>
            </w:r>
            <w:proofErr w:type="gramStart"/>
            <w:r w:rsidRPr="0073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</w:t>
            </w:r>
            <w:proofErr w:type="gramEnd"/>
            <w:r w:rsidRPr="0073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рочие дотации бюджетам сельских поселений для обеспечения повышения оплаты труда отдельных категорий работников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05E5" w:rsidRPr="007305E5" w:rsidRDefault="007305E5" w:rsidP="00730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05E5" w:rsidRPr="007305E5" w:rsidRDefault="007305E5" w:rsidP="00730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05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040 20219999106111150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05E5" w:rsidRPr="007305E5" w:rsidRDefault="007305E5" w:rsidP="00730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05E5" w:rsidRPr="007305E5" w:rsidRDefault="007305E5" w:rsidP="00730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305E5" w:rsidRPr="007305E5" w:rsidRDefault="007305E5" w:rsidP="00730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14 000,00</w:t>
            </w:r>
          </w:p>
        </w:tc>
      </w:tr>
      <w:tr w:rsidR="007305E5" w:rsidRPr="007305E5" w:rsidTr="00AA33C9">
        <w:trPr>
          <w:trHeight w:val="422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05E5" w:rsidRPr="007305E5" w:rsidRDefault="007305E5" w:rsidP="00730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05E5" w:rsidRPr="007305E5" w:rsidRDefault="007305E5" w:rsidP="00730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05E5" w:rsidRPr="007305E5" w:rsidRDefault="007305E5" w:rsidP="00730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05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000 20230000000000150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05E5" w:rsidRPr="007305E5" w:rsidRDefault="007305E5" w:rsidP="00730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154 200,00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05E5" w:rsidRPr="007305E5" w:rsidRDefault="007305E5" w:rsidP="00730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77 061,03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305E5" w:rsidRPr="007305E5" w:rsidRDefault="007305E5" w:rsidP="00730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77 138,97</w:t>
            </w:r>
          </w:p>
        </w:tc>
      </w:tr>
      <w:tr w:rsidR="007305E5" w:rsidRPr="007305E5" w:rsidTr="00AA33C9">
        <w:trPr>
          <w:trHeight w:val="1081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05E5" w:rsidRPr="007305E5" w:rsidRDefault="007305E5" w:rsidP="00730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05E5" w:rsidRPr="007305E5" w:rsidRDefault="007305E5" w:rsidP="00730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05E5" w:rsidRPr="007305E5" w:rsidRDefault="007305E5" w:rsidP="00730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05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000 20235118000000150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05E5" w:rsidRPr="007305E5" w:rsidRDefault="007305E5" w:rsidP="00730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154 200,00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05E5" w:rsidRPr="007305E5" w:rsidRDefault="007305E5" w:rsidP="00730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77 061,03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305E5" w:rsidRPr="007305E5" w:rsidRDefault="007305E5" w:rsidP="00730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77 138,97</w:t>
            </w:r>
          </w:p>
        </w:tc>
      </w:tr>
      <w:tr w:rsidR="007305E5" w:rsidRPr="007305E5" w:rsidTr="00AA33C9">
        <w:trPr>
          <w:trHeight w:val="111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05E5" w:rsidRPr="007305E5" w:rsidRDefault="007305E5" w:rsidP="00730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05E5" w:rsidRPr="007305E5" w:rsidRDefault="007305E5" w:rsidP="00730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05E5" w:rsidRPr="007305E5" w:rsidRDefault="007305E5" w:rsidP="00730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05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040 20235118100000150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05E5" w:rsidRPr="007305E5" w:rsidRDefault="007305E5" w:rsidP="00730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154 200,00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05E5" w:rsidRPr="007305E5" w:rsidRDefault="007305E5" w:rsidP="00730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77 061,03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305E5" w:rsidRPr="007305E5" w:rsidRDefault="007305E5" w:rsidP="00730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77 138,97</w:t>
            </w:r>
          </w:p>
        </w:tc>
      </w:tr>
      <w:tr w:rsidR="007305E5" w:rsidRPr="007305E5" w:rsidTr="00AA33C9">
        <w:trPr>
          <w:trHeight w:val="179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05E5" w:rsidRPr="007305E5" w:rsidRDefault="007305E5" w:rsidP="00730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05E5" w:rsidRPr="007305E5" w:rsidRDefault="007305E5" w:rsidP="00730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05E5" w:rsidRPr="007305E5" w:rsidRDefault="007305E5" w:rsidP="00730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05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000 20240000000000150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05E5" w:rsidRPr="007305E5" w:rsidRDefault="007305E5" w:rsidP="00730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331 000,00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05E5" w:rsidRPr="007305E5" w:rsidRDefault="007305E5" w:rsidP="00730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166 000,00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305E5" w:rsidRPr="007305E5" w:rsidRDefault="007305E5" w:rsidP="00730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165 000,00</w:t>
            </w:r>
          </w:p>
        </w:tc>
      </w:tr>
      <w:tr w:rsidR="007305E5" w:rsidRPr="007305E5" w:rsidTr="00AA33C9">
        <w:trPr>
          <w:trHeight w:val="366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05E5" w:rsidRPr="007305E5" w:rsidRDefault="007305E5" w:rsidP="00730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межбюджетные трансферты, передаваемые бюджетам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05E5" w:rsidRPr="007305E5" w:rsidRDefault="007305E5" w:rsidP="00730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05E5" w:rsidRPr="007305E5" w:rsidRDefault="007305E5" w:rsidP="00730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05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000 20249999000000150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05E5" w:rsidRPr="007305E5" w:rsidRDefault="007305E5" w:rsidP="00730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331 000,00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05E5" w:rsidRPr="007305E5" w:rsidRDefault="007305E5" w:rsidP="00730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166 000,00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305E5" w:rsidRPr="007305E5" w:rsidRDefault="007305E5" w:rsidP="00730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165 000,00</w:t>
            </w:r>
          </w:p>
        </w:tc>
      </w:tr>
      <w:tr w:rsidR="007305E5" w:rsidRPr="007305E5" w:rsidTr="00AA33C9">
        <w:trPr>
          <w:trHeight w:val="60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05E5" w:rsidRPr="007305E5" w:rsidRDefault="007305E5" w:rsidP="00730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05E5" w:rsidRPr="007305E5" w:rsidRDefault="007305E5" w:rsidP="00730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05E5" w:rsidRPr="007305E5" w:rsidRDefault="007305E5" w:rsidP="00730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05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000 20249999100000150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05E5" w:rsidRPr="007305E5" w:rsidRDefault="007305E5" w:rsidP="00730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331 000,00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05E5" w:rsidRPr="007305E5" w:rsidRDefault="007305E5" w:rsidP="00730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166 000,00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305E5" w:rsidRPr="007305E5" w:rsidRDefault="007305E5" w:rsidP="00730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165 000,00</w:t>
            </w:r>
          </w:p>
        </w:tc>
      </w:tr>
      <w:tr w:rsidR="007305E5" w:rsidRPr="007305E5" w:rsidTr="00AA33C9">
        <w:trPr>
          <w:trHeight w:val="119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05E5" w:rsidRPr="007305E5" w:rsidRDefault="007305E5" w:rsidP="00730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Прочие межбюджетные трансферты, передаваемые бюджетам сельских поселений, для обеспечения </w:t>
            </w:r>
            <w:proofErr w:type="gramStart"/>
            <w:r w:rsidRPr="0073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повышения оплаты труда работников муниципальных учреждений культуры</w:t>
            </w:r>
            <w:proofErr w:type="gramEnd"/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05E5" w:rsidRPr="007305E5" w:rsidRDefault="007305E5" w:rsidP="00730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05E5" w:rsidRPr="007305E5" w:rsidRDefault="007305E5" w:rsidP="00730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05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040 20249999106777150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05E5" w:rsidRPr="007305E5" w:rsidRDefault="007305E5" w:rsidP="00730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331 000,00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05E5" w:rsidRPr="007305E5" w:rsidRDefault="007305E5" w:rsidP="00730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166 000,00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305E5" w:rsidRPr="007305E5" w:rsidRDefault="007305E5" w:rsidP="00730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165 000,00</w:t>
            </w:r>
          </w:p>
        </w:tc>
      </w:tr>
    </w:tbl>
    <w:p w:rsidR="00350561" w:rsidRPr="007305E5" w:rsidRDefault="00350561" w:rsidP="00350561">
      <w:pPr>
        <w:spacing w:after="0" w:line="240" w:lineRule="auto"/>
        <w:ind w:left="524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F28EF" w:rsidRPr="00DF28EF" w:rsidRDefault="00DF28EF" w:rsidP="00DF28E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p w:rsidR="00DF28EF" w:rsidRPr="00DF28EF" w:rsidRDefault="00DF28EF" w:rsidP="00DF28E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DF28EF" w:rsidRPr="00DF28EF" w:rsidRDefault="00DF28EF" w:rsidP="00DF28E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p w:rsidR="00B3689F" w:rsidRDefault="00B3689F" w:rsidP="00DF28E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DF28EF" w:rsidRPr="00DF28EF" w:rsidRDefault="00DF28EF" w:rsidP="00DF28E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7119FB" w:rsidRDefault="007119FB"/>
    <w:p w:rsidR="00167A6C" w:rsidRDefault="00167A6C"/>
    <w:p w:rsidR="00E02BC1" w:rsidRDefault="00E02BC1"/>
    <w:p w:rsidR="00E02BC1" w:rsidRDefault="00E02BC1"/>
    <w:p w:rsidR="00E02BC1" w:rsidRDefault="00E02BC1"/>
    <w:p w:rsidR="00E02BC1" w:rsidRDefault="00E02BC1"/>
    <w:p w:rsidR="00E02BC1" w:rsidRDefault="00E02BC1"/>
    <w:p w:rsidR="00E02BC1" w:rsidRDefault="00E02BC1"/>
    <w:p w:rsidR="00E02BC1" w:rsidRDefault="00E02BC1"/>
    <w:p w:rsidR="00E02BC1" w:rsidRDefault="00E02BC1"/>
    <w:p w:rsidR="00E02BC1" w:rsidRDefault="00E02BC1"/>
    <w:p w:rsidR="00E02BC1" w:rsidRDefault="00E02BC1"/>
    <w:p w:rsidR="00E02BC1" w:rsidRDefault="00E02BC1"/>
    <w:tbl>
      <w:tblPr>
        <w:tblW w:w="1061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276"/>
        <w:gridCol w:w="850"/>
        <w:gridCol w:w="2014"/>
        <w:gridCol w:w="1530"/>
        <w:gridCol w:w="1361"/>
        <w:gridCol w:w="1585"/>
      </w:tblGrid>
      <w:tr w:rsidR="000B44A7" w:rsidRPr="000B44A7" w:rsidTr="000B44A7">
        <w:trPr>
          <w:trHeight w:val="310"/>
        </w:trPr>
        <w:tc>
          <w:tcPr>
            <w:tcW w:w="106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B44A7" w:rsidRPr="000B44A7" w:rsidRDefault="000B44A7" w:rsidP="000B44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0B44A7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2. Расходы бюджета</w:t>
            </w:r>
          </w:p>
        </w:tc>
      </w:tr>
      <w:tr w:rsidR="000B44A7" w:rsidRPr="000B44A7" w:rsidTr="000B44A7">
        <w:trPr>
          <w:trHeight w:val="256"/>
        </w:trPr>
        <w:tc>
          <w:tcPr>
            <w:tcW w:w="3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B44A7" w:rsidRPr="000B44A7" w:rsidRDefault="000B44A7" w:rsidP="000B44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4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B44A7" w:rsidRPr="000B44A7" w:rsidRDefault="000B44A7" w:rsidP="000B44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B44A7" w:rsidRPr="000B44A7" w:rsidRDefault="000B44A7" w:rsidP="000B44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B44A7" w:rsidRPr="000B44A7" w:rsidRDefault="000B44A7" w:rsidP="000B44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B44A7" w:rsidRPr="000B44A7" w:rsidRDefault="000B44A7" w:rsidP="000B44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B44A7" w:rsidRPr="000B44A7" w:rsidRDefault="000B44A7" w:rsidP="000B44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0B44A7" w:rsidRPr="000B44A7" w:rsidTr="000B44A7">
        <w:trPr>
          <w:trHeight w:val="796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4A7" w:rsidRPr="000B44A7" w:rsidRDefault="000B44A7" w:rsidP="000B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4A7" w:rsidRPr="000B44A7" w:rsidRDefault="000B44A7" w:rsidP="000B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Код строки</w:t>
            </w:r>
          </w:p>
        </w:tc>
        <w:tc>
          <w:tcPr>
            <w:tcW w:w="2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4A7" w:rsidRPr="000B44A7" w:rsidRDefault="000B44A7" w:rsidP="000B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Код расхода по бюджетной классификации</w:t>
            </w:r>
          </w:p>
        </w:tc>
        <w:tc>
          <w:tcPr>
            <w:tcW w:w="15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4A7" w:rsidRPr="000B44A7" w:rsidRDefault="000B44A7" w:rsidP="000B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Утвержденные бюджетные назначения</w:t>
            </w:r>
          </w:p>
        </w:tc>
        <w:tc>
          <w:tcPr>
            <w:tcW w:w="13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4A7" w:rsidRPr="000B44A7" w:rsidRDefault="000B44A7" w:rsidP="000B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Исполнено</w:t>
            </w:r>
          </w:p>
        </w:tc>
        <w:tc>
          <w:tcPr>
            <w:tcW w:w="15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4A7" w:rsidRPr="000B44A7" w:rsidRDefault="000B44A7" w:rsidP="000B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Неисполненные назначения</w:t>
            </w:r>
          </w:p>
        </w:tc>
      </w:tr>
      <w:tr w:rsidR="000B44A7" w:rsidRPr="000B44A7" w:rsidTr="000B44A7">
        <w:trPr>
          <w:trHeight w:val="256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4A7" w:rsidRPr="000B44A7" w:rsidRDefault="000B44A7" w:rsidP="000B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4A7" w:rsidRPr="000B44A7" w:rsidRDefault="000B44A7" w:rsidP="000B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4A7" w:rsidRPr="000B44A7" w:rsidRDefault="000B44A7" w:rsidP="000B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4A7" w:rsidRPr="000B44A7" w:rsidRDefault="000B44A7" w:rsidP="000B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4A7" w:rsidRPr="000B44A7" w:rsidRDefault="000B44A7" w:rsidP="000B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4A7" w:rsidRPr="000B44A7" w:rsidRDefault="000B44A7" w:rsidP="000B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0B44A7" w:rsidRPr="000B44A7" w:rsidTr="000B44A7">
        <w:trPr>
          <w:trHeight w:val="256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4A7" w:rsidRPr="000B44A7" w:rsidRDefault="000B44A7" w:rsidP="000B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бюджета - всего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5 285 147,61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2 488 426,97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2 796 720,64</w:t>
            </w:r>
          </w:p>
        </w:tc>
      </w:tr>
      <w:tr w:rsidR="000B44A7" w:rsidRPr="000B44A7" w:rsidTr="000B44A7">
        <w:trPr>
          <w:trHeight w:val="256"/>
        </w:trPr>
        <w:tc>
          <w:tcPr>
            <w:tcW w:w="32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B44A7" w:rsidRPr="000B44A7" w:rsidRDefault="000B44A7" w:rsidP="000B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B44A7" w:rsidRPr="000B44A7" w:rsidTr="000B44A7">
        <w:trPr>
          <w:trHeight w:val="256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4A7" w:rsidRPr="000B44A7" w:rsidRDefault="000B44A7" w:rsidP="000B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000 0100 0000000000 000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2 504 670,98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1 309 551,92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1 195 119,06</w:t>
            </w:r>
          </w:p>
        </w:tc>
      </w:tr>
      <w:tr w:rsidR="000B44A7" w:rsidRPr="000B44A7" w:rsidTr="000B44A7">
        <w:trPr>
          <w:trHeight w:val="452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4A7" w:rsidRPr="000B44A7" w:rsidRDefault="000B44A7" w:rsidP="000B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000 0102 0000000000 000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597 200,00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311 988,64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285 211,36</w:t>
            </w:r>
          </w:p>
        </w:tc>
      </w:tr>
      <w:tr w:rsidR="000B44A7" w:rsidRPr="000B44A7" w:rsidTr="000B44A7">
        <w:trPr>
          <w:trHeight w:val="1131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4A7" w:rsidRPr="000B44A7" w:rsidRDefault="000B44A7" w:rsidP="000B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Муниципальная программа (комплексная программа) "Совершенствование муниципального управления в муниципальном образовании </w:t>
            </w:r>
            <w:proofErr w:type="spellStart"/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Струковский</w:t>
            </w:r>
            <w:proofErr w:type="spellEnd"/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сельсовет Оренбургского района Оренбургской области на 2023-2030 годы"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000 0102 8600000000 000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597 200,00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311 988,64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285 211,36</w:t>
            </w:r>
          </w:p>
        </w:tc>
      </w:tr>
      <w:tr w:rsidR="000B44A7" w:rsidRPr="000B44A7" w:rsidTr="000B44A7">
        <w:trPr>
          <w:trHeight w:val="256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4A7" w:rsidRPr="000B44A7" w:rsidRDefault="000B44A7" w:rsidP="000B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Комплексы процессных мероприятий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000 0102 8640000000 000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597 200,00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311 988,64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285 211,36</w:t>
            </w:r>
          </w:p>
        </w:tc>
      </w:tr>
      <w:tr w:rsidR="000B44A7" w:rsidRPr="000B44A7" w:rsidTr="000B44A7">
        <w:trPr>
          <w:trHeight w:val="452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4A7" w:rsidRPr="000B44A7" w:rsidRDefault="000B44A7" w:rsidP="000B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Комплекс процессных мероприятий "Обеспечение деятельности органов местного самоуправления"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000 0102 8640100000 000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597 200,00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311 988,64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285 211,36</w:t>
            </w:r>
          </w:p>
        </w:tc>
      </w:tr>
      <w:tr w:rsidR="000B44A7" w:rsidRPr="000B44A7" w:rsidTr="000B44A7">
        <w:trPr>
          <w:trHeight w:val="256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4A7" w:rsidRPr="000B44A7" w:rsidRDefault="000B44A7" w:rsidP="000B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главы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000 0102 8640110001 000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597 200,00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311 988,64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285 211,36</w:t>
            </w:r>
          </w:p>
        </w:tc>
      </w:tr>
      <w:tr w:rsidR="000B44A7" w:rsidRPr="000B44A7" w:rsidTr="000B44A7">
        <w:trPr>
          <w:trHeight w:val="678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4A7" w:rsidRPr="000B44A7" w:rsidRDefault="000B44A7" w:rsidP="000B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000 0102 8640110001 100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597 200,00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311 988,64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285 211,36</w:t>
            </w:r>
          </w:p>
        </w:tc>
      </w:tr>
      <w:tr w:rsidR="000B44A7" w:rsidRPr="000B44A7" w:rsidTr="000B44A7">
        <w:trPr>
          <w:trHeight w:val="256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4A7" w:rsidRPr="000B44A7" w:rsidRDefault="000B44A7" w:rsidP="000B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000 0102 8640110001 120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597 200,00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311 988,64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285 211,36</w:t>
            </w:r>
          </w:p>
        </w:tc>
      </w:tr>
      <w:tr w:rsidR="000B44A7" w:rsidRPr="000B44A7" w:rsidTr="000B44A7">
        <w:trPr>
          <w:trHeight w:val="256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4A7" w:rsidRPr="000B44A7" w:rsidRDefault="000B44A7" w:rsidP="000B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040 0102 8640110001 121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458 700,00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234 130,01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224 569,99</w:t>
            </w:r>
          </w:p>
        </w:tc>
      </w:tr>
      <w:tr w:rsidR="000B44A7" w:rsidRPr="000B44A7" w:rsidTr="000B44A7">
        <w:trPr>
          <w:trHeight w:val="452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4A7" w:rsidRPr="000B44A7" w:rsidRDefault="000B44A7" w:rsidP="000B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040 0102 8640110001 129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138 500,00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77 858,63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60 641,37</w:t>
            </w:r>
          </w:p>
        </w:tc>
      </w:tr>
      <w:tr w:rsidR="000B44A7" w:rsidRPr="000B44A7" w:rsidTr="000B44A7">
        <w:trPr>
          <w:trHeight w:val="452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4A7" w:rsidRPr="000B44A7" w:rsidRDefault="000B44A7" w:rsidP="000B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000 0104 0000000000 000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1 805 225,98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964 665,18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840 560,80</w:t>
            </w:r>
          </w:p>
        </w:tc>
      </w:tr>
      <w:tr w:rsidR="000B44A7" w:rsidRPr="000B44A7" w:rsidTr="000B44A7">
        <w:trPr>
          <w:trHeight w:val="265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4A7" w:rsidRPr="000B44A7" w:rsidRDefault="000B44A7" w:rsidP="000B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Муниципальная программа (комплексная программа) "Совершенствование муниципального управления в муниципальном образовании </w:t>
            </w:r>
            <w:proofErr w:type="spellStart"/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Струковский</w:t>
            </w:r>
            <w:proofErr w:type="spellEnd"/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сельсовет Оренбургского района Оренбургской области на 2023-</w:t>
            </w: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2030 годы"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000 0104 8600000000 000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1 805 225,98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964 665,18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840 560,80</w:t>
            </w:r>
          </w:p>
        </w:tc>
      </w:tr>
      <w:tr w:rsidR="000B44A7" w:rsidRPr="000B44A7" w:rsidTr="000B44A7">
        <w:trPr>
          <w:trHeight w:val="256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4A7" w:rsidRPr="000B44A7" w:rsidRDefault="000B44A7" w:rsidP="000B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Комплексы процессных мероприятий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000 0104 8640000000 000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1 805 225,98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964 665,18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840 560,80</w:t>
            </w:r>
          </w:p>
        </w:tc>
      </w:tr>
      <w:tr w:rsidR="000B44A7" w:rsidRPr="000B44A7" w:rsidTr="000B44A7">
        <w:trPr>
          <w:trHeight w:val="452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4A7" w:rsidRPr="000B44A7" w:rsidRDefault="000B44A7" w:rsidP="000B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Комплекс процессных мероприятий "Обеспечение деятельности органов местного самоуправления"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000 0104 8640100000 000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1 734 054,48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923 545,18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810 509,30</w:t>
            </w:r>
          </w:p>
        </w:tc>
      </w:tr>
      <w:tr w:rsidR="000B44A7" w:rsidRPr="000B44A7" w:rsidTr="000B44A7">
        <w:trPr>
          <w:trHeight w:val="256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4A7" w:rsidRPr="000B44A7" w:rsidRDefault="000B44A7" w:rsidP="000B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администрации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000 0104 8640110002 000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1 360 454,48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725 906,04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634 548,44</w:t>
            </w:r>
          </w:p>
        </w:tc>
      </w:tr>
      <w:tr w:rsidR="000B44A7" w:rsidRPr="000B44A7" w:rsidTr="000B44A7">
        <w:trPr>
          <w:trHeight w:val="678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4A7" w:rsidRPr="000B44A7" w:rsidRDefault="000B44A7" w:rsidP="000B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000 0104 8640110002 100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1 121 958,98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596 421,56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525 537,42</w:t>
            </w:r>
          </w:p>
        </w:tc>
      </w:tr>
      <w:tr w:rsidR="000B44A7" w:rsidRPr="000B44A7" w:rsidTr="000B44A7">
        <w:trPr>
          <w:trHeight w:val="256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4A7" w:rsidRPr="000B44A7" w:rsidRDefault="000B44A7" w:rsidP="000B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000 0104 8640110002 120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1 121 958,98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596 421,56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525 537,42</w:t>
            </w:r>
          </w:p>
        </w:tc>
      </w:tr>
      <w:tr w:rsidR="000B44A7" w:rsidRPr="000B44A7" w:rsidTr="000B44A7">
        <w:trPr>
          <w:trHeight w:val="256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4A7" w:rsidRPr="000B44A7" w:rsidRDefault="000B44A7" w:rsidP="000B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040 0104 8640110002 121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839 658,98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446 732,61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392 926,37</w:t>
            </w:r>
          </w:p>
        </w:tc>
      </w:tr>
      <w:tr w:rsidR="000B44A7" w:rsidRPr="000B44A7" w:rsidTr="000B44A7">
        <w:trPr>
          <w:trHeight w:val="452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4A7" w:rsidRPr="000B44A7" w:rsidRDefault="000B44A7" w:rsidP="000B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040 0104 8640110002 129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282 300,00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149 688,95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132 611,05</w:t>
            </w:r>
          </w:p>
        </w:tc>
      </w:tr>
      <w:tr w:rsidR="000B44A7" w:rsidRPr="000B44A7" w:rsidTr="000B44A7">
        <w:trPr>
          <w:trHeight w:val="256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4A7" w:rsidRPr="000B44A7" w:rsidRDefault="000B44A7" w:rsidP="000B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000 0104 8640110002 200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238 495,50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129 484,48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109 011,02</w:t>
            </w:r>
          </w:p>
        </w:tc>
      </w:tr>
      <w:tr w:rsidR="000B44A7" w:rsidRPr="000B44A7" w:rsidTr="000B44A7">
        <w:trPr>
          <w:trHeight w:val="452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4A7" w:rsidRPr="000B44A7" w:rsidRDefault="000B44A7" w:rsidP="000B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000 0104 8640110002 240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238 495,50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129 484,48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109 011,02</w:t>
            </w:r>
          </w:p>
        </w:tc>
      </w:tr>
      <w:tr w:rsidR="000B44A7" w:rsidRPr="000B44A7" w:rsidTr="000B44A7">
        <w:trPr>
          <w:trHeight w:val="256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4A7" w:rsidRPr="000B44A7" w:rsidRDefault="000B44A7" w:rsidP="000B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040 0104 8640110002 242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188 200,00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100 293,07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87 906,93</w:t>
            </w:r>
          </w:p>
        </w:tc>
      </w:tr>
      <w:tr w:rsidR="000B44A7" w:rsidRPr="000B44A7" w:rsidTr="000B44A7">
        <w:trPr>
          <w:trHeight w:val="256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4A7" w:rsidRPr="000B44A7" w:rsidRDefault="000B44A7" w:rsidP="000B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энергетических ресурсов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040 0104 8640110002 247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50 295,50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29 191,41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21 104,09</w:t>
            </w:r>
          </w:p>
        </w:tc>
      </w:tr>
      <w:tr w:rsidR="000B44A7" w:rsidRPr="000B44A7" w:rsidTr="000B44A7">
        <w:trPr>
          <w:trHeight w:val="452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4A7" w:rsidRPr="000B44A7" w:rsidRDefault="000B44A7" w:rsidP="000B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содержание специалистов по обеспечению деятельности аппарата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000 0104 8640190002 000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373 600,00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197 639,14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175 960,86</w:t>
            </w:r>
          </w:p>
        </w:tc>
      </w:tr>
      <w:tr w:rsidR="000B44A7" w:rsidRPr="000B44A7" w:rsidTr="000B44A7">
        <w:trPr>
          <w:trHeight w:val="1131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4A7" w:rsidRPr="000B44A7" w:rsidRDefault="000B44A7" w:rsidP="000B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000 0104 8640190002 100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373 600,00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197 639,14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175 960,86</w:t>
            </w:r>
          </w:p>
        </w:tc>
      </w:tr>
      <w:tr w:rsidR="000B44A7" w:rsidRPr="000B44A7" w:rsidTr="000B44A7">
        <w:trPr>
          <w:trHeight w:val="452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4A7" w:rsidRPr="000B44A7" w:rsidRDefault="000B44A7" w:rsidP="000B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000 0104 8640190002 120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373 600,00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197 639,14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175 960,86</w:t>
            </w:r>
          </w:p>
        </w:tc>
      </w:tr>
      <w:tr w:rsidR="000B44A7" w:rsidRPr="000B44A7" w:rsidTr="000B44A7">
        <w:trPr>
          <w:trHeight w:val="452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4A7" w:rsidRPr="000B44A7" w:rsidRDefault="000B44A7" w:rsidP="000B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040 0104 8640190002 121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286 900,00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148 920,28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137 979,72</w:t>
            </w:r>
          </w:p>
        </w:tc>
      </w:tr>
      <w:tr w:rsidR="000B44A7" w:rsidRPr="000B44A7" w:rsidTr="000B44A7">
        <w:trPr>
          <w:trHeight w:val="905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4A7" w:rsidRPr="000B44A7" w:rsidRDefault="000B44A7" w:rsidP="000B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040 0104 8640190002 129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86 700,00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48 718,86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37 981,14</w:t>
            </w:r>
          </w:p>
        </w:tc>
      </w:tr>
      <w:tr w:rsidR="000B44A7" w:rsidRPr="000B44A7" w:rsidTr="000B44A7">
        <w:trPr>
          <w:trHeight w:val="407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4A7" w:rsidRPr="000B44A7" w:rsidRDefault="000B44A7" w:rsidP="000B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Комплекс процессных мероприятий "Обеспечение передачи части полномочий </w:t>
            </w: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муниципальному образованию Оренбургский район"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000 0104 8640300000 000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71 171,50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41 120,00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30 051,50</w:t>
            </w:r>
          </w:p>
        </w:tc>
      </w:tr>
      <w:tr w:rsidR="000B44A7" w:rsidRPr="000B44A7" w:rsidTr="000B44A7">
        <w:trPr>
          <w:trHeight w:val="678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4A7" w:rsidRPr="000B44A7" w:rsidRDefault="000B44A7" w:rsidP="000B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Межбюджетные</w:t>
            </w:r>
            <w:proofErr w:type="gramEnd"/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трасферты</w:t>
            </w:r>
            <w:proofErr w:type="spellEnd"/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бюджету муниципального района на осуществление полномочий в сфере муниципального земельного контроля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000 0104 8640360002 000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60 251,50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30 200,00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30 051,50</w:t>
            </w:r>
          </w:p>
        </w:tc>
      </w:tr>
      <w:tr w:rsidR="000B44A7" w:rsidRPr="000B44A7" w:rsidTr="000B44A7">
        <w:trPr>
          <w:trHeight w:val="256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4A7" w:rsidRPr="000B44A7" w:rsidRDefault="000B44A7" w:rsidP="000B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000 0104 8640360002 500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60 251,50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30 200,00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30 051,50</w:t>
            </w:r>
          </w:p>
        </w:tc>
      </w:tr>
      <w:tr w:rsidR="000B44A7" w:rsidRPr="000B44A7" w:rsidTr="000B44A7">
        <w:trPr>
          <w:trHeight w:val="256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4A7" w:rsidRPr="000B44A7" w:rsidRDefault="000B44A7" w:rsidP="000B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040 0104 8640360002 540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60 251,50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30 200,00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30 051,50</w:t>
            </w:r>
          </w:p>
        </w:tc>
      </w:tr>
      <w:tr w:rsidR="000B44A7" w:rsidRPr="000B44A7" w:rsidTr="000B44A7">
        <w:trPr>
          <w:trHeight w:val="678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4A7" w:rsidRPr="000B44A7" w:rsidRDefault="000B44A7" w:rsidP="000B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Межбюджетные </w:t>
            </w:r>
            <w:proofErr w:type="spellStart"/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трасферты</w:t>
            </w:r>
            <w:proofErr w:type="spellEnd"/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бюджету муниципального района на выполнение переданных полномочий в области градостроительной деятельности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000 0104 8640360004 000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3 720,00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3 720,00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B44A7" w:rsidRPr="000B44A7" w:rsidTr="000B44A7">
        <w:trPr>
          <w:trHeight w:val="256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4A7" w:rsidRPr="000B44A7" w:rsidRDefault="000B44A7" w:rsidP="000B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000 0104 8640360004 500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3 720,00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3 720,00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B44A7" w:rsidRPr="000B44A7" w:rsidTr="000B44A7">
        <w:trPr>
          <w:trHeight w:val="256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4A7" w:rsidRPr="000B44A7" w:rsidRDefault="000B44A7" w:rsidP="000B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040 0104 8640360004 540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3 720,00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3 720,00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B44A7" w:rsidRPr="000B44A7" w:rsidTr="000B44A7">
        <w:trPr>
          <w:trHeight w:val="1131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4A7" w:rsidRPr="000B44A7" w:rsidRDefault="000B44A7" w:rsidP="000B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Межбюджетные </w:t>
            </w:r>
            <w:proofErr w:type="spellStart"/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трасферты</w:t>
            </w:r>
            <w:proofErr w:type="spellEnd"/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бюджету муниципального района на выполнение переданных полномочий комиссии по соблюдению требований к служебному поведению муниципальных служащих и урегулированию конфликта интересов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000 0104 8640360040 000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7 200,00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7 200,00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B44A7" w:rsidRPr="000B44A7" w:rsidTr="000B44A7">
        <w:trPr>
          <w:trHeight w:val="256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4A7" w:rsidRPr="000B44A7" w:rsidRDefault="000B44A7" w:rsidP="000B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000 0104 8640360040 500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7 200,00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7 200,00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B44A7" w:rsidRPr="000B44A7" w:rsidTr="000B44A7">
        <w:trPr>
          <w:trHeight w:val="256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4A7" w:rsidRPr="000B44A7" w:rsidRDefault="000B44A7" w:rsidP="000B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040 0104 8640360040 540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7 200,00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7 200,00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B44A7" w:rsidRPr="000B44A7" w:rsidTr="000B44A7">
        <w:trPr>
          <w:trHeight w:val="678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4A7" w:rsidRPr="000B44A7" w:rsidRDefault="000B44A7" w:rsidP="000B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000 0106 0000000000 000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12 353,00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6 176,50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6 176,50</w:t>
            </w:r>
          </w:p>
        </w:tc>
      </w:tr>
      <w:tr w:rsidR="000B44A7" w:rsidRPr="000B44A7" w:rsidTr="000B44A7">
        <w:trPr>
          <w:trHeight w:val="1131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4A7" w:rsidRPr="000B44A7" w:rsidRDefault="000B44A7" w:rsidP="000B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Муниципальная программа (комплексная программа) "Совершенствование муниципального управления в муниципальном образовании </w:t>
            </w:r>
            <w:proofErr w:type="spellStart"/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Струковский</w:t>
            </w:r>
            <w:proofErr w:type="spellEnd"/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сельсовет Оренбургского района Оренбургской области на 2023-2030 годы"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000 0106 8600000000 000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12 353,00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6 176,50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6 176,50</w:t>
            </w:r>
          </w:p>
        </w:tc>
      </w:tr>
      <w:tr w:rsidR="000B44A7" w:rsidRPr="000B44A7" w:rsidTr="000B44A7">
        <w:trPr>
          <w:trHeight w:val="256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4A7" w:rsidRPr="000B44A7" w:rsidRDefault="000B44A7" w:rsidP="000B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Комплексы процессных мероприятий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000 0106 8640000000 000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12 353,00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6 176,50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6 176,50</w:t>
            </w:r>
          </w:p>
        </w:tc>
      </w:tr>
      <w:tr w:rsidR="000B44A7" w:rsidRPr="000B44A7" w:rsidTr="000B44A7">
        <w:trPr>
          <w:trHeight w:val="678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4A7" w:rsidRPr="000B44A7" w:rsidRDefault="000B44A7" w:rsidP="000B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Комплекс процессных мероприятий "Обеспечение передачи части полномочий муниципальному образованию Оренбургский район"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000 0106 8640300000 000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12 353,00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6 176,50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6 176,50</w:t>
            </w:r>
          </w:p>
        </w:tc>
      </w:tr>
      <w:tr w:rsidR="000B44A7" w:rsidRPr="000B44A7" w:rsidTr="000B44A7">
        <w:trPr>
          <w:trHeight w:val="678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4A7" w:rsidRPr="000B44A7" w:rsidRDefault="000B44A7" w:rsidP="000B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</w:t>
            </w:r>
            <w:proofErr w:type="gramEnd"/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трасферты</w:t>
            </w:r>
            <w:proofErr w:type="spellEnd"/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бюджету муниципального района на выполнение переданных полномочий внешнего муниципального финансового контроля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000 0106 8640361002 000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12 353,00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6 176,50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6 176,50</w:t>
            </w:r>
          </w:p>
        </w:tc>
      </w:tr>
      <w:tr w:rsidR="000B44A7" w:rsidRPr="000B44A7" w:rsidTr="000B44A7">
        <w:trPr>
          <w:trHeight w:val="256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4A7" w:rsidRPr="000B44A7" w:rsidRDefault="000B44A7" w:rsidP="000B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000 0106 8640361002 500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12 353,00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6 176,50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6 176,50</w:t>
            </w:r>
          </w:p>
        </w:tc>
      </w:tr>
      <w:tr w:rsidR="000B44A7" w:rsidRPr="000B44A7" w:rsidTr="000B44A7">
        <w:trPr>
          <w:trHeight w:val="256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4A7" w:rsidRPr="000B44A7" w:rsidRDefault="000B44A7" w:rsidP="000B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040 0106 8640361002 540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12 353,00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6 176,50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6 176,50</w:t>
            </w:r>
          </w:p>
        </w:tc>
      </w:tr>
      <w:tr w:rsidR="000B44A7" w:rsidRPr="000B44A7" w:rsidTr="000B44A7">
        <w:trPr>
          <w:trHeight w:val="256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4A7" w:rsidRPr="000B44A7" w:rsidRDefault="000B44A7" w:rsidP="000B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000 0113 0000000000 000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89 892,00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26 721,60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63 170,40</w:t>
            </w:r>
          </w:p>
        </w:tc>
      </w:tr>
      <w:tr w:rsidR="000B44A7" w:rsidRPr="000B44A7" w:rsidTr="000B44A7">
        <w:trPr>
          <w:trHeight w:val="265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4A7" w:rsidRPr="000B44A7" w:rsidRDefault="000B44A7" w:rsidP="000B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Муниципальная программа (комплексная программа) "Совершенствование муниципального управления в муниципальном образовании Сельсовет </w:t>
            </w:r>
            <w:proofErr w:type="spellStart"/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сельсовет</w:t>
            </w:r>
            <w:proofErr w:type="spellEnd"/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Оренбургского района Оренбургской области на 2023-</w:t>
            </w: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2030 годы"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000 0113 8600000000 000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89 892,00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26 721,60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63 170,40</w:t>
            </w:r>
          </w:p>
        </w:tc>
      </w:tr>
      <w:tr w:rsidR="000B44A7" w:rsidRPr="000B44A7" w:rsidTr="000B44A7">
        <w:trPr>
          <w:trHeight w:val="256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4A7" w:rsidRPr="000B44A7" w:rsidRDefault="000B44A7" w:rsidP="000B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Комплексы процессных мероприятий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000 0113 8640000000 000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89 892,00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26 721,60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63 170,40</w:t>
            </w:r>
          </w:p>
        </w:tc>
      </w:tr>
      <w:tr w:rsidR="000B44A7" w:rsidRPr="000B44A7" w:rsidTr="000B44A7">
        <w:trPr>
          <w:trHeight w:val="452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4A7" w:rsidRPr="000B44A7" w:rsidRDefault="000B44A7" w:rsidP="000B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Комплекс процессных мероприятий "Обеспечение деятельности органов местного самоуправления"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000 0113 8640100000 000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89 892,00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26 721,60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63 170,40</w:t>
            </w:r>
          </w:p>
        </w:tc>
      </w:tr>
      <w:tr w:rsidR="000B44A7" w:rsidRPr="000B44A7" w:rsidTr="000B44A7">
        <w:trPr>
          <w:trHeight w:val="256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4A7" w:rsidRPr="000B44A7" w:rsidRDefault="000B44A7" w:rsidP="000B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членских взносов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000 0113 8640190004 000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3 392,00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3 392,00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B44A7" w:rsidRPr="000B44A7" w:rsidTr="000B44A7">
        <w:trPr>
          <w:trHeight w:val="256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4A7" w:rsidRPr="000B44A7" w:rsidRDefault="000B44A7" w:rsidP="000B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000 0113 8640190004 800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3 392,00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3 392,00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B44A7" w:rsidRPr="000B44A7" w:rsidTr="000B44A7">
        <w:trPr>
          <w:trHeight w:val="256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4A7" w:rsidRPr="000B44A7" w:rsidRDefault="000B44A7" w:rsidP="000B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000 0113 8640190004 850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3 392,00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3 392,00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B44A7" w:rsidRPr="000B44A7" w:rsidTr="000B44A7">
        <w:trPr>
          <w:trHeight w:val="256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4A7" w:rsidRPr="000B44A7" w:rsidRDefault="000B44A7" w:rsidP="000B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иных платежей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040 0113 8640190004 853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3 392,00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3 392,00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B44A7" w:rsidRPr="000B44A7" w:rsidTr="000B44A7">
        <w:trPr>
          <w:trHeight w:val="256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4A7" w:rsidRPr="000B44A7" w:rsidRDefault="000B44A7" w:rsidP="000B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000 0113 8640190009 000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59 500,00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2 102,50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57 397,50</w:t>
            </w:r>
          </w:p>
        </w:tc>
      </w:tr>
      <w:tr w:rsidR="000B44A7" w:rsidRPr="000B44A7" w:rsidTr="000B44A7">
        <w:trPr>
          <w:trHeight w:val="256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4A7" w:rsidRPr="000B44A7" w:rsidRDefault="000B44A7" w:rsidP="000B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000 0113 8640190009 800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59 500,00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2 102,50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57 397,50</w:t>
            </w:r>
          </w:p>
        </w:tc>
      </w:tr>
      <w:tr w:rsidR="000B44A7" w:rsidRPr="000B44A7" w:rsidTr="000B44A7">
        <w:trPr>
          <w:trHeight w:val="256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4A7" w:rsidRPr="000B44A7" w:rsidRDefault="000B44A7" w:rsidP="000B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000 0113 8640190009 850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59 500,00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2 102,50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57 397,50</w:t>
            </w:r>
          </w:p>
        </w:tc>
      </w:tr>
      <w:tr w:rsidR="000B44A7" w:rsidRPr="000B44A7" w:rsidTr="000B44A7">
        <w:trPr>
          <w:trHeight w:val="256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4A7" w:rsidRPr="000B44A7" w:rsidRDefault="000B44A7" w:rsidP="000B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иных платежей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040 0113 8640190009 853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59 500,00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2 102,50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57 397,50</w:t>
            </w:r>
          </w:p>
        </w:tc>
      </w:tr>
      <w:tr w:rsidR="000B44A7" w:rsidRPr="000B44A7" w:rsidTr="000B44A7">
        <w:trPr>
          <w:trHeight w:val="256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4A7" w:rsidRPr="000B44A7" w:rsidRDefault="000B44A7" w:rsidP="000B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Выполнение других общегосударственных вопросов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000 0113 8640190010 000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22 000,00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19 427,10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2 572,90</w:t>
            </w:r>
          </w:p>
        </w:tc>
      </w:tr>
      <w:tr w:rsidR="000B44A7" w:rsidRPr="000B44A7" w:rsidTr="000B44A7">
        <w:trPr>
          <w:trHeight w:val="452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4A7" w:rsidRPr="000B44A7" w:rsidRDefault="000B44A7" w:rsidP="000B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000 0113 8640190010 200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22 000,00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19 427,10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2 572,90</w:t>
            </w:r>
          </w:p>
        </w:tc>
      </w:tr>
      <w:tr w:rsidR="000B44A7" w:rsidRPr="000B44A7" w:rsidTr="000B44A7">
        <w:trPr>
          <w:trHeight w:val="452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4A7" w:rsidRPr="000B44A7" w:rsidRDefault="000B44A7" w:rsidP="000B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000 0113 8640190010 240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22 000,00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19 427,10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2 572,90</w:t>
            </w:r>
          </w:p>
        </w:tc>
      </w:tr>
      <w:tr w:rsidR="000B44A7" w:rsidRPr="000B44A7" w:rsidTr="000B44A7">
        <w:trPr>
          <w:trHeight w:val="256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4A7" w:rsidRPr="000B44A7" w:rsidRDefault="000B44A7" w:rsidP="000B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040 0113 8640190010 244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22 000,00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19 427,10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2 572,90</w:t>
            </w:r>
          </w:p>
        </w:tc>
      </w:tr>
      <w:tr w:rsidR="000B44A7" w:rsidRPr="000B44A7" w:rsidTr="000B44A7">
        <w:trPr>
          <w:trHeight w:val="256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4A7" w:rsidRPr="000B44A7" w:rsidRDefault="000B44A7" w:rsidP="000B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муниципального имущества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000 0113 8640195555 000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3 000,00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1 800,00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1 200,00</w:t>
            </w:r>
          </w:p>
        </w:tc>
      </w:tr>
      <w:tr w:rsidR="000B44A7" w:rsidRPr="000B44A7" w:rsidTr="000B44A7">
        <w:trPr>
          <w:trHeight w:val="256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4A7" w:rsidRPr="000B44A7" w:rsidRDefault="000B44A7" w:rsidP="000B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000 0113 8640195555 800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3 000,00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1 800,00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1 200,00</w:t>
            </w:r>
          </w:p>
        </w:tc>
      </w:tr>
      <w:tr w:rsidR="000B44A7" w:rsidRPr="000B44A7" w:rsidTr="000B44A7">
        <w:trPr>
          <w:trHeight w:val="256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4A7" w:rsidRPr="000B44A7" w:rsidRDefault="000B44A7" w:rsidP="000B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000 0113 8640195555 850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3 000,00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1 800,00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1 200,00</w:t>
            </w:r>
          </w:p>
        </w:tc>
      </w:tr>
      <w:tr w:rsidR="000B44A7" w:rsidRPr="000B44A7" w:rsidTr="000B44A7">
        <w:trPr>
          <w:trHeight w:val="452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4A7" w:rsidRPr="000B44A7" w:rsidRDefault="000B44A7" w:rsidP="000B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040 0113 8640195555 851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3 000,00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1 800,00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1 200,00</w:t>
            </w:r>
          </w:p>
        </w:tc>
      </w:tr>
      <w:tr w:rsidR="000B44A7" w:rsidRPr="000B44A7" w:rsidTr="000B44A7">
        <w:trPr>
          <w:trHeight w:val="256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4A7" w:rsidRPr="000B44A7" w:rsidRDefault="000B44A7" w:rsidP="000B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Исполнение судебных актов и мировых соглашений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000 0113 8640199999 000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2 000,00</w:t>
            </w:r>
          </w:p>
        </w:tc>
      </w:tr>
      <w:tr w:rsidR="000B44A7" w:rsidRPr="000B44A7" w:rsidTr="000B44A7">
        <w:trPr>
          <w:trHeight w:val="256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4A7" w:rsidRPr="000B44A7" w:rsidRDefault="000B44A7" w:rsidP="000B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000 0113 8640199999 800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2 000,00</w:t>
            </w:r>
          </w:p>
        </w:tc>
      </w:tr>
      <w:tr w:rsidR="000B44A7" w:rsidRPr="000B44A7" w:rsidTr="000B44A7">
        <w:trPr>
          <w:trHeight w:val="256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4A7" w:rsidRPr="000B44A7" w:rsidRDefault="000B44A7" w:rsidP="000B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Исполнение судебных актов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000 0113 8640199999 830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2 000,00</w:t>
            </w:r>
          </w:p>
        </w:tc>
      </w:tr>
      <w:tr w:rsidR="000B44A7" w:rsidRPr="000B44A7" w:rsidTr="000B44A7">
        <w:trPr>
          <w:trHeight w:val="678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4A7" w:rsidRPr="000B44A7" w:rsidRDefault="000B44A7" w:rsidP="000B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040 0113 8640199999 831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2 000,00</w:t>
            </w:r>
          </w:p>
        </w:tc>
      </w:tr>
      <w:tr w:rsidR="000B44A7" w:rsidRPr="000B44A7" w:rsidTr="000B44A7">
        <w:trPr>
          <w:trHeight w:val="256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4A7" w:rsidRPr="000B44A7" w:rsidRDefault="000B44A7" w:rsidP="000B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000 0200 0000000000 000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154 200,00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77 061,03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77 138,97</w:t>
            </w:r>
          </w:p>
        </w:tc>
      </w:tr>
      <w:tr w:rsidR="000B44A7" w:rsidRPr="000B44A7" w:rsidTr="000B44A7">
        <w:trPr>
          <w:trHeight w:val="256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4A7" w:rsidRPr="000B44A7" w:rsidRDefault="000B44A7" w:rsidP="000B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000 0203 0000000000 000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154 200,00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77 061,03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77 138,97</w:t>
            </w:r>
          </w:p>
        </w:tc>
      </w:tr>
      <w:tr w:rsidR="000B44A7" w:rsidRPr="000B44A7" w:rsidTr="000B44A7">
        <w:trPr>
          <w:trHeight w:val="1131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4A7" w:rsidRPr="000B44A7" w:rsidRDefault="000B44A7" w:rsidP="000B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Муниципальная программа (комплексная программа) "Совершенствование муниципального управления в муниципальном образовании </w:t>
            </w:r>
            <w:proofErr w:type="spellStart"/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Струковский</w:t>
            </w:r>
            <w:proofErr w:type="spellEnd"/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сельсовет Оренбургского района Оренбургской области на 2023-2030 годы"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000 0203 8600000000 000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154 200,00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77 061,03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77 138,97</w:t>
            </w:r>
          </w:p>
        </w:tc>
      </w:tr>
      <w:tr w:rsidR="000B44A7" w:rsidRPr="000B44A7" w:rsidTr="000B44A7">
        <w:trPr>
          <w:trHeight w:val="256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4A7" w:rsidRPr="000B44A7" w:rsidRDefault="000B44A7" w:rsidP="000B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Комплексы процессных мероприятий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000 0203 8640000000 000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154 200,00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77 061,03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77 138,97</w:t>
            </w:r>
          </w:p>
        </w:tc>
      </w:tr>
      <w:tr w:rsidR="000B44A7" w:rsidRPr="000B44A7" w:rsidTr="000B44A7">
        <w:trPr>
          <w:trHeight w:val="452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4A7" w:rsidRPr="000B44A7" w:rsidRDefault="000B44A7" w:rsidP="000B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Комплекс процессных мероприятий "Обеспечение деятельности органов местного самоуправления"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000 0203 8640100000 000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154 200,00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77 061,03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77 138,97</w:t>
            </w:r>
          </w:p>
        </w:tc>
      </w:tr>
      <w:tr w:rsidR="000B44A7" w:rsidRPr="000B44A7" w:rsidTr="000B44A7">
        <w:trPr>
          <w:trHeight w:val="407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4A7" w:rsidRPr="000B44A7" w:rsidRDefault="000B44A7" w:rsidP="000B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Осуществление первичного воинского учета органами местного самоуправления </w:t>
            </w: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поселений, муниципальных и городских округов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000 0203 8640151180 000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154 200,00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77 061,03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77 138,97</w:t>
            </w:r>
          </w:p>
        </w:tc>
      </w:tr>
      <w:tr w:rsidR="000B44A7" w:rsidRPr="000B44A7" w:rsidTr="000B44A7">
        <w:trPr>
          <w:trHeight w:val="1131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4A7" w:rsidRPr="000B44A7" w:rsidRDefault="000B44A7" w:rsidP="000B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000 0203 8640151180 100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138 300,00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70 537,33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67 762,67</w:t>
            </w:r>
          </w:p>
        </w:tc>
      </w:tr>
      <w:tr w:rsidR="000B44A7" w:rsidRPr="000B44A7" w:rsidTr="000B44A7">
        <w:trPr>
          <w:trHeight w:val="452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4A7" w:rsidRPr="000B44A7" w:rsidRDefault="000B44A7" w:rsidP="000B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000 0203 8640151180 120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138 300,00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70 537,33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67 762,67</w:t>
            </w:r>
          </w:p>
        </w:tc>
      </w:tr>
      <w:tr w:rsidR="000B44A7" w:rsidRPr="000B44A7" w:rsidTr="000B44A7">
        <w:trPr>
          <w:trHeight w:val="452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4A7" w:rsidRPr="000B44A7" w:rsidRDefault="000B44A7" w:rsidP="000B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040 0203 8640151180 121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106 200,00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54 203,25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51 996,75</w:t>
            </w:r>
          </w:p>
        </w:tc>
      </w:tr>
      <w:tr w:rsidR="000B44A7" w:rsidRPr="000B44A7" w:rsidTr="000B44A7">
        <w:trPr>
          <w:trHeight w:val="905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4A7" w:rsidRPr="000B44A7" w:rsidRDefault="000B44A7" w:rsidP="000B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040 0203 8640151180 129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32 100,00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16 334,08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15 765,92</w:t>
            </w:r>
          </w:p>
        </w:tc>
      </w:tr>
      <w:tr w:rsidR="000B44A7" w:rsidRPr="000B44A7" w:rsidTr="000B44A7">
        <w:trPr>
          <w:trHeight w:val="452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4A7" w:rsidRPr="000B44A7" w:rsidRDefault="000B44A7" w:rsidP="000B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000 0203 8640151180 200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15 900,00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6 523,70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9 376,30</w:t>
            </w:r>
          </w:p>
        </w:tc>
      </w:tr>
      <w:tr w:rsidR="000B44A7" w:rsidRPr="000B44A7" w:rsidTr="000B44A7">
        <w:trPr>
          <w:trHeight w:val="452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4A7" w:rsidRPr="000B44A7" w:rsidRDefault="000B44A7" w:rsidP="000B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000 0203 8640151180 240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15 900,00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6 523,70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9 376,30</w:t>
            </w:r>
          </w:p>
        </w:tc>
      </w:tr>
      <w:tr w:rsidR="000B44A7" w:rsidRPr="000B44A7" w:rsidTr="000B44A7">
        <w:trPr>
          <w:trHeight w:val="452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4A7" w:rsidRPr="000B44A7" w:rsidRDefault="000B44A7" w:rsidP="000B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040 0203 8640151180 242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1 450,00</w:t>
            </w:r>
          </w:p>
        </w:tc>
      </w:tr>
      <w:tr w:rsidR="000B44A7" w:rsidRPr="000B44A7" w:rsidTr="000B44A7">
        <w:trPr>
          <w:trHeight w:val="256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4A7" w:rsidRPr="000B44A7" w:rsidRDefault="000B44A7" w:rsidP="000B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040 0203 8640151180 244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13 900,00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5 973,70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7 926,30</w:t>
            </w:r>
          </w:p>
        </w:tc>
      </w:tr>
      <w:tr w:rsidR="000B44A7" w:rsidRPr="000B44A7" w:rsidTr="000B44A7">
        <w:trPr>
          <w:trHeight w:val="256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4A7" w:rsidRPr="000B44A7" w:rsidRDefault="000B44A7" w:rsidP="000B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000 0400 0000000000 000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998 576,63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399 364,02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599 212,61</w:t>
            </w:r>
          </w:p>
        </w:tc>
      </w:tr>
      <w:tr w:rsidR="000B44A7" w:rsidRPr="000B44A7" w:rsidTr="000B44A7">
        <w:trPr>
          <w:trHeight w:val="256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4A7" w:rsidRPr="000B44A7" w:rsidRDefault="000B44A7" w:rsidP="000B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000 0409 0000000000 000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998 576,63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399 364,02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599 212,61</w:t>
            </w:r>
          </w:p>
        </w:tc>
      </w:tr>
      <w:tr w:rsidR="000B44A7" w:rsidRPr="000B44A7" w:rsidTr="000B44A7">
        <w:trPr>
          <w:trHeight w:val="1131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4A7" w:rsidRPr="000B44A7" w:rsidRDefault="000B44A7" w:rsidP="000B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Муниципальная программа (комплексная программа) "Комплексное развитие сельской территории муниципального образования </w:t>
            </w:r>
            <w:proofErr w:type="spellStart"/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Струковский</w:t>
            </w:r>
            <w:proofErr w:type="spellEnd"/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сельсовет Оренбургского района Оренбургской области на 2023-2030 годы"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000 0409 8500000000 000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998 576,63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399 364,02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599 212,61</w:t>
            </w:r>
          </w:p>
        </w:tc>
      </w:tr>
      <w:tr w:rsidR="000B44A7" w:rsidRPr="000B44A7" w:rsidTr="000B44A7">
        <w:trPr>
          <w:trHeight w:val="256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4A7" w:rsidRPr="000B44A7" w:rsidRDefault="000B44A7" w:rsidP="000B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Комплексы процессных мероприятий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000 0409 8540000000 000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998 576,63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399 364,02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599 212,61</w:t>
            </w:r>
          </w:p>
        </w:tc>
      </w:tr>
      <w:tr w:rsidR="000B44A7" w:rsidRPr="000B44A7" w:rsidTr="000B44A7">
        <w:trPr>
          <w:trHeight w:val="452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4A7" w:rsidRPr="000B44A7" w:rsidRDefault="000B44A7" w:rsidP="000B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Комплекс процессных мероприятий "Развитие дорожного хозяйства"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000 0409 8540200000 000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729 998,47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235 707,72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494 290,75</w:t>
            </w:r>
          </w:p>
        </w:tc>
      </w:tr>
      <w:tr w:rsidR="000B44A7" w:rsidRPr="000B44A7" w:rsidTr="000B44A7">
        <w:trPr>
          <w:trHeight w:val="452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4A7" w:rsidRPr="000B44A7" w:rsidRDefault="000B44A7" w:rsidP="000B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сети автомобильных дорог общего пользования местного значения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000 0409 8540290050 000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729 998,47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235 707,72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494 290,75</w:t>
            </w:r>
          </w:p>
        </w:tc>
      </w:tr>
      <w:tr w:rsidR="000B44A7" w:rsidRPr="000B44A7" w:rsidTr="000B44A7">
        <w:trPr>
          <w:trHeight w:val="452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4A7" w:rsidRPr="000B44A7" w:rsidRDefault="000B44A7" w:rsidP="000B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000 0409 8540290050 200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729 998,47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235 707,72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494 290,75</w:t>
            </w:r>
          </w:p>
        </w:tc>
      </w:tr>
      <w:tr w:rsidR="000B44A7" w:rsidRPr="000B44A7" w:rsidTr="000B44A7">
        <w:trPr>
          <w:trHeight w:val="452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4A7" w:rsidRPr="000B44A7" w:rsidRDefault="000B44A7" w:rsidP="000B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000 0409 8540290050 240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729 998,47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235 707,72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494 290,75</w:t>
            </w:r>
          </w:p>
        </w:tc>
      </w:tr>
      <w:tr w:rsidR="000B44A7" w:rsidRPr="000B44A7" w:rsidTr="000B44A7">
        <w:trPr>
          <w:trHeight w:val="256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4A7" w:rsidRPr="000B44A7" w:rsidRDefault="000B44A7" w:rsidP="000B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040 0409 8540290050 244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729 998,47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235 707,72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494 290,75</w:t>
            </w:r>
          </w:p>
        </w:tc>
      </w:tr>
      <w:tr w:rsidR="000B44A7" w:rsidRPr="000B44A7" w:rsidTr="000B44A7">
        <w:trPr>
          <w:trHeight w:val="452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4A7" w:rsidRPr="000B44A7" w:rsidRDefault="000B44A7" w:rsidP="000B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Комплекс процессных мероприятий "Озеленение территории и освещение улиц"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000 0409 8540600000 000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268 578,16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163 656,30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104 921,86</w:t>
            </w:r>
          </w:p>
        </w:tc>
      </w:tr>
      <w:tr w:rsidR="000B44A7" w:rsidRPr="000B44A7" w:rsidTr="000B44A7">
        <w:trPr>
          <w:trHeight w:val="256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4A7" w:rsidRPr="000B44A7" w:rsidRDefault="000B44A7" w:rsidP="000B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Освещение улиц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000 0409 8540690038 000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268 578,16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163 656,30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104 921,86</w:t>
            </w:r>
          </w:p>
        </w:tc>
      </w:tr>
      <w:tr w:rsidR="000B44A7" w:rsidRPr="000B44A7" w:rsidTr="000B44A7">
        <w:trPr>
          <w:trHeight w:val="452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4A7" w:rsidRPr="000B44A7" w:rsidRDefault="000B44A7" w:rsidP="000B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000 0409 8540690038 200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268 578,16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163 656,30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104 921,86</w:t>
            </w:r>
          </w:p>
        </w:tc>
      </w:tr>
      <w:tr w:rsidR="000B44A7" w:rsidRPr="000B44A7" w:rsidTr="000B44A7">
        <w:trPr>
          <w:trHeight w:val="452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4A7" w:rsidRPr="000B44A7" w:rsidRDefault="000B44A7" w:rsidP="000B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000 0409 8540690038 240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268 578,16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163 656,30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104 921,86</w:t>
            </w:r>
          </w:p>
        </w:tc>
      </w:tr>
      <w:tr w:rsidR="000B44A7" w:rsidRPr="000B44A7" w:rsidTr="000B44A7">
        <w:trPr>
          <w:trHeight w:val="256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4A7" w:rsidRPr="000B44A7" w:rsidRDefault="000B44A7" w:rsidP="000B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040 0409 8540690038 244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18 578,16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4 644,54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13 933,62</w:t>
            </w:r>
          </w:p>
        </w:tc>
      </w:tr>
      <w:tr w:rsidR="000B44A7" w:rsidRPr="000B44A7" w:rsidTr="000B44A7">
        <w:trPr>
          <w:trHeight w:val="256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4A7" w:rsidRPr="000B44A7" w:rsidRDefault="000B44A7" w:rsidP="000B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энергетических ресурсов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040 0409 8540690038 247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250 000,00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159 011,76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90 988,24</w:t>
            </w:r>
          </w:p>
        </w:tc>
      </w:tr>
      <w:tr w:rsidR="000B44A7" w:rsidRPr="000B44A7" w:rsidTr="000B44A7">
        <w:trPr>
          <w:trHeight w:val="256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4A7" w:rsidRPr="000B44A7" w:rsidRDefault="000B44A7" w:rsidP="000B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000 0800 0000000000 000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1 627 700,00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702 450,00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925 250,00</w:t>
            </w:r>
          </w:p>
        </w:tc>
      </w:tr>
      <w:tr w:rsidR="000B44A7" w:rsidRPr="000B44A7" w:rsidTr="000B44A7">
        <w:trPr>
          <w:trHeight w:val="256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4A7" w:rsidRPr="000B44A7" w:rsidRDefault="000B44A7" w:rsidP="000B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000 0801 0000000000 000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1 627 700,00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702 450,00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925 250,00</w:t>
            </w:r>
          </w:p>
        </w:tc>
      </w:tr>
      <w:tr w:rsidR="000B44A7" w:rsidRPr="000B44A7" w:rsidTr="000B44A7">
        <w:trPr>
          <w:trHeight w:val="905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4A7" w:rsidRPr="000B44A7" w:rsidRDefault="000B44A7" w:rsidP="000B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Муниципальная программа (комплексная программа) "Развитие культуры села муниципального образования </w:t>
            </w:r>
            <w:proofErr w:type="spellStart"/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Струковского</w:t>
            </w:r>
            <w:proofErr w:type="spellEnd"/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сельсовета Оренбургского района Оренбургской области на 2023-2030 годы"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000 0801 8100000000 000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1 627 700,00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702 450,00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925 250,00</w:t>
            </w:r>
          </w:p>
        </w:tc>
      </w:tr>
      <w:tr w:rsidR="000B44A7" w:rsidRPr="000B44A7" w:rsidTr="000B44A7">
        <w:trPr>
          <w:trHeight w:val="256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4A7" w:rsidRPr="000B44A7" w:rsidRDefault="000B44A7" w:rsidP="000B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Комплексы процессных мероприятий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000 0801 8140000000 000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1 627 700,00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702 450,00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925 250,00</w:t>
            </w:r>
          </w:p>
        </w:tc>
      </w:tr>
      <w:tr w:rsidR="000B44A7" w:rsidRPr="000B44A7" w:rsidTr="000B44A7">
        <w:trPr>
          <w:trHeight w:val="452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4A7" w:rsidRPr="000B44A7" w:rsidRDefault="000B44A7" w:rsidP="000B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Комплекс процессных мероприятий "Развитие библиотечного дела"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000 0801 8140100000 000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220 700,00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110 350,00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110 350,00</w:t>
            </w:r>
          </w:p>
        </w:tc>
      </w:tr>
      <w:tr w:rsidR="000B44A7" w:rsidRPr="000B44A7" w:rsidTr="000B44A7">
        <w:trPr>
          <w:trHeight w:val="256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4A7" w:rsidRPr="000B44A7" w:rsidRDefault="000B44A7" w:rsidP="000B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библиотечного дела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000 0801 8140170005 000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220 700,00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110 350,00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110 350,00</w:t>
            </w:r>
          </w:p>
        </w:tc>
      </w:tr>
      <w:tr w:rsidR="000B44A7" w:rsidRPr="000B44A7" w:rsidTr="000B44A7">
        <w:trPr>
          <w:trHeight w:val="452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4A7" w:rsidRPr="000B44A7" w:rsidRDefault="000B44A7" w:rsidP="000B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000 0801 8140170005 600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220 700,00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110 350,00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110 350,00</w:t>
            </w:r>
          </w:p>
        </w:tc>
      </w:tr>
      <w:tr w:rsidR="000B44A7" w:rsidRPr="000B44A7" w:rsidTr="000B44A7">
        <w:trPr>
          <w:trHeight w:val="256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4A7" w:rsidRPr="000B44A7" w:rsidRDefault="000B44A7" w:rsidP="000B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000 0801 8140170005 610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220 700,00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110 350,00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110 350,00</w:t>
            </w:r>
          </w:p>
        </w:tc>
      </w:tr>
      <w:tr w:rsidR="000B44A7" w:rsidRPr="000B44A7" w:rsidTr="000B44A7">
        <w:trPr>
          <w:trHeight w:val="905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4A7" w:rsidRPr="000B44A7" w:rsidRDefault="000B44A7" w:rsidP="000B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040 0801 8140170005 611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220 700,00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110 350,00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110 350,00</w:t>
            </w:r>
          </w:p>
        </w:tc>
      </w:tr>
      <w:tr w:rsidR="000B44A7" w:rsidRPr="000B44A7" w:rsidTr="000B44A7">
        <w:trPr>
          <w:trHeight w:val="452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4A7" w:rsidRPr="000B44A7" w:rsidRDefault="000B44A7" w:rsidP="000B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Комплекс процессных мероприятий "Сохранение и развитие культуры"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000 0801 8140200000 000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1 407 000,00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592 100,00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814 900,00</w:t>
            </w:r>
          </w:p>
        </w:tc>
      </w:tr>
      <w:tr w:rsidR="000B44A7" w:rsidRPr="000B44A7" w:rsidTr="000B44A7">
        <w:trPr>
          <w:trHeight w:val="678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4A7" w:rsidRPr="000B44A7" w:rsidRDefault="000B44A7" w:rsidP="000B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Расходы на повышение </w:t>
            </w:r>
            <w:proofErr w:type="gramStart"/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оплаты труда работников муниципальных учреждений культуры</w:t>
            </w:r>
            <w:proofErr w:type="gramEnd"/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педагогических работников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000 0801 8140267777 000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331 000,00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166 200,00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164 800,00</w:t>
            </w:r>
          </w:p>
        </w:tc>
      </w:tr>
      <w:tr w:rsidR="000B44A7" w:rsidRPr="000B44A7" w:rsidTr="000B44A7">
        <w:trPr>
          <w:trHeight w:val="452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4A7" w:rsidRPr="000B44A7" w:rsidRDefault="000B44A7" w:rsidP="000B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000 0801 8140267777 600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331 000,00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166 200,00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164 800,00</w:t>
            </w:r>
          </w:p>
        </w:tc>
      </w:tr>
      <w:tr w:rsidR="000B44A7" w:rsidRPr="000B44A7" w:rsidTr="000B44A7">
        <w:trPr>
          <w:trHeight w:val="256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4A7" w:rsidRPr="000B44A7" w:rsidRDefault="000B44A7" w:rsidP="000B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000 0801 8140267777 610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331 000,00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166 200,00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164 800,00</w:t>
            </w:r>
          </w:p>
        </w:tc>
      </w:tr>
      <w:tr w:rsidR="000B44A7" w:rsidRPr="000B44A7" w:rsidTr="000B44A7">
        <w:trPr>
          <w:trHeight w:val="905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4A7" w:rsidRPr="000B44A7" w:rsidRDefault="000B44A7" w:rsidP="000B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040 0801 8140267777 611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331 000,00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166 200,00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164 800,00</w:t>
            </w:r>
          </w:p>
        </w:tc>
      </w:tr>
      <w:tr w:rsidR="000B44A7" w:rsidRPr="000B44A7" w:rsidTr="000B44A7">
        <w:trPr>
          <w:trHeight w:val="256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4A7" w:rsidRPr="000B44A7" w:rsidRDefault="000B44A7" w:rsidP="000B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Сохранение и развитие культуры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000 0801 8140270011 000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1 049 600,00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413 700,00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635 900,00</w:t>
            </w:r>
          </w:p>
        </w:tc>
      </w:tr>
      <w:tr w:rsidR="000B44A7" w:rsidRPr="000B44A7" w:rsidTr="000B44A7">
        <w:trPr>
          <w:trHeight w:val="452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4A7" w:rsidRPr="000B44A7" w:rsidRDefault="000B44A7" w:rsidP="000B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000 0801 8140270011 600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1 049 600,00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413 700,00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635 900,00</w:t>
            </w:r>
          </w:p>
        </w:tc>
      </w:tr>
      <w:tr w:rsidR="000B44A7" w:rsidRPr="000B44A7" w:rsidTr="000B44A7">
        <w:trPr>
          <w:trHeight w:val="256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4A7" w:rsidRPr="000B44A7" w:rsidRDefault="000B44A7" w:rsidP="000B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Субсидии бюджетным </w:t>
            </w: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учреждениям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000 0801 8140270011 610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1 049 600,00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413 700,00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635 900,00</w:t>
            </w:r>
          </w:p>
        </w:tc>
      </w:tr>
      <w:tr w:rsidR="000B44A7" w:rsidRPr="000B44A7" w:rsidTr="000B44A7">
        <w:trPr>
          <w:trHeight w:val="905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4A7" w:rsidRPr="000B44A7" w:rsidRDefault="000B44A7" w:rsidP="000B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040 0801 8140270011 611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1 049 600,00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413 700,00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635 900,00</w:t>
            </w:r>
          </w:p>
        </w:tc>
      </w:tr>
      <w:tr w:rsidR="000B44A7" w:rsidRPr="000B44A7" w:rsidTr="000B44A7">
        <w:trPr>
          <w:trHeight w:val="678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4A7" w:rsidRPr="000B44A7" w:rsidRDefault="000B44A7" w:rsidP="000B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Финансовое обеспечение </w:t>
            </w:r>
            <w:proofErr w:type="gramStart"/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повышения оплаты труда отдельных категорий работников муниципальных учреждений</w:t>
            </w:r>
            <w:proofErr w:type="gramEnd"/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000 0801 8140271111 000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26 000,00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12 000,00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14 000,00</w:t>
            </w:r>
          </w:p>
        </w:tc>
      </w:tr>
      <w:tr w:rsidR="000B44A7" w:rsidRPr="000B44A7" w:rsidTr="000B44A7">
        <w:trPr>
          <w:trHeight w:val="452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4A7" w:rsidRPr="000B44A7" w:rsidRDefault="000B44A7" w:rsidP="000B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000 0801 8140271111 600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26 000,00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12 000,00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14 000,00</w:t>
            </w:r>
          </w:p>
        </w:tc>
      </w:tr>
      <w:tr w:rsidR="000B44A7" w:rsidRPr="000B44A7" w:rsidTr="000B44A7">
        <w:trPr>
          <w:trHeight w:val="256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4A7" w:rsidRPr="000B44A7" w:rsidRDefault="000B44A7" w:rsidP="000B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000 0801 8140271111 610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26 000,00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12 000,00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14 000,00</w:t>
            </w:r>
          </w:p>
        </w:tc>
      </w:tr>
      <w:tr w:rsidR="000B44A7" w:rsidRPr="000B44A7" w:rsidTr="000B44A7">
        <w:trPr>
          <w:trHeight w:val="905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4A7" w:rsidRPr="000B44A7" w:rsidRDefault="000B44A7" w:rsidP="000B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040 0801 8140271111 611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26 000,00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12 000,00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14 000,00</w:t>
            </w:r>
          </w:p>
        </w:tc>
      </w:tr>
      <w:tr w:rsidR="000B44A7" w:rsidRPr="000B44A7" w:rsidTr="000B44A7">
        <w:trPr>
          <w:trHeight w:val="256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4A7" w:rsidRPr="000B44A7" w:rsidRDefault="000B44A7" w:rsidP="000B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муниципального имущества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000 0801 8140295555 000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200,00</w:t>
            </w:r>
          </w:p>
        </w:tc>
      </w:tr>
      <w:tr w:rsidR="000B44A7" w:rsidRPr="000B44A7" w:rsidTr="000B44A7">
        <w:trPr>
          <w:trHeight w:val="452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4A7" w:rsidRPr="000B44A7" w:rsidRDefault="000B44A7" w:rsidP="000B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000 0801 8140295555 600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200,00</w:t>
            </w:r>
          </w:p>
        </w:tc>
      </w:tr>
      <w:tr w:rsidR="000B44A7" w:rsidRPr="000B44A7" w:rsidTr="000B44A7">
        <w:trPr>
          <w:trHeight w:val="256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4A7" w:rsidRPr="000B44A7" w:rsidRDefault="000B44A7" w:rsidP="000B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000 0801 8140295555 610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200,00</w:t>
            </w:r>
          </w:p>
        </w:tc>
      </w:tr>
      <w:tr w:rsidR="000B44A7" w:rsidRPr="000B44A7" w:rsidTr="000B44A7">
        <w:trPr>
          <w:trHeight w:val="905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4A7" w:rsidRPr="000B44A7" w:rsidRDefault="000B44A7" w:rsidP="000B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040 0801 8140295555 611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200,00</w:t>
            </w:r>
          </w:p>
        </w:tc>
      </w:tr>
      <w:tr w:rsidR="000B44A7" w:rsidRPr="000B44A7" w:rsidTr="000B44A7">
        <w:trPr>
          <w:trHeight w:val="256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4A7" w:rsidRPr="000B44A7" w:rsidRDefault="000B44A7" w:rsidP="000B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Результат исполнения бюджета (дефицит/профицит)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-204 195,61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-129 856,74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</w:tr>
    </w:tbl>
    <w:p w:rsidR="00E02BC1" w:rsidRDefault="00E02BC1"/>
    <w:p w:rsidR="00E02BC1" w:rsidRDefault="00E02BC1"/>
    <w:p w:rsidR="00E02BC1" w:rsidRDefault="00E02BC1"/>
    <w:p w:rsidR="00E02BC1" w:rsidRDefault="00E02BC1"/>
    <w:p w:rsidR="00E02BC1" w:rsidRDefault="00E02BC1"/>
    <w:p w:rsidR="00E02BC1" w:rsidRDefault="00E02BC1"/>
    <w:p w:rsidR="00E02BC1" w:rsidRDefault="00E02BC1"/>
    <w:p w:rsidR="00E02BC1" w:rsidRDefault="00E02BC1"/>
    <w:p w:rsidR="00E02BC1" w:rsidRDefault="00E02BC1"/>
    <w:p w:rsidR="00E02BC1" w:rsidRDefault="00E02BC1"/>
    <w:p w:rsidR="00E02BC1" w:rsidRDefault="00E02BC1"/>
    <w:tbl>
      <w:tblPr>
        <w:tblW w:w="1033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850"/>
        <w:gridCol w:w="847"/>
        <w:gridCol w:w="2130"/>
        <w:gridCol w:w="1559"/>
        <w:gridCol w:w="1418"/>
        <w:gridCol w:w="1527"/>
      </w:tblGrid>
      <w:tr w:rsidR="000B44A7" w:rsidRPr="000B44A7" w:rsidTr="000B44A7">
        <w:trPr>
          <w:trHeight w:val="309"/>
        </w:trPr>
        <w:tc>
          <w:tcPr>
            <w:tcW w:w="103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B44A7" w:rsidRPr="000B44A7" w:rsidRDefault="000B44A7" w:rsidP="000B44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0B44A7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lastRenderedPageBreak/>
              <w:t>3. Источники финансирования дефицита бюджета</w:t>
            </w:r>
          </w:p>
        </w:tc>
      </w:tr>
      <w:tr w:rsidR="000B44A7" w:rsidRPr="000B44A7" w:rsidTr="000B44A7">
        <w:trPr>
          <w:trHeight w:val="256"/>
        </w:trPr>
        <w:tc>
          <w:tcPr>
            <w:tcW w:w="28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B44A7" w:rsidRPr="000B44A7" w:rsidRDefault="000B44A7" w:rsidP="000B44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4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B44A7" w:rsidRPr="000B44A7" w:rsidRDefault="000B44A7" w:rsidP="000B44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B44A7" w:rsidRPr="000B44A7" w:rsidRDefault="000B44A7" w:rsidP="000B44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B44A7" w:rsidRPr="000B44A7" w:rsidRDefault="000B44A7" w:rsidP="000B44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B44A7" w:rsidRPr="000B44A7" w:rsidRDefault="000B44A7" w:rsidP="000B44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B44A7" w:rsidRPr="000B44A7" w:rsidRDefault="000B44A7" w:rsidP="000B44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0B44A7" w:rsidRPr="000B44A7" w:rsidTr="000B44A7">
        <w:trPr>
          <w:trHeight w:val="1367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4A7" w:rsidRPr="000B44A7" w:rsidRDefault="000B44A7" w:rsidP="000B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4A7" w:rsidRPr="000B44A7" w:rsidRDefault="000B44A7" w:rsidP="000B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Код строки</w:t>
            </w:r>
          </w:p>
        </w:tc>
        <w:tc>
          <w:tcPr>
            <w:tcW w:w="21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4A7" w:rsidRPr="000B44A7" w:rsidRDefault="000B44A7" w:rsidP="000B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Код источника финансирования дефицита бюджета по бюджетной классификации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4A7" w:rsidRPr="000B44A7" w:rsidRDefault="000B44A7" w:rsidP="000B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Утвержденные бюджетные назначения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4A7" w:rsidRPr="000B44A7" w:rsidRDefault="000B44A7" w:rsidP="000B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Исполнено</w:t>
            </w:r>
          </w:p>
        </w:tc>
        <w:tc>
          <w:tcPr>
            <w:tcW w:w="15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4A7" w:rsidRPr="000B44A7" w:rsidRDefault="000B44A7" w:rsidP="000B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Неисполненные назначения</w:t>
            </w:r>
          </w:p>
        </w:tc>
      </w:tr>
      <w:tr w:rsidR="000B44A7" w:rsidRPr="000B44A7" w:rsidTr="000B44A7">
        <w:trPr>
          <w:trHeight w:val="256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4A7" w:rsidRPr="000B44A7" w:rsidRDefault="000B44A7" w:rsidP="000B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4A7" w:rsidRPr="000B44A7" w:rsidRDefault="000B44A7" w:rsidP="000B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4A7" w:rsidRPr="000B44A7" w:rsidRDefault="000B44A7" w:rsidP="000B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4A7" w:rsidRPr="000B44A7" w:rsidRDefault="000B44A7" w:rsidP="000B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4A7" w:rsidRPr="000B44A7" w:rsidRDefault="000B44A7" w:rsidP="000B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4A7" w:rsidRPr="000B44A7" w:rsidRDefault="000B44A7" w:rsidP="000B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0B44A7" w:rsidRPr="000B44A7" w:rsidTr="000B44A7">
        <w:trPr>
          <w:trHeight w:val="256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4A7" w:rsidRPr="000B44A7" w:rsidRDefault="000B44A7" w:rsidP="000B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Источники финансирования дефицита бюджета - всего</w:t>
            </w:r>
          </w:p>
        </w:tc>
        <w:tc>
          <w:tcPr>
            <w:tcW w:w="84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204 195,61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129 856,74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74 338,87</w:t>
            </w:r>
          </w:p>
        </w:tc>
      </w:tr>
      <w:tr w:rsidR="000B44A7" w:rsidRPr="000B44A7" w:rsidTr="000B44A7">
        <w:trPr>
          <w:trHeight w:val="256"/>
        </w:trPr>
        <w:tc>
          <w:tcPr>
            <w:tcW w:w="28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B44A7" w:rsidRPr="000B44A7" w:rsidRDefault="000B44A7" w:rsidP="000B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847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B44A7" w:rsidRPr="000B44A7" w:rsidTr="000B44A7">
        <w:trPr>
          <w:trHeight w:val="256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4A7" w:rsidRPr="000B44A7" w:rsidRDefault="000B44A7" w:rsidP="000B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источники внутреннего финансирования бюджета</w:t>
            </w:r>
          </w:p>
        </w:tc>
        <w:tc>
          <w:tcPr>
            <w:tcW w:w="84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B44A7" w:rsidRPr="000B44A7" w:rsidTr="000B44A7">
        <w:trPr>
          <w:trHeight w:val="256"/>
        </w:trPr>
        <w:tc>
          <w:tcPr>
            <w:tcW w:w="28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B44A7" w:rsidRPr="000B44A7" w:rsidRDefault="000B44A7" w:rsidP="000B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 них:</w:t>
            </w:r>
          </w:p>
        </w:tc>
        <w:tc>
          <w:tcPr>
            <w:tcW w:w="847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B44A7" w:rsidRPr="000B44A7" w:rsidTr="000B44A7">
        <w:trPr>
          <w:trHeight w:val="8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4A7" w:rsidRPr="000B44A7" w:rsidRDefault="000B44A7" w:rsidP="000B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B44A7" w:rsidRPr="000B44A7" w:rsidTr="000B44A7">
        <w:trPr>
          <w:trHeight w:val="256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4A7" w:rsidRPr="000B44A7" w:rsidRDefault="000B44A7" w:rsidP="000B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источники внешнего финансирования бюджета</w:t>
            </w:r>
          </w:p>
        </w:tc>
        <w:tc>
          <w:tcPr>
            <w:tcW w:w="84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B44A7" w:rsidRPr="000B44A7" w:rsidTr="000B44A7">
        <w:trPr>
          <w:trHeight w:val="256"/>
        </w:trPr>
        <w:tc>
          <w:tcPr>
            <w:tcW w:w="28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B44A7" w:rsidRPr="000B44A7" w:rsidRDefault="000B44A7" w:rsidP="000B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 них:</w:t>
            </w:r>
          </w:p>
        </w:tc>
        <w:tc>
          <w:tcPr>
            <w:tcW w:w="847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B44A7" w:rsidRPr="000B44A7" w:rsidTr="000B44A7">
        <w:trPr>
          <w:trHeight w:val="8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4A7" w:rsidRPr="000B44A7" w:rsidRDefault="000B44A7" w:rsidP="000B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B44A7" w:rsidRPr="000B44A7" w:rsidTr="000B44A7">
        <w:trPr>
          <w:trHeight w:val="256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4A7" w:rsidRPr="000B44A7" w:rsidRDefault="000B44A7" w:rsidP="000B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Изменение остатков средств</w:t>
            </w:r>
          </w:p>
        </w:tc>
        <w:tc>
          <w:tcPr>
            <w:tcW w:w="84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000 01000000000000000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204 195,61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129 856,74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74 338,87</w:t>
            </w:r>
          </w:p>
        </w:tc>
      </w:tr>
      <w:tr w:rsidR="000B44A7" w:rsidRPr="000B44A7" w:rsidTr="000B44A7">
        <w:trPr>
          <w:trHeight w:val="256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4A7" w:rsidRPr="000B44A7" w:rsidRDefault="000B44A7" w:rsidP="000B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84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000 01050000000000000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204 195,61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129 856,74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74 338,87</w:t>
            </w:r>
          </w:p>
        </w:tc>
      </w:tr>
      <w:tr w:rsidR="000B44A7" w:rsidRPr="000B44A7" w:rsidTr="000B44A7">
        <w:trPr>
          <w:trHeight w:val="256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4A7" w:rsidRPr="000B44A7" w:rsidRDefault="000B44A7" w:rsidP="000B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увеличение остатков средств, всего</w:t>
            </w:r>
          </w:p>
        </w:tc>
        <w:tc>
          <w:tcPr>
            <w:tcW w:w="84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000 01050000000000500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-5 080 952,00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-2 449 314,23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</w:tr>
      <w:tr w:rsidR="000B44A7" w:rsidRPr="000B44A7" w:rsidTr="000B44A7">
        <w:trPr>
          <w:trHeight w:val="256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4A7" w:rsidRPr="000B44A7" w:rsidRDefault="000B44A7" w:rsidP="000B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84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000 01050200000000500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-5 080 952,00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-2 449 314,23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</w:tr>
      <w:tr w:rsidR="000B44A7" w:rsidRPr="000B44A7" w:rsidTr="000B44A7">
        <w:trPr>
          <w:trHeight w:val="256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4A7" w:rsidRPr="000B44A7" w:rsidRDefault="000B44A7" w:rsidP="000B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84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000 01050201000000510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-5 080 952,00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-2 449 314,23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</w:tr>
      <w:tr w:rsidR="000B44A7" w:rsidRPr="000B44A7" w:rsidTr="000B44A7">
        <w:trPr>
          <w:trHeight w:val="256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4A7" w:rsidRPr="000B44A7" w:rsidRDefault="000B44A7" w:rsidP="000B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84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100 01050201100000510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-5 080 952,00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-2 449 314,23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</w:tr>
      <w:tr w:rsidR="000B44A7" w:rsidRPr="000B44A7" w:rsidTr="000B44A7">
        <w:trPr>
          <w:trHeight w:val="256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4A7" w:rsidRPr="000B44A7" w:rsidRDefault="000B44A7" w:rsidP="000B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уменьшение остатков средств, всего</w:t>
            </w:r>
          </w:p>
        </w:tc>
        <w:tc>
          <w:tcPr>
            <w:tcW w:w="84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000 01050000000000600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5 285 147,61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2 579 170,97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</w:tr>
      <w:tr w:rsidR="000B44A7" w:rsidRPr="000B44A7" w:rsidTr="000B44A7">
        <w:trPr>
          <w:trHeight w:val="256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4A7" w:rsidRPr="000B44A7" w:rsidRDefault="000B44A7" w:rsidP="000B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84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000 01050200000000600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5 285 147,61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2 579 170,97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</w:tr>
      <w:tr w:rsidR="000B44A7" w:rsidRPr="000B44A7" w:rsidTr="000B44A7">
        <w:trPr>
          <w:trHeight w:val="256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4A7" w:rsidRPr="000B44A7" w:rsidRDefault="000B44A7" w:rsidP="000B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Уменьшение прочих остатков денежных средств бюджетов</w:t>
            </w:r>
          </w:p>
        </w:tc>
        <w:tc>
          <w:tcPr>
            <w:tcW w:w="84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000 01050201000000610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5 285 147,61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2 579 170,97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</w:tr>
      <w:tr w:rsidR="000B44A7" w:rsidRPr="000B44A7" w:rsidTr="000B44A7">
        <w:trPr>
          <w:trHeight w:val="256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4A7" w:rsidRPr="000B44A7" w:rsidRDefault="000B44A7" w:rsidP="000B4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84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100 01050201100000610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5 285 147,61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2 579 170,97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B44A7" w:rsidRPr="000B44A7" w:rsidRDefault="000B44A7" w:rsidP="000B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</w:tr>
    </w:tbl>
    <w:p w:rsidR="00E02BC1" w:rsidRDefault="00E02BC1"/>
    <w:sectPr w:rsidR="00E02BC1" w:rsidSect="007305E5">
      <w:pgSz w:w="11906" w:h="16838"/>
      <w:pgMar w:top="624" w:right="510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05B5F"/>
    <w:multiLevelType w:val="hybridMultilevel"/>
    <w:tmpl w:val="503C685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6A97909"/>
    <w:multiLevelType w:val="hybridMultilevel"/>
    <w:tmpl w:val="B238B7CA"/>
    <w:lvl w:ilvl="0" w:tplc="3B849A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3C61C2"/>
    <w:multiLevelType w:val="hybridMultilevel"/>
    <w:tmpl w:val="46ACC8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8C1633E"/>
    <w:multiLevelType w:val="hybridMultilevel"/>
    <w:tmpl w:val="6282B198"/>
    <w:lvl w:ilvl="0" w:tplc="7D20D3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E0F5AD5"/>
    <w:multiLevelType w:val="multilevel"/>
    <w:tmpl w:val="D714CAFA"/>
    <w:lvl w:ilvl="0">
      <w:start w:val="1"/>
      <w:numFmt w:val="decimal"/>
      <w:lvlText w:val="%1."/>
      <w:lvlJc w:val="left"/>
      <w:pPr>
        <w:ind w:left="2662" w:hanging="12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62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2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47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0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68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93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3537" w:hanging="2160"/>
      </w:pPr>
      <w:rPr>
        <w:rFonts w:hint="default"/>
      </w:rPr>
    </w:lvl>
  </w:abstractNum>
  <w:abstractNum w:abstractNumId="5">
    <w:nsid w:val="22DC19F9"/>
    <w:multiLevelType w:val="hybridMultilevel"/>
    <w:tmpl w:val="A0CAFA34"/>
    <w:lvl w:ilvl="0" w:tplc="A14C6FBA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6">
    <w:nsid w:val="31BD6684"/>
    <w:multiLevelType w:val="hybridMultilevel"/>
    <w:tmpl w:val="62C8EDB8"/>
    <w:lvl w:ilvl="0" w:tplc="BE041238">
      <w:start w:val="1"/>
      <w:numFmt w:val="decimal"/>
      <w:lvlText w:val="%1."/>
      <w:lvlJc w:val="left"/>
      <w:pPr>
        <w:ind w:left="45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295" w:hanging="360"/>
      </w:pPr>
    </w:lvl>
    <w:lvl w:ilvl="2" w:tplc="0419001B" w:tentative="1">
      <w:start w:val="1"/>
      <w:numFmt w:val="lowerRoman"/>
      <w:lvlText w:val="%3."/>
      <w:lvlJc w:val="right"/>
      <w:pPr>
        <w:ind w:left="6015" w:hanging="180"/>
      </w:pPr>
    </w:lvl>
    <w:lvl w:ilvl="3" w:tplc="0419000F" w:tentative="1">
      <w:start w:val="1"/>
      <w:numFmt w:val="decimal"/>
      <w:lvlText w:val="%4."/>
      <w:lvlJc w:val="left"/>
      <w:pPr>
        <w:ind w:left="6735" w:hanging="360"/>
      </w:pPr>
    </w:lvl>
    <w:lvl w:ilvl="4" w:tplc="04190019" w:tentative="1">
      <w:start w:val="1"/>
      <w:numFmt w:val="lowerLetter"/>
      <w:lvlText w:val="%5."/>
      <w:lvlJc w:val="left"/>
      <w:pPr>
        <w:ind w:left="7455" w:hanging="360"/>
      </w:pPr>
    </w:lvl>
    <w:lvl w:ilvl="5" w:tplc="0419001B" w:tentative="1">
      <w:start w:val="1"/>
      <w:numFmt w:val="lowerRoman"/>
      <w:lvlText w:val="%6."/>
      <w:lvlJc w:val="right"/>
      <w:pPr>
        <w:ind w:left="8175" w:hanging="180"/>
      </w:pPr>
    </w:lvl>
    <w:lvl w:ilvl="6" w:tplc="0419000F" w:tentative="1">
      <w:start w:val="1"/>
      <w:numFmt w:val="decimal"/>
      <w:lvlText w:val="%7."/>
      <w:lvlJc w:val="left"/>
      <w:pPr>
        <w:ind w:left="8895" w:hanging="360"/>
      </w:pPr>
    </w:lvl>
    <w:lvl w:ilvl="7" w:tplc="04190019" w:tentative="1">
      <w:start w:val="1"/>
      <w:numFmt w:val="lowerLetter"/>
      <w:lvlText w:val="%8."/>
      <w:lvlJc w:val="left"/>
      <w:pPr>
        <w:ind w:left="9615" w:hanging="360"/>
      </w:pPr>
    </w:lvl>
    <w:lvl w:ilvl="8" w:tplc="0419001B" w:tentative="1">
      <w:start w:val="1"/>
      <w:numFmt w:val="lowerRoman"/>
      <w:lvlText w:val="%9."/>
      <w:lvlJc w:val="right"/>
      <w:pPr>
        <w:ind w:left="10335" w:hanging="180"/>
      </w:pPr>
    </w:lvl>
  </w:abstractNum>
  <w:abstractNum w:abstractNumId="7">
    <w:nsid w:val="39D265E1"/>
    <w:multiLevelType w:val="hybridMultilevel"/>
    <w:tmpl w:val="9FE0BBA8"/>
    <w:lvl w:ilvl="0" w:tplc="83303334">
      <w:start w:val="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8">
    <w:nsid w:val="40FE06AA"/>
    <w:multiLevelType w:val="hybridMultilevel"/>
    <w:tmpl w:val="8BEA24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96326BD"/>
    <w:multiLevelType w:val="hybridMultilevel"/>
    <w:tmpl w:val="0BCAB7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A4A4D6A"/>
    <w:multiLevelType w:val="hybridMultilevel"/>
    <w:tmpl w:val="D55CD7E6"/>
    <w:lvl w:ilvl="0" w:tplc="A8AE864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B70541F"/>
    <w:multiLevelType w:val="hybridMultilevel"/>
    <w:tmpl w:val="C278F1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8E641D8"/>
    <w:multiLevelType w:val="singleLevel"/>
    <w:tmpl w:val="6BAAB778"/>
    <w:lvl w:ilvl="0">
      <w:start w:val="4"/>
      <w:numFmt w:val="decimal"/>
      <w:lvlText w:val="%1.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abstractNum w:abstractNumId="13">
    <w:nsid w:val="5B2555B9"/>
    <w:multiLevelType w:val="hybridMultilevel"/>
    <w:tmpl w:val="EF3C6B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006011C"/>
    <w:multiLevelType w:val="hybridMultilevel"/>
    <w:tmpl w:val="C36242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FA22EB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BAA3331"/>
    <w:multiLevelType w:val="hybridMultilevel"/>
    <w:tmpl w:val="ED8463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98E54D0">
      <w:start w:val="3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C3E2619"/>
    <w:multiLevelType w:val="hybridMultilevel"/>
    <w:tmpl w:val="DEF4B0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0"/>
  </w:num>
  <w:num w:numId="5">
    <w:abstractNumId w:val="5"/>
  </w:num>
  <w:num w:numId="6">
    <w:abstractNumId w:val="4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11"/>
  </w:num>
  <w:num w:numId="10">
    <w:abstractNumId w:val="2"/>
  </w:num>
  <w:num w:numId="11">
    <w:abstractNumId w:val="9"/>
  </w:num>
  <w:num w:numId="12">
    <w:abstractNumId w:val="7"/>
  </w:num>
  <w:num w:numId="13">
    <w:abstractNumId w:val="15"/>
  </w:num>
  <w:num w:numId="14">
    <w:abstractNumId w:val="13"/>
  </w:num>
  <w:num w:numId="15">
    <w:abstractNumId w:val="16"/>
  </w:num>
  <w:num w:numId="16">
    <w:abstractNumId w:val="3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BC8"/>
    <w:rsid w:val="00007464"/>
    <w:rsid w:val="00067602"/>
    <w:rsid w:val="000B44A7"/>
    <w:rsid w:val="000F4F13"/>
    <w:rsid w:val="00130EED"/>
    <w:rsid w:val="00167A6C"/>
    <w:rsid w:val="001822C2"/>
    <w:rsid w:val="00284762"/>
    <w:rsid w:val="002A7BE9"/>
    <w:rsid w:val="00307815"/>
    <w:rsid w:val="00350561"/>
    <w:rsid w:val="003955E1"/>
    <w:rsid w:val="003F22A1"/>
    <w:rsid w:val="00533300"/>
    <w:rsid w:val="006600DC"/>
    <w:rsid w:val="006B5A0B"/>
    <w:rsid w:val="007119FB"/>
    <w:rsid w:val="007305E5"/>
    <w:rsid w:val="008A3823"/>
    <w:rsid w:val="008C10B5"/>
    <w:rsid w:val="0094200B"/>
    <w:rsid w:val="009C266C"/>
    <w:rsid w:val="00A31E3E"/>
    <w:rsid w:val="00AA33C9"/>
    <w:rsid w:val="00B06656"/>
    <w:rsid w:val="00B3689F"/>
    <w:rsid w:val="00B56D2E"/>
    <w:rsid w:val="00BD3BC8"/>
    <w:rsid w:val="00C02B6E"/>
    <w:rsid w:val="00C37374"/>
    <w:rsid w:val="00CA49FF"/>
    <w:rsid w:val="00DC6976"/>
    <w:rsid w:val="00DF28EF"/>
    <w:rsid w:val="00E02BC1"/>
    <w:rsid w:val="00FF1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F28EF"/>
    <w:pPr>
      <w:keepNext/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DF28EF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F28EF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rsid w:val="00DF28EF"/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numbering" w:customStyle="1" w:styleId="11">
    <w:name w:val="Нет списка1"/>
    <w:next w:val="a2"/>
    <w:uiPriority w:val="99"/>
    <w:semiHidden/>
    <w:rsid w:val="00DF28EF"/>
  </w:style>
  <w:style w:type="paragraph" w:styleId="a3">
    <w:name w:val="Normal (Web)"/>
    <w:basedOn w:val="a"/>
    <w:rsid w:val="00DF28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DF28EF"/>
    <w:rPr>
      <w:b/>
      <w:bCs/>
    </w:rPr>
  </w:style>
  <w:style w:type="character" w:customStyle="1" w:styleId="apple-converted-space">
    <w:name w:val="apple-converted-space"/>
    <w:basedOn w:val="a0"/>
    <w:rsid w:val="00DF28EF"/>
  </w:style>
  <w:style w:type="paragraph" w:customStyle="1" w:styleId="ConsPlusNormal">
    <w:name w:val="ConsPlusNormal"/>
    <w:rsid w:val="00DF28E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0"/>
      <w:lang w:eastAsia="ru-RU"/>
    </w:rPr>
  </w:style>
  <w:style w:type="paragraph" w:styleId="a5">
    <w:name w:val="header"/>
    <w:basedOn w:val="a"/>
    <w:link w:val="a6"/>
    <w:rsid w:val="00DF28E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6">
    <w:name w:val="Верхний колонтитул Знак"/>
    <w:basedOn w:val="a0"/>
    <w:link w:val="a5"/>
    <w:rsid w:val="00DF28E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7">
    <w:name w:val="page number"/>
    <w:rsid w:val="00DF28EF"/>
  </w:style>
  <w:style w:type="paragraph" w:customStyle="1" w:styleId="12">
    <w:name w:val="Обычный1"/>
    <w:rsid w:val="00DF28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rsid w:val="00DF28E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9">
    <w:name w:val="Основной текст Знак"/>
    <w:basedOn w:val="a0"/>
    <w:link w:val="a8"/>
    <w:rsid w:val="00DF28EF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3">
    <w:name w:val="Body Text Indent 3"/>
    <w:basedOn w:val="a"/>
    <w:link w:val="30"/>
    <w:rsid w:val="00DF28EF"/>
    <w:pPr>
      <w:spacing w:after="0" w:line="240" w:lineRule="auto"/>
      <w:ind w:left="1496" w:hanging="1496"/>
      <w:jc w:val="both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30">
    <w:name w:val="Основной текст с отступом 3 Знак"/>
    <w:basedOn w:val="a0"/>
    <w:link w:val="3"/>
    <w:rsid w:val="00DF28EF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21">
    <w:name w:val="Body Text Indent 2"/>
    <w:basedOn w:val="a"/>
    <w:link w:val="22"/>
    <w:rsid w:val="00DF28EF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rsid w:val="00DF28E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Style1">
    <w:name w:val="Style1"/>
    <w:basedOn w:val="a"/>
    <w:rsid w:val="00DF28EF"/>
    <w:pPr>
      <w:widowControl w:val="0"/>
      <w:autoSpaceDE w:val="0"/>
      <w:autoSpaceDN w:val="0"/>
      <w:adjustRightInd w:val="0"/>
      <w:spacing w:after="0" w:line="323" w:lineRule="exact"/>
      <w:ind w:firstLine="89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rsid w:val="00DF28EF"/>
    <w:pPr>
      <w:widowControl w:val="0"/>
      <w:autoSpaceDE w:val="0"/>
      <w:autoSpaceDN w:val="0"/>
      <w:adjustRightInd w:val="0"/>
      <w:spacing w:after="0" w:line="331" w:lineRule="exact"/>
      <w:ind w:firstLine="76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rsid w:val="00DF28EF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rsid w:val="00DF28EF"/>
    <w:pPr>
      <w:widowControl w:val="0"/>
      <w:autoSpaceDE w:val="0"/>
      <w:autoSpaceDN w:val="0"/>
      <w:adjustRightInd w:val="0"/>
      <w:spacing w:after="0" w:line="325" w:lineRule="exact"/>
      <w:ind w:hanging="18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rsid w:val="00DF28EF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rsid w:val="00DF28EF"/>
    <w:rPr>
      <w:rFonts w:ascii="Times New Roman" w:hAnsi="Times New Roman" w:cs="Times New Roman"/>
      <w:sz w:val="22"/>
      <w:szCs w:val="22"/>
    </w:rPr>
  </w:style>
  <w:style w:type="character" w:customStyle="1" w:styleId="FontStyle14">
    <w:name w:val="Font Style14"/>
    <w:rsid w:val="00DF28EF"/>
    <w:rPr>
      <w:rFonts w:ascii="Times New Roman" w:hAnsi="Times New Roman" w:cs="Times New Roman"/>
      <w:sz w:val="26"/>
      <w:szCs w:val="26"/>
    </w:rPr>
  </w:style>
  <w:style w:type="paragraph" w:styleId="aa">
    <w:name w:val="Body Text Indent"/>
    <w:basedOn w:val="a"/>
    <w:link w:val="ab"/>
    <w:rsid w:val="00DF28E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b">
    <w:name w:val="Основной текст с отступом Знак"/>
    <w:basedOn w:val="a0"/>
    <w:link w:val="aa"/>
    <w:rsid w:val="00DF28E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31">
    <w:name w:val="Body Text 3"/>
    <w:basedOn w:val="a"/>
    <w:link w:val="32"/>
    <w:rsid w:val="00DF28EF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2">
    <w:name w:val="Основной текст 3 Знак"/>
    <w:basedOn w:val="a0"/>
    <w:link w:val="31"/>
    <w:rsid w:val="00DF28EF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ac">
    <w:basedOn w:val="a"/>
    <w:next w:val="a"/>
    <w:uiPriority w:val="10"/>
    <w:qFormat/>
    <w:rsid w:val="00DF28EF"/>
    <w:pPr>
      <w:spacing w:after="0" w:line="240" w:lineRule="auto"/>
      <w:contextualSpacing/>
    </w:pPr>
    <w:rPr>
      <w:rFonts w:ascii="Calibri Light" w:eastAsia="Times New Roman" w:hAnsi="Calibri Light" w:cs="Times New Roman"/>
      <w:spacing w:val="-10"/>
      <w:kern w:val="28"/>
      <w:sz w:val="56"/>
      <w:szCs w:val="56"/>
      <w:lang w:val="x-none" w:eastAsia="x-none"/>
    </w:rPr>
  </w:style>
  <w:style w:type="character" w:customStyle="1" w:styleId="13">
    <w:name w:val="Название Знак1"/>
    <w:link w:val="ad"/>
    <w:uiPriority w:val="10"/>
    <w:rsid w:val="00DF28EF"/>
    <w:rPr>
      <w:rFonts w:ascii="Calibri Light" w:hAnsi="Calibri Light"/>
      <w:spacing w:val="-10"/>
      <w:kern w:val="28"/>
      <w:sz w:val="56"/>
      <w:szCs w:val="56"/>
    </w:rPr>
  </w:style>
  <w:style w:type="paragraph" w:customStyle="1" w:styleId="ConsPlusNonformat">
    <w:name w:val="ConsPlusNonformat"/>
    <w:rsid w:val="00DF28E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F28E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e">
    <w:name w:val="Hyperlink"/>
    <w:uiPriority w:val="99"/>
    <w:rsid w:val="00DF28EF"/>
    <w:rPr>
      <w:color w:val="0000FF"/>
      <w:u w:val="single"/>
    </w:rPr>
  </w:style>
  <w:style w:type="paragraph" w:customStyle="1" w:styleId="14">
    <w:name w:val="Абзац списка1"/>
    <w:basedOn w:val="a"/>
    <w:rsid w:val="00DF28EF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western">
    <w:name w:val="western"/>
    <w:basedOn w:val="a"/>
    <w:rsid w:val="00DF28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b0">
    <w:name w:val="ab"/>
    <w:rsid w:val="00DF28EF"/>
  </w:style>
  <w:style w:type="paragraph" w:styleId="af">
    <w:name w:val="Document Map"/>
    <w:basedOn w:val="a"/>
    <w:link w:val="af0"/>
    <w:rsid w:val="00DF28EF"/>
    <w:pPr>
      <w:shd w:val="clear" w:color="auto" w:fill="000080"/>
      <w:spacing w:after="0" w:line="240" w:lineRule="auto"/>
    </w:pPr>
    <w:rPr>
      <w:rFonts w:ascii="Tahoma" w:eastAsia="Times New Roman" w:hAnsi="Tahoma" w:cs="Times New Roman"/>
      <w:sz w:val="20"/>
      <w:szCs w:val="20"/>
      <w:lang w:val="x-none" w:eastAsia="x-none"/>
    </w:rPr>
  </w:style>
  <w:style w:type="character" w:customStyle="1" w:styleId="af0">
    <w:name w:val="Схема документа Знак"/>
    <w:basedOn w:val="a0"/>
    <w:link w:val="af"/>
    <w:rsid w:val="00DF28EF"/>
    <w:rPr>
      <w:rFonts w:ascii="Tahoma" w:eastAsia="Times New Roman" w:hAnsi="Tahoma" w:cs="Times New Roman"/>
      <w:sz w:val="20"/>
      <w:szCs w:val="20"/>
      <w:shd w:val="clear" w:color="auto" w:fill="000080"/>
      <w:lang w:val="x-none" w:eastAsia="x-none"/>
    </w:rPr>
  </w:style>
  <w:style w:type="paragraph" w:styleId="af1">
    <w:name w:val="footer"/>
    <w:basedOn w:val="a"/>
    <w:link w:val="af2"/>
    <w:rsid w:val="00DF28E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Нижний колонтитул Знак"/>
    <w:basedOn w:val="a0"/>
    <w:link w:val="af1"/>
    <w:rsid w:val="00DF28E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3">
    <w:name w:val="Гипертекстовая ссылка"/>
    <w:rsid w:val="00DF28EF"/>
    <w:rPr>
      <w:rFonts w:cs="Times New Roman"/>
      <w:color w:val="106BBE"/>
    </w:rPr>
  </w:style>
  <w:style w:type="character" w:styleId="af4">
    <w:name w:val="FollowedHyperlink"/>
    <w:uiPriority w:val="99"/>
    <w:unhideWhenUsed/>
    <w:rsid w:val="00DF28EF"/>
    <w:rPr>
      <w:color w:val="800080"/>
      <w:u w:val="single"/>
    </w:rPr>
  </w:style>
  <w:style w:type="paragraph" w:customStyle="1" w:styleId="xl66">
    <w:name w:val="xl66"/>
    <w:basedOn w:val="a"/>
    <w:rsid w:val="00DF28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DF28E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DF28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DF28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DF28E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71">
    <w:name w:val="xl71"/>
    <w:basedOn w:val="a"/>
    <w:rsid w:val="00DF28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72">
    <w:name w:val="xl72"/>
    <w:basedOn w:val="a"/>
    <w:rsid w:val="00DF28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DF28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DF28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DF28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76">
    <w:name w:val="xl76"/>
    <w:basedOn w:val="a"/>
    <w:rsid w:val="00DF28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77">
    <w:name w:val="xl77"/>
    <w:basedOn w:val="a"/>
    <w:rsid w:val="00DF28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DF28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DF28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80">
    <w:name w:val="xl80"/>
    <w:basedOn w:val="a"/>
    <w:rsid w:val="00DF28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81">
    <w:name w:val="xl81"/>
    <w:basedOn w:val="a"/>
    <w:rsid w:val="00DF28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DF28E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DF28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DF28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DF28EF"/>
    <w:pP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DF28E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7">
    <w:name w:val="xl87"/>
    <w:basedOn w:val="a"/>
    <w:rsid w:val="00DF28E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DF28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9">
    <w:name w:val="xl89"/>
    <w:basedOn w:val="a"/>
    <w:rsid w:val="00DF28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DF28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DF28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DF28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DF28E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DF28E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DF28E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DF28E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DF28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rsid w:val="00DF28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9">
    <w:name w:val="xl99"/>
    <w:basedOn w:val="a"/>
    <w:rsid w:val="00DF28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0">
    <w:name w:val="xl100"/>
    <w:basedOn w:val="a"/>
    <w:rsid w:val="00DF28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1">
    <w:name w:val="xl101"/>
    <w:basedOn w:val="a"/>
    <w:rsid w:val="00DF28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DF28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DF28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rsid w:val="00DF28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5">
    <w:name w:val="xl105"/>
    <w:basedOn w:val="a"/>
    <w:rsid w:val="00DF28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DF28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DF28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DF28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DF28E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10">
    <w:name w:val="xl110"/>
    <w:basedOn w:val="a"/>
    <w:rsid w:val="00DF28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11">
    <w:name w:val="xl111"/>
    <w:basedOn w:val="a"/>
    <w:rsid w:val="00DF28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2">
    <w:name w:val="xl112"/>
    <w:basedOn w:val="a"/>
    <w:rsid w:val="00DF28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DF28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DF28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DF28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DF28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7">
    <w:name w:val="xl117"/>
    <w:basedOn w:val="a"/>
    <w:rsid w:val="00DF28E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99CC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8">
    <w:name w:val="xl118"/>
    <w:basedOn w:val="a"/>
    <w:rsid w:val="00DF28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DF28E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0">
    <w:name w:val="xl120"/>
    <w:basedOn w:val="a"/>
    <w:rsid w:val="00DF28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21">
    <w:name w:val="xl121"/>
    <w:basedOn w:val="a"/>
    <w:rsid w:val="00DF28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i/>
      <w:iCs/>
      <w:color w:val="000000"/>
      <w:sz w:val="24"/>
      <w:szCs w:val="24"/>
      <w:lang w:eastAsia="ru-RU"/>
    </w:rPr>
  </w:style>
  <w:style w:type="paragraph" w:customStyle="1" w:styleId="xl122">
    <w:name w:val="xl122"/>
    <w:basedOn w:val="a"/>
    <w:rsid w:val="00DF28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3">
    <w:name w:val="xl123"/>
    <w:basedOn w:val="a"/>
    <w:rsid w:val="00DF28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4">
    <w:name w:val="xl124"/>
    <w:basedOn w:val="a"/>
    <w:rsid w:val="00DF28E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5">
    <w:name w:val="xl125"/>
    <w:basedOn w:val="a"/>
    <w:rsid w:val="00DF28E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a"/>
    <w:rsid w:val="00DF28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7">
    <w:name w:val="xl127"/>
    <w:basedOn w:val="a"/>
    <w:rsid w:val="00DF28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DF28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rsid w:val="00DF28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0">
    <w:name w:val="xl130"/>
    <w:basedOn w:val="a"/>
    <w:rsid w:val="00DF28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1">
    <w:name w:val="xl131"/>
    <w:basedOn w:val="a"/>
    <w:rsid w:val="00DF28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2">
    <w:name w:val="xl132"/>
    <w:basedOn w:val="a"/>
    <w:rsid w:val="00DF28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DF28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4">
    <w:name w:val="xl134"/>
    <w:basedOn w:val="a"/>
    <w:rsid w:val="00DF28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5">
    <w:name w:val="xl135"/>
    <w:basedOn w:val="a"/>
    <w:rsid w:val="00DF28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6">
    <w:name w:val="xl136"/>
    <w:basedOn w:val="a"/>
    <w:rsid w:val="00DF28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7">
    <w:name w:val="xl137"/>
    <w:basedOn w:val="a"/>
    <w:rsid w:val="00DF28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38">
    <w:name w:val="xl138"/>
    <w:basedOn w:val="a"/>
    <w:rsid w:val="00DF28E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39">
    <w:name w:val="xl139"/>
    <w:basedOn w:val="a"/>
    <w:rsid w:val="00DF28E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40">
    <w:name w:val="xl140"/>
    <w:basedOn w:val="a"/>
    <w:rsid w:val="00DF28E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41">
    <w:name w:val="xl141"/>
    <w:basedOn w:val="a"/>
    <w:rsid w:val="00DF28E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2">
    <w:name w:val="xl142"/>
    <w:basedOn w:val="a"/>
    <w:rsid w:val="00DF28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3">
    <w:name w:val="xl143"/>
    <w:basedOn w:val="a"/>
    <w:rsid w:val="00DF28E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4">
    <w:name w:val="xl144"/>
    <w:basedOn w:val="a"/>
    <w:rsid w:val="00DF28E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5">
    <w:name w:val="xl145"/>
    <w:basedOn w:val="a"/>
    <w:rsid w:val="00DF28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6">
    <w:name w:val="xl146"/>
    <w:basedOn w:val="a"/>
    <w:rsid w:val="00DF28E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3">
    <w:name w:val="xl63"/>
    <w:basedOn w:val="a"/>
    <w:rsid w:val="00DF28EF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4">
    <w:name w:val="xl64"/>
    <w:basedOn w:val="a"/>
    <w:rsid w:val="00DF28E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5">
    <w:name w:val="xl65"/>
    <w:basedOn w:val="a"/>
    <w:rsid w:val="00DF28EF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styleId="af5">
    <w:name w:val="Balloon Text"/>
    <w:basedOn w:val="a"/>
    <w:link w:val="af6"/>
    <w:rsid w:val="00DF28EF"/>
    <w:pPr>
      <w:spacing w:after="0" w:line="240" w:lineRule="auto"/>
    </w:pPr>
    <w:rPr>
      <w:rFonts w:ascii="Segoe UI" w:eastAsia="Times New Roman" w:hAnsi="Segoe UI" w:cs="Times New Roman"/>
      <w:sz w:val="18"/>
      <w:szCs w:val="18"/>
      <w:lang w:val="x-none" w:eastAsia="x-none"/>
    </w:rPr>
  </w:style>
  <w:style w:type="character" w:customStyle="1" w:styleId="af6">
    <w:name w:val="Текст выноски Знак"/>
    <w:basedOn w:val="a0"/>
    <w:link w:val="af5"/>
    <w:rsid w:val="00DF28EF"/>
    <w:rPr>
      <w:rFonts w:ascii="Segoe UI" w:eastAsia="Times New Roman" w:hAnsi="Segoe UI" w:cs="Times New Roman"/>
      <w:sz w:val="18"/>
      <w:szCs w:val="18"/>
      <w:lang w:val="x-none" w:eastAsia="x-none"/>
    </w:rPr>
  </w:style>
  <w:style w:type="paragraph" w:customStyle="1" w:styleId="CharCharCharChar">
    <w:name w:val="Char Char Char Char"/>
    <w:basedOn w:val="a"/>
    <w:next w:val="a"/>
    <w:semiHidden/>
    <w:rsid w:val="00DF28EF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23">
    <w:name w:val="Обычный2"/>
    <w:rsid w:val="00DF28EF"/>
    <w:pPr>
      <w:widowControl w:val="0"/>
      <w:snapToGrid w:val="0"/>
      <w:spacing w:before="440" w:after="44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ad">
    <w:name w:val="Title"/>
    <w:basedOn w:val="a"/>
    <w:next w:val="a"/>
    <w:link w:val="13"/>
    <w:uiPriority w:val="10"/>
    <w:qFormat/>
    <w:rsid w:val="00DF28E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="Calibri Light" w:hAnsi="Calibri Light"/>
      <w:spacing w:val="-10"/>
      <w:kern w:val="28"/>
      <w:sz w:val="56"/>
      <w:szCs w:val="56"/>
    </w:rPr>
  </w:style>
  <w:style w:type="character" w:customStyle="1" w:styleId="af7">
    <w:name w:val="Название Знак"/>
    <w:basedOn w:val="a0"/>
    <w:uiPriority w:val="10"/>
    <w:rsid w:val="00DF28E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8">
    <w:name w:val="List Paragraph"/>
    <w:basedOn w:val="a"/>
    <w:uiPriority w:val="34"/>
    <w:qFormat/>
    <w:rsid w:val="00167A6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F28EF"/>
    <w:pPr>
      <w:keepNext/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DF28EF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F28EF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rsid w:val="00DF28EF"/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numbering" w:customStyle="1" w:styleId="11">
    <w:name w:val="Нет списка1"/>
    <w:next w:val="a2"/>
    <w:uiPriority w:val="99"/>
    <w:semiHidden/>
    <w:rsid w:val="00DF28EF"/>
  </w:style>
  <w:style w:type="paragraph" w:styleId="a3">
    <w:name w:val="Normal (Web)"/>
    <w:basedOn w:val="a"/>
    <w:rsid w:val="00DF28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DF28EF"/>
    <w:rPr>
      <w:b/>
      <w:bCs/>
    </w:rPr>
  </w:style>
  <w:style w:type="character" w:customStyle="1" w:styleId="apple-converted-space">
    <w:name w:val="apple-converted-space"/>
    <w:basedOn w:val="a0"/>
    <w:rsid w:val="00DF28EF"/>
  </w:style>
  <w:style w:type="paragraph" w:customStyle="1" w:styleId="ConsPlusNormal">
    <w:name w:val="ConsPlusNormal"/>
    <w:rsid w:val="00DF28E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0"/>
      <w:lang w:eastAsia="ru-RU"/>
    </w:rPr>
  </w:style>
  <w:style w:type="paragraph" w:styleId="a5">
    <w:name w:val="header"/>
    <w:basedOn w:val="a"/>
    <w:link w:val="a6"/>
    <w:rsid w:val="00DF28E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6">
    <w:name w:val="Верхний колонтитул Знак"/>
    <w:basedOn w:val="a0"/>
    <w:link w:val="a5"/>
    <w:rsid w:val="00DF28E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7">
    <w:name w:val="page number"/>
    <w:rsid w:val="00DF28EF"/>
  </w:style>
  <w:style w:type="paragraph" w:customStyle="1" w:styleId="12">
    <w:name w:val="Обычный1"/>
    <w:rsid w:val="00DF28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rsid w:val="00DF28E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9">
    <w:name w:val="Основной текст Знак"/>
    <w:basedOn w:val="a0"/>
    <w:link w:val="a8"/>
    <w:rsid w:val="00DF28EF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3">
    <w:name w:val="Body Text Indent 3"/>
    <w:basedOn w:val="a"/>
    <w:link w:val="30"/>
    <w:rsid w:val="00DF28EF"/>
    <w:pPr>
      <w:spacing w:after="0" w:line="240" w:lineRule="auto"/>
      <w:ind w:left="1496" w:hanging="1496"/>
      <w:jc w:val="both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30">
    <w:name w:val="Основной текст с отступом 3 Знак"/>
    <w:basedOn w:val="a0"/>
    <w:link w:val="3"/>
    <w:rsid w:val="00DF28EF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21">
    <w:name w:val="Body Text Indent 2"/>
    <w:basedOn w:val="a"/>
    <w:link w:val="22"/>
    <w:rsid w:val="00DF28EF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rsid w:val="00DF28E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Style1">
    <w:name w:val="Style1"/>
    <w:basedOn w:val="a"/>
    <w:rsid w:val="00DF28EF"/>
    <w:pPr>
      <w:widowControl w:val="0"/>
      <w:autoSpaceDE w:val="0"/>
      <w:autoSpaceDN w:val="0"/>
      <w:adjustRightInd w:val="0"/>
      <w:spacing w:after="0" w:line="323" w:lineRule="exact"/>
      <w:ind w:firstLine="89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rsid w:val="00DF28EF"/>
    <w:pPr>
      <w:widowControl w:val="0"/>
      <w:autoSpaceDE w:val="0"/>
      <w:autoSpaceDN w:val="0"/>
      <w:adjustRightInd w:val="0"/>
      <w:spacing w:after="0" w:line="331" w:lineRule="exact"/>
      <w:ind w:firstLine="76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rsid w:val="00DF28EF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rsid w:val="00DF28EF"/>
    <w:pPr>
      <w:widowControl w:val="0"/>
      <w:autoSpaceDE w:val="0"/>
      <w:autoSpaceDN w:val="0"/>
      <w:adjustRightInd w:val="0"/>
      <w:spacing w:after="0" w:line="325" w:lineRule="exact"/>
      <w:ind w:hanging="18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rsid w:val="00DF28EF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rsid w:val="00DF28EF"/>
    <w:rPr>
      <w:rFonts w:ascii="Times New Roman" w:hAnsi="Times New Roman" w:cs="Times New Roman"/>
      <w:sz w:val="22"/>
      <w:szCs w:val="22"/>
    </w:rPr>
  </w:style>
  <w:style w:type="character" w:customStyle="1" w:styleId="FontStyle14">
    <w:name w:val="Font Style14"/>
    <w:rsid w:val="00DF28EF"/>
    <w:rPr>
      <w:rFonts w:ascii="Times New Roman" w:hAnsi="Times New Roman" w:cs="Times New Roman"/>
      <w:sz w:val="26"/>
      <w:szCs w:val="26"/>
    </w:rPr>
  </w:style>
  <w:style w:type="paragraph" w:styleId="aa">
    <w:name w:val="Body Text Indent"/>
    <w:basedOn w:val="a"/>
    <w:link w:val="ab"/>
    <w:rsid w:val="00DF28E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b">
    <w:name w:val="Основной текст с отступом Знак"/>
    <w:basedOn w:val="a0"/>
    <w:link w:val="aa"/>
    <w:rsid w:val="00DF28E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31">
    <w:name w:val="Body Text 3"/>
    <w:basedOn w:val="a"/>
    <w:link w:val="32"/>
    <w:rsid w:val="00DF28EF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2">
    <w:name w:val="Основной текст 3 Знак"/>
    <w:basedOn w:val="a0"/>
    <w:link w:val="31"/>
    <w:rsid w:val="00DF28EF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ac">
    <w:basedOn w:val="a"/>
    <w:next w:val="a"/>
    <w:uiPriority w:val="10"/>
    <w:qFormat/>
    <w:rsid w:val="00DF28EF"/>
    <w:pPr>
      <w:spacing w:after="0" w:line="240" w:lineRule="auto"/>
      <w:contextualSpacing/>
    </w:pPr>
    <w:rPr>
      <w:rFonts w:ascii="Calibri Light" w:eastAsia="Times New Roman" w:hAnsi="Calibri Light" w:cs="Times New Roman"/>
      <w:spacing w:val="-10"/>
      <w:kern w:val="28"/>
      <w:sz w:val="56"/>
      <w:szCs w:val="56"/>
      <w:lang w:val="x-none" w:eastAsia="x-none"/>
    </w:rPr>
  </w:style>
  <w:style w:type="character" w:customStyle="1" w:styleId="13">
    <w:name w:val="Название Знак1"/>
    <w:link w:val="ad"/>
    <w:uiPriority w:val="10"/>
    <w:rsid w:val="00DF28EF"/>
    <w:rPr>
      <w:rFonts w:ascii="Calibri Light" w:hAnsi="Calibri Light"/>
      <w:spacing w:val="-10"/>
      <w:kern w:val="28"/>
      <w:sz w:val="56"/>
      <w:szCs w:val="56"/>
    </w:rPr>
  </w:style>
  <w:style w:type="paragraph" w:customStyle="1" w:styleId="ConsPlusNonformat">
    <w:name w:val="ConsPlusNonformat"/>
    <w:rsid w:val="00DF28E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F28E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e">
    <w:name w:val="Hyperlink"/>
    <w:uiPriority w:val="99"/>
    <w:rsid w:val="00DF28EF"/>
    <w:rPr>
      <w:color w:val="0000FF"/>
      <w:u w:val="single"/>
    </w:rPr>
  </w:style>
  <w:style w:type="paragraph" w:customStyle="1" w:styleId="14">
    <w:name w:val="Абзац списка1"/>
    <w:basedOn w:val="a"/>
    <w:rsid w:val="00DF28EF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western">
    <w:name w:val="western"/>
    <w:basedOn w:val="a"/>
    <w:rsid w:val="00DF28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b0">
    <w:name w:val="ab"/>
    <w:rsid w:val="00DF28EF"/>
  </w:style>
  <w:style w:type="paragraph" w:styleId="af">
    <w:name w:val="Document Map"/>
    <w:basedOn w:val="a"/>
    <w:link w:val="af0"/>
    <w:rsid w:val="00DF28EF"/>
    <w:pPr>
      <w:shd w:val="clear" w:color="auto" w:fill="000080"/>
      <w:spacing w:after="0" w:line="240" w:lineRule="auto"/>
    </w:pPr>
    <w:rPr>
      <w:rFonts w:ascii="Tahoma" w:eastAsia="Times New Roman" w:hAnsi="Tahoma" w:cs="Times New Roman"/>
      <w:sz w:val="20"/>
      <w:szCs w:val="20"/>
      <w:lang w:val="x-none" w:eastAsia="x-none"/>
    </w:rPr>
  </w:style>
  <w:style w:type="character" w:customStyle="1" w:styleId="af0">
    <w:name w:val="Схема документа Знак"/>
    <w:basedOn w:val="a0"/>
    <w:link w:val="af"/>
    <w:rsid w:val="00DF28EF"/>
    <w:rPr>
      <w:rFonts w:ascii="Tahoma" w:eastAsia="Times New Roman" w:hAnsi="Tahoma" w:cs="Times New Roman"/>
      <w:sz w:val="20"/>
      <w:szCs w:val="20"/>
      <w:shd w:val="clear" w:color="auto" w:fill="000080"/>
      <w:lang w:val="x-none" w:eastAsia="x-none"/>
    </w:rPr>
  </w:style>
  <w:style w:type="paragraph" w:styleId="af1">
    <w:name w:val="footer"/>
    <w:basedOn w:val="a"/>
    <w:link w:val="af2"/>
    <w:rsid w:val="00DF28E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Нижний колонтитул Знак"/>
    <w:basedOn w:val="a0"/>
    <w:link w:val="af1"/>
    <w:rsid w:val="00DF28E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3">
    <w:name w:val="Гипертекстовая ссылка"/>
    <w:rsid w:val="00DF28EF"/>
    <w:rPr>
      <w:rFonts w:cs="Times New Roman"/>
      <w:color w:val="106BBE"/>
    </w:rPr>
  </w:style>
  <w:style w:type="character" w:styleId="af4">
    <w:name w:val="FollowedHyperlink"/>
    <w:uiPriority w:val="99"/>
    <w:unhideWhenUsed/>
    <w:rsid w:val="00DF28EF"/>
    <w:rPr>
      <w:color w:val="800080"/>
      <w:u w:val="single"/>
    </w:rPr>
  </w:style>
  <w:style w:type="paragraph" w:customStyle="1" w:styleId="xl66">
    <w:name w:val="xl66"/>
    <w:basedOn w:val="a"/>
    <w:rsid w:val="00DF28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DF28E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DF28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DF28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DF28E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71">
    <w:name w:val="xl71"/>
    <w:basedOn w:val="a"/>
    <w:rsid w:val="00DF28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72">
    <w:name w:val="xl72"/>
    <w:basedOn w:val="a"/>
    <w:rsid w:val="00DF28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DF28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DF28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DF28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76">
    <w:name w:val="xl76"/>
    <w:basedOn w:val="a"/>
    <w:rsid w:val="00DF28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77">
    <w:name w:val="xl77"/>
    <w:basedOn w:val="a"/>
    <w:rsid w:val="00DF28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DF28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DF28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80">
    <w:name w:val="xl80"/>
    <w:basedOn w:val="a"/>
    <w:rsid w:val="00DF28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81">
    <w:name w:val="xl81"/>
    <w:basedOn w:val="a"/>
    <w:rsid w:val="00DF28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DF28E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DF28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DF28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DF28EF"/>
    <w:pP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DF28E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7">
    <w:name w:val="xl87"/>
    <w:basedOn w:val="a"/>
    <w:rsid w:val="00DF28E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DF28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9">
    <w:name w:val="xl89"/>
    <w:basedOn w:val="a"/>
    <w:rsid w:val="00DF28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DF28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DF28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DF28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DF28E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DF28E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DF28E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DF28E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DF28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rsid w:val="00DF28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9">
    <w:name w:val="xl99"/>
    <w:basedOn w:val="a"/>
    <w:rsid w:val="00DF28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0">
    <w:name w:val="xl100"/>
    <w:basedOn w:val="a"/>
    <w:rsid w:val="00DF28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1">
    <w:name w:val="xl101"/>
    <w:basedOn w:val="a"/>
    <w:rsid w:val="00DF28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DF28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DF28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rsid w:val="00DF28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5">
    <w:name w:val="xl105"/>
    <w:basedOn w:val="a"/>
    <w:rsid w:val="00DF28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DF28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DF28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DF28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DF28E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10">
    <w:name w:val="xl110"/>
    <w:basedOn w:val="a"/>
    <w:rsid w:val="00DF28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11">
    <w:name w:val="xl111"/>
    <w:basedOn w:val="a"/>
    <w:rsid w:val="00DF28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2">
    <w:name w:val="xl112"/>
    <w:basedOn w:val="a"/>
    <w:rsid w:val="00DF28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DF28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DF28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DF28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DF28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7">
    <w:name w:val="xl117"/>
    <w:basedOn w:val="a"/>
    <w:rsid w:val="00DF28E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99CC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8">
    <w:name w:val="xl118"/>
    <w:basedOn w:val="a"/>
    <w:rsid w:val="00DF28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DF28E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0">
    <w:name w:val="xl120"/>
    <w:basedOn w:val="a"/>
    <w:rsid w:val="00DF28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21">
    <w:name w:val="xl121"/>
    <w:basedOn w:val="a"/>
    <w:rsid w:val="00DF28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i/>
      <w:iCs/>
      <w:color w:val="000000"/>
      <w:sz w:val="24"/>
      <w:szCs w:val="24"/>
      <w:lang w:eastAsia="ru-RU"/>
    </w:rPr>
  </w:style>
  <w:style w:type="paragraph" w:customStyle="1" w:styleId="xl122">
    <w:name w:val="xl122"/>
    <w:basedOn w:val="a"/>
    <w:rsid w:val="00DF28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3">
    <w:name w:val="xl123"/>
    <w:basedOn w:val="a"/>
    <w:rsid w:val="00DF28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4">
    <w:name w:val="xl124"/>
    <w:basedOn w:val="a"/>
    <w:rsid w:val="00DF28E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5">
    <w:name w:val="xl125"/>
    <w:basedOn w:val="a"/>
    <w:rsid w:val="00DF28E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a"/>
    <w:rsid w:val="00DF28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7">
    <w:name w:val="xl127"/>
    <w:basedOn w:val="a"/>
    <w:rsid w:val="00DF28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DF28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rsid w:val="00DF28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0">
    <w:name w:val="xl130"/>
    <w:basedOn w:val="a"/>
    <w:rsid w:val="00DF28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1">
    <w:name w:val="xl131"/>
    <w:basedOn w:val="a"/>
    <w:rsid w:val="00DF28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2">
    <w:name w:val="xl132"/>
    <w:basedOn w:val="a"/>
    <w:rsid w:val="00DF28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DF28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4">
    <w:name w:val="xl134"/>
    <w:basedOn w:val="a"/>
    <w:rsid w:val="00DF28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5">
    <w:name w:val="xl135"/>
    <w:basedOn w:val="a"/>
    <w:rsid w:val="00DF28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6">
    <w:name w:val="xl136"/>
    <w:basedOn w:val="a"/>
    <w:rsid w:val="00DF28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7">
    <w:name w:val="xl137"/>
    <w:basedOn w:val="a"/>
    <w:rsid w:val="00DF28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38">
    <w:name w:val="xl138"/>
    <w:basedOn w:val="a"/>
    <w:rsid w:val="00DF28E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39">
    <w:name w:val="xl139"/>
    <w:basedOn w:val="a"/>
    <w:rsid w:val="00DF28E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40">
    <w:name w:val="xl140"/>
    <w:basedOn w:val="a"/>
    <w:rsid w:val="00DF28E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41">
    <w:name w:val="xl141"/>
    <w:basedOn w:val="a"/>
    <w:rsid w:val="00DF28E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2">
    <w:name w:val="xl142"/>
    <w:basedOn w:val="a"/>
    <w:rsid w:val="00DF28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3">
    <w:name w:val="xl143"/>
    <w:basedOn w:val="a"/>
    <w:rsid w:val="00DF28E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4">
    <w:name w:val="xl144"/>
    <w:basedOn w:val="a"/>
    <w:rsid w:val="00DF28E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5">
    <w:name w:val="xl145"/>
    <w:basedOn w:val="a"/>
    <w:rsid w:val="00DF28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6">
    <w:name w:val="xl146"/>
    <w:basedOn w:val="a"/>
    <w:rsid w:val="00DF28E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3">
    <w:name w:val="xl63"/>
    <w:basedOn w:val="a"/>
    <w:rsid w:val="00DF28EF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4">
    <w:name w:val="xl64"/>
    <w:basedOn w:val="a"/>
    <w:rsid w:val="00DF28E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5">
    <w:name w:val="xl65"/>
    <w:basedOn w:val="a"/>
    <w:rsid w:val="00DF28EF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styleId="af5">
    <w:name w:val="Balloon Text"/>
    <w:basedOn w:val="a"/>
    <w:link w:val="af6"/>
    <w:rsid w:val="00DF28EF"/>
    <w:pPr>
      <w:spacing w:after="0" w:line="240" w:lineRule="auto"/>
    </w:pPr>
    <w:rPr>
      <w:rFonts w:ascii="Segoe UI" w:eastAsia="Times New Roman" w:hAnsi="Segoe UI" w:cs="Times New Roman"/>
      <w:sz w:val="18"/>
      <w:szCs w:val="18"/>
      <w:lang w:val="x-none" w:eastAsia="x-none"/>
    </w:rPr>
  </w:style>
  <w:style w:type="character" w:customStyle="1" w:styleId="af6">
    <w:name w:val="Текст выноски Знак"/>
    <w:basedOn w:val="a0"/>
    <w:link w:val="af5"/>
    <w:rsid w:val="00DF28EF"/>
    <w:rPr>
      <w:rFonts w:ascii="Segoe UI" w:eastAsia="Times New Roman" w:hAnsi="Segoe UI" w:cs="Times New Roman"/>
      <w:sz w:val="18"/>
      <w:szCs w:val="18"/>
      <w:lang w:val="x-none" w:eastAsia="x-none"/>
    </w:rPr>
  </w:style>
  <w:style w:type="paragraph" w:customStyle="1" w:styleId="CharCharCharChar">
    <w:name w:val="Char Char Char Char"/>
    <w:basedOn w:val="a"/>
    <w:next w:val="a"/>
    <w:semiHidden/>
    <w:rsid w:val="00DF28EF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23">
    <w:name w:val="Обычный2"/>
    <w:rsid w:val="00DF28EF"/>
    <w:pPr>
      <w:widowControl w:val="0"/>
      <w:snapToGrid w:val="0"/>
      <w:spacing w:before="440" w:after="44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ad">
    <w:name w:val="Title"/>
    <w:basedOn w:val="a"/>
    <w:next w:val="a"/>
    <w:link w:val="13"/>
    <w:uiPriority w:val="10"/>
    <w:qFormat/>
    <w:rsid w:val="00DF28E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="Calibri Light" w:hAnsi="Calibri Light"/>
      <w:spacing w:val="-10"/>
      <w:kern w:val="28"/>
      <w:sz w:val="56"/>
      <w:szCs w:val="56"/>
    </w:rPr>
  </w:style>
  <w:style w:type="character" w:customStyle="1" w:styleId="af7">
    <w:name w:val="Название Знак"/>
    <w:basedOn w:val="a0"/>
    <w:uiPriority w:val="10"/>
    <w:rsid w:val="00DF28E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8">
    <w:name w:val="List Paragraph"/>
    <w:basedOn w:val="a"/>
    <w:uiPriority w:val="34"/>
    <w:qFormat/>
    <w:rsid w:val="00167A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9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3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6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6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3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5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5169</Words>
  <Characters>29465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ГлБух</dc:creator>
  <cp:lastModifiedBy>User</cp:lastModifiedBy>
  <cp:revision>7</cp:revision>
  <cp:lastPrinted>2024-07-10T05:00:00Z</cp:lastPrinted>
  <dcterms:created xsi:type="dcterms:W3CDTF">2024-07-10T05:26:00Z</dcterms:created>
  <dcterms:modified xsi:type="dcterms:W3CDTF">2024-07-10T07:07:00Z</dcterms:modified>
</cp:coreProperties>
</file>